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44B3" w:rsidRPr="000F7032" w:rsidRDefault="000244B3" w:rsidP="008C15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7032">
        <w:rPr>
          <w:rFonts w:ascii="Times New Roman" w:hAnsi="Times New Roman" w:cs="Times New Roman"/>
          <w:b/>
          <w:sz w:val="28"/>
          <w:szCs w:val="28"/>
        </w:rPr>
        <w:t>Wymagania edukacyjne na poszczególne oceny</w:t>
      </w:r>
    </w:p>
    <w:p w:rsidR="000244B3" w:rsidRDefault="000244B3" w:rsidP="008C1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032">
        <w:rPr>
          <w:rFonts w:ascii="Times New Roman" w:hAnsi="Times New Roman" w:cs="Times New Roman"/>
          <w:b/>
          <w:i/>
          <w:sz w:val="24"/>
          <w:szCs w:val="24"/>
        </w:rPr>
        <w:t xml:space="preserve">NOWE Słowa na start! </w:t>
      </w:r>
      <w:r w:rsidRPr="000F7032">
        <w:rPr>
          <w:rFonts w:ascii="Times New Roman" w:hAnsi="Times New Roman" w:cs="Times New Roman"/>
          <w:b/>
          <w:sz w:val="24"/>
          <w:szCs w:val="24"/>
        </w:rPr>
        <w:t>klasa 5</w:t>
      </w:r>
      <w:r w:rsidR="001075AE">
        <w:rPr>
          <w:rFonts w:ascii="Times New Roman" w:hAnsi="Times New Roman" w:cs="Times New Roman"/>
          <w:b/>
          <w:sz w:val="24"/>
          <w:szCs w:val="24"/>
        </w:rPr>
        <w:t xml:space="preserve">, edycja </w:t>
      </w:r>
      <w:r w:rsidR="002541A8">
        <w:rPr>
          <w:rFonts w:ascii="Times New Roman" w:hAnsi="Times New Roman" w:cs="Times New Roman"/>
          <w:b/>
          <w:sz w:val="24"/>
          <w:szCs w:val="24"/>
        </w:rPr>
        <w:t>do uszczuplonej podstawy programowej</w:t>
      </w:r>
      <w:r w:rsidR="001075AE">
        <w:rPr>
          <w:rFonts w:ascii="Times New Roman" w:hAnsi="Times New Roman" w:cs="Times New Roman"/>
          <w:b/>
          <w:sz w:val="24"/>
          <w:szCs w:val="24"/>
        </w:rPr>
        <w:t xml:space="preserve"> 2024</w:t>
      </w:r>
    </w:p>
    <w:p w:rsidR="00714646" w:rsidRPr="00E724AF" w:rsidRDefault="00714646" w:rsidP="0071464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14646" w:rsidRPr="00E724AF" w:rsidRDefault="00714646" w:rsidP="0071464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724AF">
        <w:rPr>
          <w:rFonts w:ascii="Times New Roman" w:hAnsi="Times New Roman" w:cs="Times New Roman"/>
          <w:sz w:val="24"/>
          <w:szCs w:val="24"/>
        </w:rPr>
        <w:t>Prezentowane wymagania edukacyjne są zintegrowa</w:t>
      </w:r>
      <w:r>
        <w:rPr>
          <w:rFonts w:ascii="Times New Roman" w:hAnsi="Times New Roman" w:cs="Times New Roman"/>
          <w:sz w:val="24"/>
          <w:szCs w:val="24"/>
        </w:rPr>
        <w:t xml:space="preserve">ne z planem wynikowym autorstwa Lidii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Bancerz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E724AF">
        <w:rPr>
          <w:rFonts w:ascii="Times New Roman" w:hAnsi="Times New Roman" w:cs="Times New Roman"/>
          <w:sz w:val="24"/>
          <w:szCs w:val="24"/>
        </w:rPr>
        <w:t xml:space="preserve"> będącym propozycją realizacji materiału zawartego w podręczniku </w:t>
      </w:r>
      <w:r w:rsidRPr="00E724AF">
        <w:rPr>
          <w:rFonts w:ascii="Times New Roman" w:hAnsi="Times New Roman" w:cs="Times New Roman"/>
          <w:i/>
          <w:sz w:val="24"/>
          <w:szCs w:val="24"/>
        </w:rPr>
        <w:t xml:space="preserve">NOWE Słowa na start! </w:t>
      </w:r>
      <w:r w:rsidRPr="00E724AF">
        <w:rPr>
          <w:rFonts w:ascii="Times New Roman" w:hAnsi="Times New Roman" w:cs="Times New Roman"/>
          <w:sz w:val="24"/>
          <w:szCs w:val="24"/>
        </w:rPr>
        <w:t xml:space="preserve">w klasie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24AF">
        <w:rPr>
          <w:rFonts w:ascii="Times New Roman" w:hAnsi="Times New Roman" w:cs="Times New Roman"/>
          <w:sz w:val="24"/>
          <w:szCs w:val="24"/>
        </w:rPr>
        <w:t>. Wymagania dostosowano do sześciostopniowej skali ocen.</w:t>
      </w:r>
    </w:p>
    <w:p w:rsidR="00714646" w:rsidRPr="000F7032" w:rsidRDefault="00714646" w:rsidP="008C15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44B3" w:rsidRPr="000F7032" w:rsidRDefault="000244B3" w:rsidP="008C15D9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43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2268"/>
        <w:gridCol w:w="2551"/>
        <w:gridCol w:w="2552"/>
        <w:gridCol w:w="2551"/>
        <w:gridCol w:w="2557"/>
      </w:tblGrid>
      <w:tr w:rsidR="000244B3" w:rsidRPr="000F7032" w:rsidTr="00EB4D94">
        <w:trPr>
          <w:trHeight w:val="1068"/>
        </w:trPr>
        <w:tc>
          <w:tcPr>
            <w:tcW w:w="1844" w:type="dxa"/>
            <w:vAlign w:val="center"/>
          </w:tcPr>
          <w:p w:rsidR="000244B3" w:rsidRPr="001B2E91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2E91">
              <w:rPr>
                <w:rFonts w:ascii="Times New Roman" w:hAnsi="Times New Roman" w:cs="Times New Roman"/>
                <w:b/>
                <w:sz w:val="20"/>
                <w:szCs w:val="20"/>
              </w:rPr>
              <w:t>Numer i temat lekcji</w:t>
            </w:r>
          </w:p>
        </w:tc>
        <w:tc>
          <w:tcPr>
            <w:tcW w:w="2268" w:type="dxa"/>
            <w:vAlign w:val="center"/>
          </w:tcPr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dopuszczając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0244B3" w:rsidRPr="000F7032" w:rsidRDefault="000244B3" w:rsidP="001B2E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Uczeń potrafi:</w:t>
            </w:r>
          </w:p>
        </w:tc>
        <w:tc>
          <w:tcPr>
            <w:tcW w:w="2551" w:type="dxa"/>
            <w:vAlign w:val="center"/>
          </w:tcPr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dostateczn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dopuszczającą, oraz:</w:t>
            </w:r>
          </w:p>
        </w:tc>
        <w:tc>
          <w:tcPr>
            <w:tcW w:w="2552" w:type="dxa"/>
            <w:vAlign w:val="center"/>
          </w:tcPr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na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ocen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dobr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dostateczną, oraz:</w:t>
            </w:r>
          </w:p>
        </w:tc>
        <w:tc>
          <w:tcPr>
            <w:tcW w:w="2551" w:type="dxa"/>
            <w:vAlign w:val="center"/>
          </w:tcPr>
          <w:p w:rsidR="002E543D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</w:p>
          <w:p w:rsidR="000244B3" w:rsidRPr="000F7032" w:rsidRDefault="002E543D" w:rsidP="002E5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ocenę </w:t>
            </w:r>
            <w:r w:rsidR="000244B3"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bardzo dobr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dobrą, oraz:</w:t>
            </w:r>
          </w:p>
        </w:tc>
        <w:tc>
          <w:tcPr>
            <w:tcW w:w="2557" w:type="dxa"/>
            <w:vAlign w:val="center"/>
          </w:tcPr>
          <w:p w:rsidR="002E543D" w:rsidRDefault="000244B3" w:rsidP="002E5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Wymagania </w:t>
            </w:r>
            <w:r w:rsidR="002E54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na </w:t>
            </w:r>
          </w:p>
          <w:p w:rsidR="000244B3" w:rsidRPr="000F7032" w:rsidRDefault="002E543D" w:rsidP="002E543D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ocenę</w:t>
            </w:r>
            <w:r w:rsidR="000244B3"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celując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ą</w:t>
            </w: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244B3" w:rsidRPr="000F7032" w:rsidRDefault="000244B3" w:rsidP="008C15D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b/>
                <w:sz w:val="20"/>
                <w:szCs w:val="20"/>
              </w:rPr>
              <w:t>Uczeń potrafi to, co na ocenę bardzo dobrą, oraz:</w:t>
            </w:r>
          </w:p>
        </w:tc>
      </w:tr>
      <w:tr w:rsidR="000244B3" w:rsidRPr="000F7032" w:rsidTr="00EB4D94">
        <w:trPr>
          <w:trHeight w:val="1392"/>
        </w:trPr>
        <w:tc>
          <w:tcPr>
            <w:tcW w:w="1844" w:type="dxa"/>
          </w:tcPr>
          <w:p w:rsidR="000244B3" w:rsidRPr="001B2E91" w:rsidRDefault="000244B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2.</w:t>
            </w:r>
            <w:r w:rsidR="003F44E0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Szukam przyjaciela na dobre i na złe</w:t>
            </w:r>
          </w:p>
        </w:tc>
        <w:tc>
          <w:tcPr>
            <w:tcW w:w="2268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C5233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1C5233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0244B3" w:rsidP="00A2666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66B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</w:tc>
        <w:tc>
          <w:tcPr>
            <w:tcW w:w="2551" w:type="dxa"/>
          </w:tcPr>
          <w:p w:rsidR="000244B3" w:rsidRPr="000F7032" w:rsidRDefault="000244B3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postacie przedstawione na obrazie</w:t>
            </w:r>
          </w:p>
          <w:p w:rsidR="000244B3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 sytuacji przedstawionej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1C5233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0244B3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opisać sytuację przedstawioną na obrazie </w:t>
            </w:r>
          </w:p>
        </w:tc>
        <w:tc>
          <w:tcPr>
            <w:tcW w:w="2551" w:type="dxa"/>
          </w:tcPr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elementy statyczne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i dynamiczne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pierwszy i drugi plan obrazu </w:t>
            </w:r>
          </w:p>
          <w:p w:rsidR="007271E1" w:rsidRPr="000F7032" w:rsidRDefault="007271E1" w:rsidP="00A2666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66B">
              <w:rPr>
                <w:rFonts w:ascii="Times New Roman" w:hAnsi="Times New Roman"/>
                <w:sz w:val="20"/>
                <w:szCs w:val="20"/>
              </w:rPr>
              <w:t>wymienić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wartości ważne w życiu człowieka</w:t>
            </w:r>
            <w:r w:rsidR="00A2666B">
              <w:rPr>
                <w:rFonts w:ascii="Times New Roman" w:hAnsi="Times New Roman"/>
                <w:sz w:val="20"/>
                <w:szCs w:val="20"/>
              </w:rPr>
              <w:t xml:space="preserve"> na podstawie dzieła sztuki</w:t>
            </w:r>
          </w:p>
        </w:tc>
        <w:tc>
          <w:tcPr>
            <w:tcW w:w="2557" w:type="dxa"/>
          </w:tcPr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nastrój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swoją wypowiedź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opowiedzieć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spo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sobach spędzania wolnego czasu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z przyjaciółmi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własne zdanie na temat sytuacji sprzyjających nawiązywaniu przyjaźni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nadać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inny tytuł obrazowi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swoją opinię</w:t>
            </w:r>
          </w:p>
        </w:tc>
      </w:tr>
      <w:tr w:rsidR="000244B3" w:rsidRPr="000F7032" w:rsidTr="00EB4D94">
        <w:trPr>
          <w:trHeight w:val="425"/>
        </w:trPr>
        <w:tc>
          <w:tcPr>
            <w:tcW w:w="1844" w:type="dxa"/>
          </w:tcPr>
          <w:p w:rsidR="000244B3" w:rsidRPr="001B2E91" w:rsidRDefault="000244B3" w:rsidP="008C15D9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  <w:r w:rsidR="0063419F" w:rsidRPr="001B2E91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Czy kumpel to już przyjaciel?</w:t>
            </w:r>
          </w:p>
        </w:tc>
        <w:tc>
          <w:tcPr>
            <w:tcW w:w="2268" w:type="dxa"/>
          </w:tcPr>
          <w:p w:rsidR="000244B3" w:rsidRPr="000F7032" w:rsidRDefault="000244B3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</w:t>
            </w:r>
          </w:p>
          <w:p w:rsidR="000244B3" w:rsidRPr="000F7032" w:rsidRDefault="000244B3" w:rsidP="008C15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3A756D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wymienić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bohaterów wiersza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5373B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2666B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95373B" w:rsidRPr="00953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61B9" w:rsidRPr="0095373B">
              <w:rPr>
                <w:rFonts w:ascii="Times New Roman" w:hAnsi="Times New Roman"/>
                <w:sz w:val="20"/>
                <w:szCs w:val="20"/>
              </w:rPr>
              <w:t>wers i strofę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Default="003F44E0" w:rsidP="003A756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756D">
              <w:rPr>
                <w:rFonts w:ascii="Times New Roman" w:hAnsi="Times New Roman"/>
                <w:sz w:val="20"/>
                <w:szCs w:val="20"/>
              </w:rPr>
              <w:t>podać</w:t>
            </w:r>
            <w:r w:rsidR="003A756D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wyrazy bliskoznaczne do słowa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kumpel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C216C5" w:rsidRPr="00C216C5" w:rsidRDefault="00C216C5" w:rsidP="003A756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A2666B">
              <w:rPr>
                <w:rFonts w:ascii="Times New Roman" w:hAnsi="Times New Roman"/>
                <w:sz w:val="20"/>
                <w:szCs w:val="20"/>
              </w:rPr>
              <w:t>s</w:t>
            </w:r>
            <w:r>
              <w:rPr>
                <w:rFonts w:ascii="Times New Roman" w:hAnsi="Times New Roman"/>
                <w:sz w:val="20"/>
                <w:szCs w:val="20"/>
              </w:rPr>
              <w:t>korzystać ze słownika języka polskiego</w:t>
            </w:r>
          </w:p>
        </w:tc>
        <w:tc>
          <w:tcPr>
            <w:tcW w:w="2551" w:type="dxa"/>
          </w:tcPr>
          <w:p w:rsidR="000244B3" w:rsidRPr="000F7032" w:rsidRDefault="000244B3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przeczytać wiersz głośno, wyraźnie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 wiersza wers i strofę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 w tekście elementy opisu bohatera utworu</w:t>
            </w:r>
          </w:p>
        </w:tc>
        <w:tc>
          <w:tcPr>
            <w:tcW w:w="2552" w:type="dxa"/>
          </w:tcPr>
          <w:p w:rsidR="000244B3" w:rsidRPr="000F7032" w:rsidRDefault="000244B3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</w:t>
            </w:r>
            <w:r w:rsidR="0066156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 wiersza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>3</w:t>
            </w:r>
            <w:r w:rsidR="0066156D">
              <w:rPr>
                <w:rFonts w:ascii="Times New Roman" w:hAnsi="Times New Roman"/>
                <w:sz w:val="20"/>
                <w:szCs w:val="20"/>
              </w:rPr>
              <w:t>–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>4 cechy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7389A">
              <w:rPr>
                <w:rFonts w:ascii="Times New Roman" w:hAnsi="Times New Roman"/>
                <w:sz w:val="20"/>
                <w:szCs w:val="20"/>
              </w:rPr>
              <w:t>za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stosować wyrazy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bliskoznaczne do słowa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kumpel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3F44E0" w:rsidRPr="000F7032" w:rsidRDefault="003F44E0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przeczytać wiersz,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 tekście wiersza porównania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209CE">
              <w:rPr>
                <w:rFonts w:ascii="Times New Roman" w:hAnsi="Times New Roman"/>
                <w:bCs/>
                <w:sz w:val="20"/>
                <w:szCs w:val="20"/>
              </w:rPr>
              <w:t>opisać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uczucia wyrażone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0244B3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określić cechy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w jakim celu zostały użyte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wierszu porównania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sporządzić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w formie schematu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wygląd i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swojego przyjaciela</w:t>
            </w:r>
          </w:p>
        </w:tc>
      </w:tr>
      <w:tr w:rsidR="000244B3" w:rsidRPr="000F7032" w:rsidTr="00EB4D94">
        <w:trPr>
          <w:trHeight w:val="1068"/>
        </w:trPr>
        <w:tc>
          <w:tcPr>
            <w:tcW w:w="1844" w:type="dxa"/>
          </w:tcPr>
          <w:p w:rsidR="000244B3" w:rsidRPr="001B2E91" w:rsidRDefault="000244B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4.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Przyjaźń poddana próbie</w:t>
            </w:r>
          </w:p>
        </w:tc>
        <w:tc>
          <w:tcPr>
            <w:tcW w:w="2268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4B3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powiedzieć </w:t>
            </w:r>
            <w:r w:rsidR="0066156D"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244B3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 utworu wersy, strofy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3F44E0" w:rsidRPr="000F7032">
              <w:rPr>
                <w:rFonts w:ascii="Times New Roman" w:hAnsi="Times New Roman"/>
                <w:sz w:val="20"/>
                <w:szCs w:val="20"/>
              </w:rPr>
              <w:t xml:space="preserve">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1A1628">
              <w:rPr>
                <w:rFonts w:ascii="Times New Roman" w:hAnsi="Times New Roman"/>
                <w:sz w:val="20"/>
                <w:szCs w:val="20"/>
              </w:rPr>
              <w:t xml:space="preserve"> z punktu widzenia bohatera utworu</w:t>
            </w:r>
          </w:p>
          <w:p w:rsidR="000244B3" w:rsidRPr="000F7032" w:rsidRDefault="00AE5490" w:rsidP="00B6672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B6672F" w:rsidRPr="000F7032">
              <w:rPr>
                <w:rFonts w:ascii="Times New Roman" w:hAnsi="Times New Roman"/>
                <w:sz w:val="20"/>
                <w:szCs w:val="20"/>
              </w:rPr>
              <w:t xml:space="preserve">rymy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</w:t>
            </w:r>
            <w:r w:rsidR="00E74D4A">
              <w:rPr>
                <w:rFonts w:ascii="Times New Roman" w:hAnsi="Times New Roman"/>
                <w:sz w:val="20"/>
                <w:szCs w:val="20"/>
              </w:rPr>
              <w:t>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3F44E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ciekawie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</w:p>
          <w:p w:rsidR="00530C70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, jak rozumie ostatnie wersy utworu</w:t>
            </w:r>
          </w:p>
          <w:p w:rsidR="000244B3" w:rsidRPr="000F7032" w:rsidRDefault="00530C7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komiks</w:t>
            </w:r>
          </w:p>
        </w:tc>
        <w:tc>
          <w:tcPr>
            <w:tcW w:w="2557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autorze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>podać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przykłady z życia codziennego </w:t>
            </w:r>
            <w:r w:rsidR="00E74D4A">
              <w:rPr>
                <w:rFonts w:ascii="Times New Roman" w:hAnsi="Times New Roman"/>
                <w:sz w:val="20"/>
                <w:szCs w:val="20"/>
              </w:rPr>
              <w:t xml:space="preserve">obrazujące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przyjaź</w:t>
            </w:r>
            <w:r w:rsidR="00E74D4A">
              <w:rPr>
                <w:rFonts w:ascii="Times New Roman" w:hAnsi="Times New Roman"/>
                <w:sz w:val="20"/>
                <w:szCs w:val="20"/>
              </w:rPr>
              <w:t>ń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wystawion</w:t>
            </w:r>
            <w:r w:rsidR="00E74D4A">
              <w:rPr>
                <w:rFonts w:ascii="Times New Roman" w:hAnsi="Times New Roman"/>
                <w:sz w:val="20"/>
                <w:szCs w:val="20"/>
              </w:rPr>
              <w:t>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na próbę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jak rozumie pojęcie </w:t>
            </w:r>
            <w:r w:rsidR="007761B9" w:rsidRPr="007761B9">
              <w:rPr>
                <w:rFonts w:ascii="Times New Roman" w:hAnsi="Times New Roman"/>
                <w:i/>
                <w:sz w:val="20"/>
                <w:szCs w:val="20"/>
              </w:rPr>
              <w:t>prawdziwa przyjaźń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ułożyć</w:t>
            </w:r>
            <w:r w:rsidR="006F4708">
              <w:rPr>
                <w:rFonts w:ascii="Times New Roman" w:hAnsi="Times New Roman"/>
                <w:sz w:val="20"/>
                <w:szCs w:val="20"/>
              </w:rPr>
              <w:t xml:space="preserve"> w grupie </w:t>
            </w:r>
            <w:r w:rsidR="006F4708" w:rsidRPr="006F4708">
              <w:rPr>
                <w:rFonts w:ascii="Times New Roman" w:hAnsi="Times New Roman"/>
                <w:i/>
                <w:sz w:val="20"/>
                <w:szCs w:val="20"/>
              </w:rPr>
              <w:t>kodeks przyjaźni</w:t>
            </w:r>
          </w:p>
          <w:p w:rsidR="00C216C5" w:rsidRPr="00C216C5" w:rsidRDefault="00530C7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spójne opowiadanie</w:t>
            </w:r>
          </w:p>
        </w:tc>
      </w:tr>
      <w:tr w:rsidR="000244B3" w:rsidRPr="000F7032" w:rsidTr="00EB4D94">
        <w:trPr>
          <w:trHeight w:val="1068"/>
        </w:trPr>
        <w:tc>
          <w:tcPr>
            <w:tcW w:w="1844" w:type="dxa"/>
          </w:tcPr>
          <w:p w:rsidR="000244B3" w:rsidRPr="001B2E91" w:rsidRDefault="000244B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5. </w:t>
            </w:r>
            <w:r w:rsidR="00EB4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6.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stać się prawdziwym przyjacielem?</w:t>
            </w:r>
          </w:p>
        </w:tc>
        <w:tc>
          <w:tcPr>
            <w:tcW w:w="2268" w:type="dxa"/>
          </w:tcPr>
          <w:p w:rsidR="008173FE" w:rsidRPr="000F7032" w:rsidRDefault="00AE5490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C26622" w:rsidP="008C15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244B3" w:rsidRPr="000F7032" w:rsidRDefault="00C26622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powiedzieć </w:t>
            </w:r>
            <w:r w:rsidR="0066156D"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miejsce wydarzeń</w:t>
            </w:r>
          </w:p>
          <w:p w:rsidR="000244B3" w:rsidRPr="000F7032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26622" w:rsidRPr="000F7032">
              <w:rPr>
                <w:rFonts w:ascii="Times New Roman" w:hAnsi="Times New Roman"/>
                <w:sz w:val="20"/>
                <w:szCs w:val="20"/>
              </w:rPr>
              <w:t>przedstawić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Default="00C2662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D6F05" w:rsidRPr="000F7032" w:rsidRDefault="003D6F0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wykorzystać w praktyce poznane słownictwo</w:t>
            </w:r>
          </w:p>
        </w:tc>
        <w:tc>
          <w:tcPr>
            <w:tcW w:w="2551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czyta</w:t>
            </w:r>
            <w:r w:rsidR="00AE5490" w:rsidRPr="000F70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ć </w:t>
            </w:r>
            <w:r w:rsidRPr="000F7032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z podziałem na rol</w:t>
            </w:r>
            <w:r w:rsidR="00B6672F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e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>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E5490"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utwo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2D0A" w:rsidRPr="000F7032" w:rsidRDefault="00832D0A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odróżnić narrację pierwszoosobową od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trzecioosobowej</w:t>
            </w:r>
            <w:proofErr w:type="spellEnd"/>
          </w:p>
          <w:p w:rsidR="008173FE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o bohaterach 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uczucia bohaterów</w:t>
            </w:r>
          </w:p>
          <w:p w:rsidR="00530C70" w:rsidRPr="000F7032" w:rsidRDefault="00530C7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wziąć aktywny udział w rozmowie</w:t>
            </w:r>
          </w:p>
        </w:tc>
        <w:tc>
          <w:tcPr>
            <w:tcW w:w="2557" w:type="dxa"/>
          </w:tcPr>
          <w:p w:rsidR="008173FE" w:rsidRPr="000F7032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problematykę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30C70" w:rsidRPr="00530C70" w:rsidRDefault="00AE549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, jak rozumie słowa</w:t>
            </w:r>
            <w:r w:rsidR="00C55E51">
              <w:rPr>
                <w:rFonts w:ascii="Times New Roman" w:hAnsi="Times New Roman"/>
                <w:sz w:val="20"/>
                <w:szCs w:val="20"/>
              </w:rPr>
              <w:t>: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55E51">
              <w:rPr>
                <w:rFonts w:ascii="Times New Roman" w:hAnsi="Times New Roman"/>
                <w:i/>
                <w:sz w:val="20"/>
                <w:szCs w:val="20"/>
              </w:rPr>
              <w:t>W</w:t>
            </w:r>
            <w:r w:rsidR="000244B3" w:rsidRPr="000F7032">
              <w:rPr>
                <w:rFonts w:ascii="Times New Roman" w:hAnsi="Times New Roman"/>
                <w:i/>
                <w:sz w:val="20"/>
                <w:szCs w:val="20"/>
              </w:rPr>
              <w:t>ielki ciężar spadł mu z serca</w:t>
            </w:r>
          </w:p>
        </w:tc>
      </w:tr>
      <w:tr w:rsidR="000244B3" w:rsidRPr="000F7032" w:rsidTr="00EB4D94">
        <w:trPr>
          <w:trHeight w:val="416"/>
        </w:trPr>
        <w:tc>
          <w:tcPr>
            <w:tcW w:w="1844" w:type="dxa"/>
          </w:tcPr>
          <w:p w:rsidR="000244B3" w:rsidRPr="001B2E91" w:rsidRDefault="000244B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7. </w:t>
            </w:r>
            <w:r w:rsidR="00FC1E50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i 8.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Piszemy opowiadanie z dialogiem</w:t>
            </w:r>
          </w:p>
        </w:tc>
        <w:tc>
          <w:tcPr>
            <w:tcW w:w="2268" w:type="dxa"/>
          </w:tcPr>
          <w:p w:rsidR="00FC1E50" w:rsidRDefault="00FC1E5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elementy wyróżniające opowiadanie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komponować początek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podejmować próby redagowania prostego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opowiadania twórczego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podejmować próby wprowadzania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opowiadania krótkiego dialogu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C1E50" w:rsidRDefault="00FC1E50" w:rsidP="00FC1E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wyszukać w tekście informacyjnym najważniejsze wiadomości</w:t>
            </w:r>
          </w:p>
          <w:p w:rsidR="00BE3F80" w:rsidRDefault="00BE3F80" w:rsidP="00FC1E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ułożyć prosty plan wydarzeń</w:t>
            </w:r>
          </w:p>
          <w:p w:rsidR="008173FE" w:rsidRPr="000F7032" w:rsidRDefault="00554DF0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proste 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wprowadzić do opowiadania dialog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 wypowiedzi pisemnej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podejmować próby wydzielania akapitów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zredagować 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wprowadzić do opowiadania dialog,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stosując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poprawną interpunkcję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 wypowiedzi pisemnej zastosować trójdzielną kompozycję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 wypowiedzi pisemnej wydzielić akapity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244B3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C26622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opowiadanie,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zachowując kolejność wydarzeń i trójdzielną kompozycję wypowiedzi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3F80" w:rsidRPr="000F7032" w:rsidRDefault="00BE3F8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wskazać, jaką funkcję może pełnić dialog w wypowiedzi</w:t>
            </w:r>
          </w:p>
        </w:tc>
        <w:tc>
          <w:tcPr>
            <w:tcW w:w="2557" w:type="dxa"/>
          </w:tcPr>
          <w:p w:rsidR="000244B3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wymogami dotyczącymi tej formy wypowiedzi </w:t>
            </w:r>
            <w:r w:rsidR="00C26622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poprawne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wyczerpujące opowiadanie twórcze z dialogiem, unikając </w:t>
            </w:r>
            <w:r w:rsidR="00227FC9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244B3" w:rsidRPr="000F7032" w:rsidTr="00EB4D94">
        <w:trPr>
          <w:trHeight w:val="850"/>
        </w:trPr>
        <w:tc>
          <w:tcPr>
            <w:tcW w:w="1844" w:type="dxa"/>
          </w:tcPr>
          <w:p w:rsidR="000244B3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0244B3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 głoskach, literach i sylabach</w:t>
            </w:r>
          </w:p>
        </w:tc>
        <w:tc>
          <w:tcPr>
            <w:tcW w:w="2268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głoskę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litery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odróżnić literę od sylaby 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samogłoskę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od spółgłoski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liczbę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głosek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wyrazie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dzielić wyrazy na sylaby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wskazywać spółgłoski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samogłoski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B209CE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określać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liczbę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głosek, liter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sylab w wyrazie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B6672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samodzielnie określa</w:t>
            </w:r>
            <w:r w:rsidR="00B6672F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samogłoski i spółgłoski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B209C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samodzielnie określać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liczbę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głosek, liter i sylab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każdym wskazanym wyrazie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0244B3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dzieli wyrazy na sylaby,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wskazując różne możliwości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podziału</w:t>
            </w:r>
          </w:p>
        </w:tc>
      </w:tr>
      <w:tr w:rsidR="000244B3" w:rsidRPr="000F7032" w:rsidTr="00EB4D94">
        <w:trPr>
          <w:trHeight w:val="1927"/>
        </w:trPr>
        <w:tc>
          <w:tcPr>
            <w:tcW w:w="1844" w:type="dxa"/>
          </w:tcPr>
          <w:p w:rsidR="000244B3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</w:t>
            </w:r>
            <w:r w:rsidR="000244B3" w:rsidRPr="001B2E91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Odróżniam głoski miękkie od twardych</w:t>
            </w:r>
          </w:p>
        </w:tc>
        <w:tc>
          <w:tcPr>
            <w:tcW w:w="2268" w:type="dxa"/>
          </w:tcPr>
          <w:p w:rsidR="00A17E7B" w:rsidRDefault="00FF0FF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podzielić wyraz na głoski, litery i sylaby</w:t>
            </w:r>
          </w:p>
          <w:p w:rsidR="00FF0FF9" w:rsidRDefault="00FF0FF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zreferować </w:t>
            </w:r>
            <w:r w:rsidR="009B4CC1">
              <w:rPr>
                <w:rFonts w:ascii="Times New Roman" w:hAnsi="Times New Roman"/>
                <w:sz w:val="20"/>
                <w:szCs w:val="20"/>
              </w:rPr>
              <w:t>informacje o głoskach miękkich i twardych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spółgłoski miękkie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twarde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spółgłoski miękkie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83BE2">
              <w:rPr>
                <w:rFonts w:ascii="Times New Roman" w:hAnsi="Times New Roman"/>
                <w:sz w:val="20"/>
                <w:szCs w:val="20"/>
              </w:rPr>
              <w:t>od twardych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zapisać wyrazy ze spółgłoskami miękkimi</w:t>
            </w:r>
          </w:p>
        </w:tc>
        <w:tc>
          <w:tcPr>
            <w:tcW w:w="2552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spółgłoski miękkie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twarde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 wyrazy ze spółgłoskami miękkimi</w:t>
            </w:r>
          </w:p>
        </w:tc>
        <w:tc>
          <w:tcPr>
            <w:tcW w:w="2551" w:type="dxa"/>
          </w:tcPr>
          <w:p w:rsidR="008173FE" w:rsidRPr="000F7032" w:rsidRDefault="000244B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samodzielnie określić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spółgłoski miękkie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twarde</w:t>
            </w:r>
          </w:p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do jakich nieporozumień może prowadzić niepoprawne zapisywanie wyrazów ze spółgłoskami miękkimi</w:t>
            </w:r>
          </w:p>
        </w:tc>
        <w:tc>
          <w:tcPr>
            <w:tcW w:w="2557" w:type="dxa"/>
          </w:tcPr>
          <w:p w:rsidR="000244B3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bezbłędnie zapisać liczebniki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244B3" w:rsidRPr="000F7032">
              <w:rPr>
                <w:rFonts w:ascii="Times New Roman" w:hAnsi="Times New Roman"/>
                <w:sz w:val="20"/>
                <w:szCs w:val="20"/>
              </w:rPr>
              <w:t>ze spółgłoskami miękkimi</w:t>
            </w:r>
          </w:p>
        </w:tc>
      </w:tr>
      <w:tr w:rsidR="00554DF0" w:rsidRPr="000F7032" w:rsidTr="00EB4D94">
        <w:trPr>
          <w:trHeight w:val="699"/>
        </w:trPr>
        <w:tc>
          <w:tcPr>
            <w:tcW w:w="1844" w:type="dxa"/>
          </w:tcPr>
          <w:p w:rsidR="00554DF0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554DF0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 miłości do zwierząt</w:t>
            </w:r>
          </w:p>
        </w:tc>
        <w:tc>
          <w:tcPr>
            <w:tcW w:w="2268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4DF0" w:rsidRDefault="00554DF0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powiedzieć </w:t>
            </w:r>
            <w:r w:rsidR="0066156D"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F73D8" w:rsidRPr="000F7032" w:rsidRDefault="00BF73D8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• skorzystać ze słownika języka polskiego, aby odnaleźć potrzebne informacje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3–4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D97B5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D97B5E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B5E" w:rsidRPr="000F7032">
              <w:rPr>
                <w:rFonts w:ascii="Times New Roman" w:hAnsi="Times New Roman"/>
                <w:sz w:val="20"/>
                <w:szCs w:val="20"/>
              </w:rPr>
              <w:t>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97B5E" w:rsidRPr="000F7032">
              <w:rPr>
                <w:rFonts w:ascii="Times New Roman" w:hAnsi="Times New Roman"/>
                <w:sz w:val="20"/>
                <w:szCs w:val="20"/>
              </w:rPr>
              <w:t>w pierwszej i w drugiej części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D97B5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>utwo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>o bohater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jego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</w:p>
          <w:p w:rsidR="00554DF0" w:rsidRDefault="00D97B5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:rsidR="00BF73D8" w:rsidRPr="000F7032" w:rsidRDefault="00BF73D8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aktywnie uczestniczyć w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rozmowie</w:t>
            </w:r>
          </w:p>
        </w:tc>
        <w:tc>
          <w:tcPr>
            <w:tcW w:w="2557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zgodnie z wymogami dotyczącymi tej formy wypowiedzi 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>z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redag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>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czyniąc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 xml:space="preserve"> narratorem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zwierzę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swój sąd na temat trafności rysunku </w:t>
            </w:r>
            <w:r w:rsidR="00B6672F">
              <w:rPr>
                <w:rFonts w:ascii="Times New Roman" w:hAnsi="Times New Roman"/>
                <w:sz w:val="20"/>
                <w:szCs w:val="20"/>
              </w:rPr>
              <w:t xml:space="preserve">zamieszczonego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>na okładce książki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54B13" w:rsidRPr="000F7032" w:rsidRDefault="00E54B1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sformułować wypowiedź argumentacyjną</w:t>
            </w:r>
          </w:p>
        </w:tc>
      </w:tr>
      <w:tr w:rsidR="00554DF0" w:rsidRPr="000F7032" w:rsidTr="00EB4D94">
        <w:trPr>
          <w:trHeight w:val="553"/>
        </w:trPr>
        <w:tc>
          <w:tcPr>
            <w:tcW w:w="1844" w:type="dxa"/>
          </w:tcPr>
          <w:p w:rsidR="00554DF0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554DF0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47CD6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i 13</w:t>
            </w:r>
            <w:r w:rsidR="00EB4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Co znajdziemy w encyklopedii?</w:t>
            </w:r>
          </w:p>
        </w:tc>
        <w:tc>
          <w:tcPr>
            <w:tcW w:w="2268" w:type="dxa"/>
          </w:tcPr>
          <w:p w:rsidR="008173FE" w:rsidRPr="000F7032" w:rsidRDefault="00F47CD6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tekst informacyjny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F47CD6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elementy hasła encyklopedycznego</w:t>
            </w:r>
          </w:p>
        </w:tc>
        <w:tc>
          <w:tcPr>
            <w:tcW w:w="2551" w:type="dxa"/>
          </w:tcPr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tekst informacyjny od tekstu literackiego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elementy hasła encyklopedycznego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odczytać skróty stosowane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encyklopedii </w:t>
            </w:r>
          </w:p>
        </w:tc>
        <w:tc>
          <w:tcPr>
            <w:tcW w:w="2552" w:type="dxa"/>
          </w:tcPr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tekstu informacyjnego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 jakimi hasłami należy szukać określonych informacji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 wskazane hasła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encyklopedii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tradycyjnej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 xml:space="preserve"> wyszukać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wskazane hasła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encyklopedii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>on-line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korzystać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encyklopedii tradycyjnej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on-line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z jakiej encyklopedii lepiej korzystać i uzasadnić swoje zdanie</w:t>
            </w:r>
          </w:p>
          <w:p w:rsidR="00E54B13" w:rsidRPr="000F7032" w:rsidRDefault="00E54B1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zapisać pozyskane informacje na różne sposoby</w:t>
            </w:r>
          </w:p>
        </w:tc>
        <w:tc>
          <w:tcPr>
            <w:tcW w:w="2557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korzysta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encyklopedii tradycyjnej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on-line</w:t>
            </w:r>
            <w:r w:rsidR="00F47CD6" w:rsidRPr="000F7032">
              <w:rPr>
                <w:rFonts w:ascii="Times New Roman" w:hAnsi="Times New Roman"/>
                <w:sz w:val="20"/>
                <w:szCs w:val="20"/>
              </w:rPr>
              <w:t>, wyszukując potrzebne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F47CD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zebrać informacje na temat encyklopedii znajdujących się w b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ibliotece szkolnej</w:t>
            </w:r>
          </w:p>
        </w:tc>
      </w:tr>
      <w:tr w:rsidR="00554DF0" w:rsidRPr="000F7032" w:rsidTr="00EB4D94">
        <w:trPr>
          <w:trHeight w:val="3764"/>
        </w:trPr>
        <w:tc>
          <w:tcPr>
            <w:tcW w:w="1844" w:type="dxa"/>
          </w:tcPr>
          <w:p w:rsidR="00714646" w:rsidRDefault="00BE3F80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14. i 15</w:t>
            </w:r>
            <w:r w:rsidR="00EB4D9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B4D94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Dlaczego warto pomagać innym?</w:t>
            </w:r>
          </w:p>
        </w:tc>
        <w:tc>
          <w:tcPr>
            <w:tcW w:w="2268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554DF0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wydarzenia przedstawione w utworze</w:t>
            </w:r>
          </w:p>
          <w:p w:rsidR="00E54B13" w:rsidRPr="000F7032" w:rsidRDefault="00E54B13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skorzystać ze słownika języka polskiego</w:t>
            </w:r>
          </w:p>
        </w:tc>
        <w:tc>
          <w:tcPr>
            <w:tcW w:w="2551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3–4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podjąć próbę zredagowania planu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pytania otwarte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zamknięte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plan wydarzeń</w:t>
            </w:r>
          </w:p>
        </w:tc>
        <w:tc>
          <w:tcPr>
            <w:tcW w:w="2551" w:type="dxa"/>
          </w:tcPr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charakterystyczne cechy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ciekawie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niach przedstawionych w utworze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</w:p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formułować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do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pytania otwarte i zamknięte </w:t>
            </w:r>
          </w:p>
        </w:tc>
        <w:tc>
          <w:tcPr>
            <w:tcW w:w="2557" w:type="dxa"/>
          </w:tcPr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podać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przykłady działań wolo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ntariuszy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173FE" w:rsidRPr="000F7032" w:rsidRDefault="00554DF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argumenty</w:t>
            </w:r>
            <w:r w:rsidR="005955B7">
              <w:rPr>
                <w:rFonts w:ascii="Times New Roman" w:hAnsi="Times New Roman"/>
                <w:sz w:val="20"/>
                <w:szCs w:val="20"/>
              </w:rPr>
              <w:t xml:space="preserve"> przemawiające za tym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że warto pomagać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54DF0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 xml:space="preserve"> pomys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ły na ciekawe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4DF0" w:rsidRPr="000F7032">
              <w:rPr>
                <w:rFonts w:ascii="Times New Roman" w:hAnsi="Times New Roman"/>
                <w:sz w:val="20"/>
                <w:szCs w:val="20"/>
              </w:rPr>
              <w:t>i pożyteczne spędzanie wolnego czasu</w:t>
            </w:r>
          </w:p>
        </w:tc>
      </w:tr>
      <w:tr w:rsidR="00040B0B" w:rsidRPr="000F7032" w:rsidTr="00EB4D94">
        <w:trPr>
          <w:trHeight w:val="1068"/>
        </w:trPr>
        <w:tc>
          <w:tcPr>
            <w:tcW w:w="1844" w:type="dxa"/>
          </w:tcPr>
          <w:p w:rsidR="00040B0B" w:rsidRPr="001B2E91" w:rsidRDefault="00040B0B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3F8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Kim jesteśmy w </w:t>
            </w:r>
            <w:proofErr w:type="spellStart"/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internecie</w:t>
            </w:r>
            <w:proofErr w:type="spellEnd"/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?</w:t>
            </w:r>
          </w:p>
        </w:tc>
        <w:tc>
          <w:tcPr>
            <w:tcW w:w="2268" w:type="dxa"/>
          </w:tcPr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0B0B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wydarzenia przedstawione w utworze</w:t>
            </w:r>
          </w:p>
        </w:tc>
        <w:tc>
          <w:tcPr>
            <w:tcW w:w="2551" w:type="dxa"/>
          </w:tcPr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3–4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40B0B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C070E" w:rsidRPr="000F7032" w:rsidRDefault="005C070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Pr="005C070E">
              <w:rPr>
                <w:rFonts w:ascii="Times New Roman" w:hAnsi="Times New Roman"/>
                <w:sz w:val="20"/>
                <w:szCs w:val="20"/>
              </w:rPr>
              <w:t>, z jakiego powodu bohater w e-mailach podaje się za inną osobę</w:t>
            </w:r>
          </w:p>
        </w:tc>
        <w:tc>
          <w:tcPr>
            <w:tcW w:w="2551" w:type="dxa"/>
          </w:tcPr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charakterystyczne cechy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wydarzeniach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 w utworze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 i jego zachowaniu</w:t>
            </w:r>
          </w:p>
          <w:p w:rsidR="00040B0B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</w:p>
          <w:p w:rsidR="005C070E" w:rsidRPr="005C070E" w:rsidRDefault="005C070E" w:rsidP="005C070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C070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5C070E">
              <w:rPr>
                <w:rFonts w:ascii="Times New Roman" w:hAnsi="Times New Roman"/>
                <w:sz w:val="20"/>
                <w:szCs w:val="20"/>
              </w:rPr>
              <w:t xml:space="preserve"> rady dla osoby, która udaje kogoś innego</w:t>
            </w:r>
          </w:p>
          <w:p w:rsidR="005C070E" w:rsidRPr="000F7032" w:rsidRDefault="005C070E" w:rsidP="005C070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analizować</w:t>
            </w:r>
            <w:r w:rsidRPr="005C070E">
              <w:rPr>
                <w:rFonts w:ascii="Times New Roman" w:hAnsi="Times New Roman"/>
                <w:sz w:val="20"/>
                <w:szCs w:val="20"/>
              </w:rPr>
              <w:t xml:space="preserve"> ilustrację do tekstu</w:t>
            </w:r>
          </w:p>
        </w:tc>
        <w:tc>
          <w:tcPr>
            <w:tcW w:w="2557" w:type="dxa"/>
          </w:tcPr>
          <w:p w:rsidR="008173F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korzystając ze słownika, wyjaśnić znaczenie słów</w:t>
            </w:r>
            <w:r w:rsidR="005955B7">
              <w:rPr>
                <w:rFonts w:ascii="Times New Roman" w:hAnsi="Times New Roman"/>
                <w:sz w:val="20"/>
                <w:szCs w:val="20"/>
              </w:rPr>
              <w:t>: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pozer</w:t>
            </w:r>
            <w:r w:rsidRPr="00B209CE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szpan</w:t>
            </w:r>
            <w:r w:rsidRPr="00B209CE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trendy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40B0B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pomysły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ciekawe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spędzanie wolnego czasu bez komputera i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smartfona</w:t>
            </w:r>
            <w:proofErr w:type="spellEnd"/>
          </w:p>
        </w:tc>
      </w:tr>
      <w:tr w:rsidR="00040B0B" w:rsidRPr="000F7032" w:rsidTr="00EB4D94">
        <w:trPr>
          <w:trHeight w:val="850"/>
        </w:trPr>
        <w:tc>
          <w:tcPr>
            <w:tcW w:w="1844" w:type="dxa"/>
          </w:tcPr>
          <w:p w:rsidR="00040B0B" w:rsidRPr="001B2E91" w:rsidRDefault="0029630C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3F8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Porozmawiasz ze mną?</w:t>
            </w:r>
          </w:p>
        </w:tc>
        <w:tc>
          <w:tcPr>
            <w:tcW w:w="2268" w:type="dxa"/>
          </w:tcPr>
          <w:p w:rsidR="00EC5E48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różne sposoby komunikowania się 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zasady obowiązujące </w:t>
            </w:r>
            <w:r w:rsidR="000C770A">
              <w:rPr>
                <w:rFonts w:ascii="Times New Roman" w:hAnsi="Times New Roman"/>
                <w:sz w:val="20"/>
                <w:szCs w:val="20"/>
              </w:rPr>
              <w:t xml:space="preserve">osoby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korzystając</w:t>
            </w:r>
            <w:r w:rsidR="000C770A">
              <w:rPr>
                <w:rFonts w:ascii="Times New Roman" w:hAnsi="Times New Roman"/>
                <w:sz w:val="20"/>
                <w:szCs w:val="20"/>
              </w:rPr>
              <w:t>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="000C770A" w:rsidRPr="000F7032">
              <w:rPr>
                <w:rFonts w:ascii="Times New Roman" w:hAnsi="Times New Roman"/>
                <w:sz w:val="20"/>
                <w:szCs w:val="20"/>
              </w:rPr>
              <w:t>komunikowania się</w:t>
            </w:r>
            <w:r w:rsidR="000C770A">
              <w:rPr>
                <w:rFonts w:ascii="Times New Roman" w:hAnsi="Times New Roman"/>
                <w:sz w:val="20"/>
                <w:szCs w:val="20"/>
              </w:rPr>
              <w:t xml:space="preserve"> za pomocą</w:t>
            </w:r>
            <w:r w:rsidR="000C770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internet</w:t>
            </w:r>
            <w:r w:rsidR="000C770A">
              <w:rPr>
                <w:rFonts w:ascii="Times New Roman" w:hAnsi="Times New Roman"/>
                <w:sz w:val="20"/>
                <w:szCs w:val="20"/>
              </w:rPr>
              <w:t>u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podjąć próbę zredagowania SMS-a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kolegi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C5E48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różne sposoby komunikowania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SMS</w:t>
            </w:r>
            <w:r w:rsidR="000C770A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kolegi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702" w:rsidRPr="003155CC" w:rsidRDefault="00D35702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• </w:t>
            </w:r>
            <w:proofErr w:type="spellStart"/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wypowiadzieć</w:t>
            </w:r>
            <w:proofErr w:type="spellEnd"/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się na temat własnych sposobów komunikowania się z innymi</w:t>
            </w:r>
          </w:p>
        </w:tc>
        <w:tc>
          <w:tcPr>
            <w:tcW w:w="2552" w:type="dxa"/>
          </w:tcPr>
          <w:p w:rsidR="000F188E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podawać przykłady udogodnień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zagrożeń wynikających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komunikowania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dlaczego ludzie chętnie korzystają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internetu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SMS</w:t>
            </w:r>
            <w:r w:rsidR="000C770A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nauczyciela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E5D89" w:rsidRPr="000F7032" w:rsidRDefault="003E5D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Pr="003E5D89">
              <w:rPr>
                <w:rFonts w:ascii="Times New Roman" w:hAnsi="Times New Roman"/>
                <w:sz w:val="20"/>
                <w:szCs w:val="20"/>
              </w:rPr>
              <w:t xml:space="preserve"> wady i zalety korzystania z komunikatorów</w:t>
            </w:r>
          </w:p>
        </w:tc>
        <w:tc>
          <w:tcPr>
            <w:tcW w:w="2551" w:type="dxa"/>
          </w:tcPr>
          <w:p w:rsidR="00EC5E48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udogodnienia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i zagrożenia wynikające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z komunikowania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="00040B0B"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włączyć się do dyskusji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forum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sformułować zasady właściwego zachowania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</w:p>
          <w:p w:rsidR="003E5D89" w:rsidRPr="000F7032" w:rsidRDefault="003E5D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E5D8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podać</w:t>
            </w:r>
            <w:r w:rsidRPr="003E5D89">
              <w:rPr>
                <w:rFonts w:ascii="Times New Roman" w:hAnsi="Times New Roman"/>
                <w:sz w:val="20"/>
                <w:szCs w:val="20"/>
              </w:rPr>
              <w:t xml:space="preserve"> różnice między językiem młodzieżowym a językiem literackim</w:t>
            </w:r>
          </w:p>
        </w:tc>
        <w:tc>
          <w:tcPr>
            <w:tcW w:w="2557" w:type="dxa"/>
          </w:tcPr>
          <w:p w:rsidR="00EC5E48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znaczenie słów: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hejter</w:t>
            </w:r>
            <w:proofErr w:type="spellEnd"/>
            <w:r w:rsidRPr="00B209CE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trollowanie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EC5E48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9630C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komentarz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 podanego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posta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040B0B" w:rsidRPr="000F7032" w:rsidRDefault="0029630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pracując w grupie, przygotować w formie makiety proje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kt klasowej strony internetowej</w:t>
            </w:r>
          </w:p>
        </w:tc>
      </w:tr>
      <w:tr w:rsidR="00040B0B" w:rsidRPr="000F7032" w:rsidTr="00EB4D94">
        <w:trPr>
          <w:trHeight w:val="425"/>
        </w:trPr>
        <w:tc>
          <w:tcPr>
            <w:tcW w:w="1844" w:type="dxa"/>
          </w:tcPr>
          <w:p w:rsidR="00040B0B" w:rsidRPr="001B2E91" w:rsidRDefault="00145794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3F8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napisać e-mail?</w:t>
            </w:r>
          </w:p>
        </w:tc>
        <w:tc>
          <w:tcPr>
            <w:tcW w:w="2268" w:type="dxa"/>
          </w:tcPr>
          <w:p w:rsidR="000F188E" w:rsidRPr="000F7032" w:rsidRDefault="00145794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list elektroniczny od listu tradycyjnego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pisania listów elektronicznych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1457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podjąć próbę zredagowania e-maila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kolegi</w:t>
            </w:r>
          </w:p>
        </w:tc>
        <w:tc>
          <w:tcPr>
            <w:tcW w:w="2551" w:type="dxa"/>
          </w:tcPr>
          <w:p w:rsidR="000F188E" w:rsidRPr="000F7032" w:rsidRDefault="00145794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e-maila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kolegi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1457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niektóre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zasady pisania listów elektronicznych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155CC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e-maila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kolegi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zapisać adres e-mailowy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zasady pisania listów elektronicznych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wiadomości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zwroty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adresata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zwroty pożegnalne</w:t>
            </w:r>
          </w:p>
          <w:p w:rsidR="00040B0B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informować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odbiorcę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przesyłaniu plików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załączniku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702" w:rsidRPr="00D35702" w:rsidRDefault="00D35702" w:rsidP="00D357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uzupełnić</w:t>
            </w:r>
            <w:r w:rsidRPr="00D35702">
              <w:rPr>
                <w:rFonts w:ascii="Times New Roman" w:hAnsi="Times New Roman"/>
                <w:sz w:val="20"/>
                <w:szCs w:val="20"/>
              </w:rPr>
              <w:t xml:space="preserve"> list elektroniczny wskazanymi wyrazami w odpowiedniej formie</w:t>
            </w:r>
          </w:p>
          <w:p w:rsidR="00D35702" w:rsidRPr="000F7032" w:rsidRDefault="00D35702" w:rsidP="00D357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5702">
              <w:rPr>
                <w:rFonts w:ascii="Times New Roman" w:hAnsi="Times New Roman"/>
                <w:sz w:val="20"/>
                <w:szCs w:val="20"/>
              </w:rPr>
              <w:t>• p</w:t>
            </w:r>
            <w:r>
              <w:rPr>
                <w:rFonts w:ascii="Times New Roman" w:hAnsi="Times New Roman"/>
                <w:sz w:val="20"/>
                <w:szCs w:val="20"/>
              </w:rPr>
              <w:t>odać</w:t>
            </w:r>
            <w:r w:rsidRPr="00D35702">
              <w:rPr>
                <w:rFonts w:ascii="Times New Roman" w:hAnsi="Times New Roman"/>
                <w:sz w:val="20"/>
                <w:szCs w:val="20"/>
              </w:rPr>
              <w:t xml:space="preserve"> zasady pisania lis</w:t>
            </w:r>
            <w:r w:rsidR="00B209CE">
              <w:rPr>
                <w:rFonts w:ascii="Times New Roman" w:hAnsi="Times New Roman"/>
                <w:sz w:val="20"/>
                <w:szCs w:val="20"/>
              </w:rPr>
              <w:t>tów zgodnie z etykietą językową</w:t>
            </w:r>
          </w:p>
        </w:tc>
        <w:tc>
          <w:tcPr>
            <w:tcW w:w="2551" w:type="dxa"/>
          </w:tcPr>
          <w:p w:rsidR="003155CC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poprawnie zapisać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adres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e-mailowy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trafnie 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temat wiadomości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poprawne 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>zwrot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y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do adre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sata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pożegnalne zwroty grzecznościowe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3570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informować poprawnie odbiorcę o przesyłaniu plików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załączniku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D35702" w:rsidP="00D357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3570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pisać</w:t>
            </w:r>
            <w:r w:rsidRPr="00D35702">
              <w:rPr>
                <w:rFonts w:ascii="Times New Roman" w:hAnsi="Times New Roman"/>
                <w:sz w:val="20"/>
                <w:szCs w:val="20"/>
              </w:rPr>
              <w:t xml:space="preserve"> poprawnie pod względem językowym, ortograficznym i interpunkcyjnym</w:t>
            </w:r>
          </w:p>
        </w:tc>
        <w:tc>
          <w:tcPr>
            <w:tcW w:w="2557" w:type="dxa"/>
          </w:tcPr>
          <w:p w:rsidR="00040B0B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e-maila do osoby dorosłej lub instyt</w:t>
            </w:r>
            <w:r w:rsidR="006A3A7A" w:rsidRPr="000F7032">
              <w:rPr>
                <w:rFonts w:ascii="Times New Roman" w:hAnsi="Times New Roman"/>
                <w:sz w:val="20"/>
                <w:szCs w:val="20"/>
              </w:rPr>
              <w:t>u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40B0B" w:rsidRPr="000F7032" w:rsidTr="00EB4D94">
        <w:trPr>
          <w:trHeight w:val="1068"/>
        </w:trPr>
        <w:tc>
          <w:tcPr>
            <w:tcW w:w="1844" w:type="dxa"/>
          </w:tcPr>
          <w:p w:rsidR="00040B0B" w:rsidRPr="001B2E91" w:rsidRDefault="00145794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E3F80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Czasownik we własnej osobie</w:t>
            </w:r>
          </w:p>
        </w:tc>
        <w:tc>
          <w:tcPr>
            <w:tcW w:w="2268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wskazywać czasowniki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145794" w:rsidP="00FF0F5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F0F53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osoby, liczby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rodzaje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czasownika</w:t>
            </w:r>
          </w:p>
        </w:tc>
        <w:tc>
          <w:tcPr>
            <w:tcW w:w="2551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odróżniać czasowniki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czas</w:t>
            </w:r>
            <w:r w:rsidR="007F4878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przeszłym, teraźniejszym i przyszłym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określać osobę 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liczbę czasownika</w:t>
            </w:r>
          </w:p>
        </w:tc>
        <w:tc>
          <w:tcPr>
            <w:tcW w:w="2552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określać rodzaj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odmieniać czasowniki przez liczby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osoby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czasowniki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czas</w:t>
            </w:r>
            <w:r w:rsidR="007F4878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przeszłym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teraźniejszym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4420B" w:rsidRPr="003155CC" w:rsidRDefault="0024420B" w:rsidP="0024420B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B209CE"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rozpoznać</w:t>
            </w: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autora wypowiedzi na podstawie formy czasownika</w:t>
            </w:r>
          </w:p>
        </w:tc>
        <w:tc>
          <w:tcPr>
            <w:tcW w:w="2551" w:type="dxa"/>
          </w:tcPr>
          <w:p w:rsidR="000F188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określa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osobę, liczbę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i rodzaj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040B0B" w:rsidRPr="000F7032">
              <w:rPr>
                <w:rFonts w:ascii="Times New Roman" w:hAnsi="Times New Roman"/>
                <w:sz w:val="20"/>
                <w:szCs w:val="20"/>
              </w:rPr>
              <w:t xml:space="preserve"> odpowiednie formy czasowników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w czasie przyszłym</w:t>
            </w:r>
          </w:p>
          <w:p w:rsidR="0024420B" w:rsidRPr="000F7032" w:rsidRDefault="002442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4420B">
              <w:rPr>
                <w:rFonts w:ascii="Times New Roman" w:hAnsi="Times New Roman"/>
                <w:sz w:val="20"/>
                <w:szCs w:val="20"/>
              </w:rPr>
              <w:t>• określa, jaką funkcję w wypowiedzi pełni czasownik</w:t>
            </w:r>
          </w:p>
        </w:tc>
        <w:tc>
          <w:tcPr>
            <w:tcW w:w="2557" w:type="dxa"/>
          </w:tcPr>
          <w:p w:rsidR="000F188E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00E80">
              <w:rPr>
                <w:rFonts w:ascii="Times New Roman" w:hAnsi="Times New Roman"/>
                <w:sz w:val="20"/>
                <w:szCs w:val="20"/>
              </w:rPr>
              <w:t>z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redag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krótkie teksty, używając poprawnych form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czasu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przyszłego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40B0B" w:rsidRPr="000F7032" w:rsidRDefault="00040B0B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określa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osobę, liczbę, rodzaj, czas czasownika</w:t>
            </w:r>
          </w:p>
        </w:tc>
      </w:tr>
      <w:tr w:rsidR="00145794" w:rsidRPr="000F7032" w:rsidTr="00EB4D94">
        <w:trPr>
          <w:trHeight w:val="2962"/>
        </w:trPr>
        <w:tc>
          <w:tcPr>
            <w:tcW w:w="1844" w:type="dxa"/>
          </w:tcPr>
          <w:p w:rsidR="00145794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20</w:t>
            </w:r>
            <w:r w:rsidR="00145794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Wskazuję formy osobowe i nieosobowe czasownika</w:t>
            </w:r>
          </w:p>
        </w:tc>
        <w:tc>
          <w:tcPr>
            <w:tcW w:w="2268" w:type="dxa"/>
          </w:tcPr>
          <w:p w:rsidR="000F188E" w:rsidRPr="000F7032" w:rsidRDefault="007A3F5F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5389" w:rsidRPr="000F7032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bezokoliczniki </w:t>
            </w:r>
          </w:p>
          <w:p w:rsidR="000F188E" w:rsidRPr="000F7032" w:rsidRDefault="00655389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 xml:space="preserve"> czasownik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>w formie osobowej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uzupełnić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odpowiednimi formami czasowników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655389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 xml:space="preserve"> bezokoliczniki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>od czasowników w formie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>osobowej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655389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 xml:space="preserve">nieosobowe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>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przekształcić wypowiedzenie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nieosobowymi formami czasownika</w:t>
            </w:r>
            <w:r w:rsidR="00D00E8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tak aby wskazać wykonawcę czynności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 xml:space="preserve"> nieosobowe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formy </w:t>
            </w:r>
            <w:r w:rsidR="007A3F5F" w:rsidRPr="000F7032">
              <w:rPr>
                <w:rFonts w:ascii="Times New Roman" w:hAnsi="Times New Roman"/>
                <w:sz w:val="20"/>
                <w:szCs w:val="20"/>
              </w:rPr>
              <w:t>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od form osobowych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opis ilustracji</w:t>
            </w:r>
            <w:r w:rsidR="00D00E8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używając form zakończonych na </w:t>
            </w:r>
            <w:r w:rsidR="00D00E80" w:rsidRPr="00B209CE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B209CE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to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5389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przepis</w:t>
            </w:r>
            <w:r w:rsidR="00655389" w:rsidRPr="000F7032">
              <w:rPr>
                <w:rFonts w:ascii="Times New Roman" w:hAnsi="Times New Roman"/>
                <w:sz w:val="20"/>
                <w:szCs w:val="20"/>
              </w:rPr>
              <w:t>, używając bezokoliczników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cel stosowania form nieosobowych czasownika</w:t>
            </w:r>
          </w:p>
        </w:tc>
        <w:tc>
          <w:tcPr>
            <w:tcW w:w="2557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przekształcić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tekst,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używając osobowych form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 z określ</w:t>
            </w:r>
            <w:r w:rsidR="00655389" w:rsidRPr="000F7032">
              <w:rPr>
                <w:rFonts w:ascii="Times New Roman" w:hAnsi="Times New Roman"/>
                <w:sz w:val="20"/>
                <w:szCs w:val="20"/>
              </w:rPr>
              <w:t>onym celem wypowiedzenia stosować nieosobowe formy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55389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D00E8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używając form zakończonych na </w:t>
            </w:r>
            <w:r w:rsidR="00D00E80" w:rsidRPr="00B209CE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no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to</w:t>
            </w:r>
          </w:p>
        </w:tc>
      </w:tr>
      <w:tr w:rsidR="00145794" w:rsidRPr="000F7032" w:rsidTr="00EB4D94">
        <w:trPr>
          <w:trHeight w:val="3554"/>
        </w:trPr>
        <w:tc>
          <w:tcPr>
            <w:tcW w:w="1844" w:type="dxa"/>
          </w:tcPr>
          <w:p w:rsidR="00145794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21</w:t>
            </w:r>
            <w:r w:rsidR="00655389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Poprawnie stosuję czasowniki w różnych trybach</w:t>
            </w:r>
          </w:p>
        </w:tc>
        <w:tc>
          <w:tcPr>
            <w:tcW w:w="2268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40185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tryby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odmieniać czasownik przez osoby i liczby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w trybie orzekającym</w:t>
            </w:r>
          </w:p>
        </w:tc>
        <w:tc>
          <w:tcPr>
            <w:tcW w:w="2551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czasowniki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tryb</w:t>
            </w:r>
            <w:r w:rsidR="00D00E80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orzekającym,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rozkazującym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przypuszczającym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odmieniać czasownik przez oso</w:t>
            </w:r>
            <w:r w:rsidR="00C151C7" w:rsidRPr="000F7032">
              <w:rPr>
                <w:rFonts w:ascii="Times New Roman" w:hAnsi="Times New Roman"/>
                <w:sz w:val="20"/>
                <w:szCs w:val="20"/>
              </w:rPr>
              <w:t>by i liczby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51C7" w:rsidRPr="000F7032">
              <w:rPr>
                <w:rFonts w:ascii="Times New Roman" w:hAnsi="Times New Roman"/>
                <w:sz w:val="20"/>
                <w:szCs w:val="20"/>
              </w:rPr>
              <w:t>w tryb</w:t>
            </w:r>
            <w:r w:rsidR="00D00E80">
              <w:rPr>
                <w:rFonts w:ascii="Times New Roman" w:hAnsi="Times New Roman"/>
                <w:sz w:val="20"/>
                <w:szCs w:val="20"/>
              </w:rPr>
              <w:t>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151C7" w:rsidRPr="000F7032">
              <w:rPr>
                <w:rFonts w:ascii="Times New Roman" w:hAnsi="Times New Roman"/>
                <w:sz w:val="20"/>
                <w:szCs w:val="20"/>
              </w:rPr>
              <w:t>rozkazują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przypuszczającym</w:t>
            </w:r>
          </w:p>
        </w:tc>
        <w:tc>
          <w:tcPr>
            <w:tcW w:w="2552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tryb czasownika występującego 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układać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czasownikiem w tryb</w:t>
            </w:r>
            <w:r w:rsidR="00D00E80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rozkazującym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przypuszczającym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czasowniki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w tryb</w:t>
            </w:r>
            <w:r w:rsidR="00B209CE">
              <w:rPr>
                <w:rFonts w:ascii="Times New Roman" w:hAnsi="Times New Roman"/>
                <w:sz w:val="20"/>
                <w:szCs w:val="20"/>
              </w:rPr>
              <w:t>ie orzekającym od tych w trybie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rozkazującym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przypuszczającym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ułożyć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na określony temat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stos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 xml:space="preserve">ując określony tryb czasownika </w:t>
            </w:r>
          </w:p>
        </w:tc>
        <w:tc>
          <w:tcPr>
            <w:tcW w:w="2557" w:type="dxa"/>
          </w:tcPr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odmienić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czasowniki przez osoby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w tryb</w:t>
            </w:r>
            <w:r w:rsidR="00D00E80">
              <w:rPr>
                <w:rFonts w:ascii="Times New Roman" w:hAnsi="Times New Roman"/>
                <w:sz w:val="20"/>
                <w:szCs w:val="20"/>
              </w:rPr>
              <w:t>ach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orzekającym, przypuszczającym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rozkazującym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przekształcić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z czasownikami w try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bie orzekającym w formę poleceń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Default="0065538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krótki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o swoich planach</w:t>
            </w:r>
            <w:r w:rsidR="00D00E80">
              <w:rPr>
                <w:rFonts w:ascii="Times New Roman" w:hAnsi="Times New Roman"/>
                <w:sz w:val="20"/>
                <w:szCs w:val="20"/>
              </w:rPr>
              <w:t xml:space="preserve"> lub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marzeniach, używając trybu przypuszczającego</w:t>
            </w:r>
          </w:p>
          <w:p w:rsidR="00D268A5" w:rsidRPr="003155CC" w:rsidRDefault="00D268A5" w:rsidP="00D268A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• </w:t>
            </w:r>
            <w:r w:rsid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określić</w:t>
            </w: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intencj</w:t>
            </w:r>
            <w:r w:rsid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>e</w:t>
            </w:r>
            <w:r w:rsidRPr="003155CC">
              <w:rPr>
                <w:rFonts w:ascii="Times New Roman" w:eastAsia="Calibri" w:hAnsi="Times New Roman" w:cs="Times New Roman"/>
                <w:sz w:val="20"/>
                <w:szCs w:val="20"/>
                <w:lang w:eastAsia="pl-PL"/>
              </w:rPr>
              <w:t xml:space="preserve"> wypowiedzi</w:t>
            </w:r>
          </w:p>
        </w:tc>
      </w:tr>
      <w:tr w:rsidR="00145794" w:rsidRPr="000F7032" w:rsidTr="00EB4D94">
        <w:trPr>
          <w:trHeight w:val="836"/>
        </w:trPr>
        <w:tc>
          <w:tcPr>
            <w:tcW w:w="1844" w:type="dxa"/>
          </w:tcPr>
          <w:p w:rsidR="00145794" w:rsidRPr="001B2E91" w:rsidRDefault="00BE3F80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22</w:t>
            </w:r>
            <w:r w:rsidR="008C3657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Piszemy poprawnie wyrazy z cząstką </w:t>
            </w:r>
            <w:r w:rsidR="00EB4D94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by</w:t>
            </w:r>
          </w:p>
        </w:tc>
        <w:tc>
          <w:tcPr>
            <w:tcW w:w="2268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wskazać formę osobową czasownika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w trybie przypuszczającym</w:t>
            </w:r>
          </w:p>
          <w:p w:rsidR="000F188E" w:rsidRPr="000F7032" w:rsidRDefault="006E6B1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ymienić zasady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zapisywania cząstki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 czasownikami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formie osobowej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bezokolicznikami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zapisać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 xml:space="preserve">cząstkę </w:t>
            </w:r>
            <w:r w:rsidR="006E6B1E"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z czasownikami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w formie osobowej</w:t>
            </w:r>
          </w:p>
        </w:tc>
        <w:tc>
          <w:tcPr>
            <w:tcW w:w="2551" w:type="dxa"/>
          </w:tcPr>
          <w:p w:rsidR="000F188E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odróżnić formę osobową czasownika w trybie przypuszczającym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209CE">
              <w:rPr>
                <w:rFonts w:ascii="Times New Roman" w:hAnsi="Times New Roman"/>
                <w:sz w:val="20"/>
                <w:szCs w:val="20"/>
              </w:rPr>
              <w:t>od innych form czasownika</w:t>
            </w:r>
          </w:p>
          <w:p w:rsidR="000F188E" w:rsidRPr="000F7032" w:rsidRDefault="006E6B1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zapisywania cząstki</w:t>
            </w:r>
            <w:r w:rsidR="00EB4D9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ze spójnikami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6E6B1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zastosować zasady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zapisywania cząstki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czasownikami w formie osobowej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 bezokolicznikami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188E" w:rsidRPr="000F7032" w:rsidRDefault="006E6B1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zdaniach odpowiednie formy czasowników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cząstką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poprawnie je zapisywać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zapisywać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 xml:space="preserve">cząstkę </w:t>
            </w:r>
            <w:r w:rsidR="006E6B1E"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ze spójnikami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 xml:space="preserve"> bezbłędnie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apisać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cząstkę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czasownikami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formie osobowej,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przed czasownikami,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z bezokolicznikami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ze spójnikami</w:t>
            </w:r>
          </w:p>
        </w:tc>
        <w:tc>
          <w:tcPr>
            <w:tcW w:w="2557" w:type="dxa"/>
          </w:tcPr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przekształca</w:t>
            </w:r>
            <w:r w:rsidR="006E6B1E" w:rsidRPr="000F7032">
              <w:rPr>
                <w:rFonts w:ascii="Times New Roman" w:hAnsi="Times New Roman"/>
                <w:sz w:val="20"/>
                <w:szCs w:val="20"/>
              </w:rPr>
              <w:t>ć wypowiedzenia, stosując łączną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lub rozdzielną pisownię cząstki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F7032" w:rsidRPr="000F7032" w:rsidTr="00EB4D94">
        <w:trPr>
          <w:trHeight w:val="283"/>
        </w:trPr>
        <w:tc>
          <w:tcPr>
            <w:tcW w:w="1844" w:type="dxa"/>
          </w:tcPr>
          <w:p w:rsidR="00145794" w:rsidRPr="001B2E91" w:rsidRDefault="006E6B1E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E3F8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145794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Wikipedia od kuchni </w:t>
            </w:r>
          </w:p>
        </w:tc>
        <w:tc>
          <w:tcPr>
            <w:tcW w:w="2268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tekst informacyjny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536EAC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tekst informacyjny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536EAC" w:rsidP="00C0655F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 informacje na temat Wikipedi</w:t>
            </w:r>
            <w:r w:rsidR="00C0655F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DE0A39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tekst informacyjny od tekstu literackiego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DE0A39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wynotowywać najważniejsze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objaśnić</w:t>
            </w:r>
            <w:r w:rsidR="00FB6FEE" w:rsidRPr="000F7032">
              <w:rPr>
                <w:rFonts w:ascii="Times New Roman" w:hAnsi="Times New Roman"/>
                <w:sz w:val="20"/>
                <w:szCs w:val="20"/>
              </w:rPr>
              <w:t>, czym jest Wikipedia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FB6FEE" w:rsidRPr="000F7032">
              <w:rPr>
                <w:rFonts w:ascii="Times New Roman" w:hAnsi="Times New Roman"/>
                <w:sz w:val="20"/>
                <w:szCs w:val="20"/>
              </w:rPr>
              <w:t xml:space="preserve"> różnice między encyklopedią PWN a wolną encyklopedią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536EA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</w:t>
            </w:r>
            <w:r w:rsidR="00DE0A39" w:rsidRPr="000F7032">
              <w:rPr>
                <w:rFonts w:ascii="Times New Roman" w:hAnsi="Times New Roman"/>
                <w:sz w:val="20"/>
                <w:szCs w:val="20"/>
              </w:rPr>
              <w:t xml:space="preserve"> określone hasła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A39" w:rsidRPr="000F7032">
              <w:rPr>
                <w:rFonts w:ascii="Times New Roman" w:hAnsi="Times New Roman"/>
                <w:sz w:val="20"/>
                <w:szCs w:val="20"/>
              </w:rPr>
              <w:t>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0A39" w:rsidRPr="000F7032">
              <w:rPr>
                <w:rFonts w:ascii="Times New Roman" w:hAnsi="Times New Roman"/>
                <w:sz w:val="20"/>
                <w:szCs w:val="20"/>
              </w:rPr>
              <w:t>Wikipedii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45794" w:rsidRPr="000F7032" w:rsidRDefault="00536EA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sporządzić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Wikipedii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wyszukać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określone </w:t>
            </w:r>
            <w:r w:rsidR="00536EAC" w:rsidRPr="000F7032">
              <w:rPr>
                <w:rFonts w:ascii="Times New Roman" w:hAnsi="Times New Roman"/>
                <w:sz w:val="20"/>
                <w:szCs w:val="20"/>
              </w:rPr>
              <w:t>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>Wikipedii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sporządzić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określonej formie na temat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kryteriów, które musi spełniać artykuł w Wikipedii</w:t>
            </w:r>
          </w:p>
          <w:p w:rsidR="00145794" w:rsidRPr="000F7032" w:rsidRDefault="00536EA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wyjaśnić, dlaczego warto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korzystać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Wikipedii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swoje zdanie</w:t>
            </w:r>
          </w:p>
        </w:tc>
        <w:tc>
          <w:tcPr>
            <w:tcW w:w="2557" w:type="dxa"/>
          </w:tcPr>
          <w:p w:rsidR="00145794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wyszukać</w:t>
            </w:r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w </w:t>
            </w:r>
            <w:proofErr w:type="spellStart"/>
            <w:r w:rsidR="00145794"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="00145794" w:rsidRPr="000F7032">
              <w:rPr>
                <w:rFonts w:ascii="Times New Roman" w:hAnsi="Times New Roman"/>
                <w:sz w:val="20"/>
                <w:szCs w:val="20"/>
              </w:rPr>
              <w:t xml:space="preserve"> informacje, jakie kryteria musi spełniać tekst oznaczony jako </w:t>
            </w:r>
            <w:r w:rsidR="00145794" w:rsidRPr="000F7032">
              <w:rPr>
                <w:rFonts w:ascii="Times New Roman" w:hAnsi="Times New Roman"/>
                <w:i/>
                <w:sz w:val="20"/>
                <w:szCs w:val="20"/>
              </w:rPr>
              <w:t>Artykuł na medal</w:t>
            </w:r>
          </w:p>
          <w:p w:rsidR="00145794" w:rsidRPr="000F7032" w:rsidRDefault="001457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korzysta</w:t>
            </w:r>
            <w:r w:rsidR="00DE0A39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Wikipedii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26D6A" w:rsidRPr="000F7032" w:rsidTr="00EB4D94">
        <w:trPr>
          <w:trHeight w:val="283"/>
        </w:trPr>
        <w:tc>
          <w:tcPr>
            <w:tcW w:w="1844" w:type="dxa"/>
          </w:tcPr>
          <w:p w:rsidR="00D26D6A" w:rsidRPr="001B2E91" w:rsidRDefault="00D26D6A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34AAD">
              <w:rPr>
                <w:rFonts w:ascii="Times New Roman" w:hAnsi="Times New Roman"/>
                <w:b/>
                <w:bCs/>
                <w:sz w:val="20"/>
                <w:szCs w:val="20"/>
              </w:rPr>
              <w:t>24. i 25. Powtarzamy wiadomości</w:t>
            </w:r>
          </w:p>
        </w:tc>
        <w:tc>
          <w:tcPr>
            <w:tcW w:w="2268" w:type="dxa"/>
          </w:tcPr>
          <w:p w:rsidR="00BE06BD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powtarz</w:t>
            </w:r>
            <w:r w:rsidR="00BE06BD">
              <w:rPr>
                <w:rFonts w:ascii="Times New Roman" w:hAnsi="Times New Roman"/>
                <w:sz w:val="20"/>
                <w:szCs w:val="20"/>
              </w:rPr>
              <w:t>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selekcjo</w:t>
            </w:r>
            <w:r w:rsidR="00BE06BD">
              <w:rPr>
                <w:rFonts w:ascii="Times New Roman" w:hAnsi="Times New Roman"/>
                <w:sz w:val="20"/>
                <w:szCs w:val="20"/>
              </w:rPr>
              <w:t>nować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</w:p>
          <w:p w:rsidR="00A158E0" w:rsidRPr="00BE06BD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identyfikować tekst informacyjny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</w:t>
            </w:r>
            <w:r w:rsidR="00BE06BD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BE06BD">
              <w:rPr>
                <w:rFonts w:ascii="Times New Roman" w:hAnsi="Times New Roman"/>
                <w:sz w:val="20"/>
                <w:szCs w:val="20"/>
              </w:rPr>
              <w:t>, bohatera i narratora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wyróżnia</w:t>
            </w:r>
            <w:r w:rsidR="00BE06BD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różne sposoby współczesnego komunikowania się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odmienia</w:t>
            </w:r>
            <w:r w:rsidR="00BE06BD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czasownik przez osoby, liczby, rodzaje i czasy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rozróżnia</w:t>
            </w:r>
            <w:r w:rsidR="00BE06BD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formy nieosobowe czasownika, tryby czasownika 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odróżnia</w:t>
            </w:r>
            <w:r w:rsidR="00BE06BD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samogłoski od spółgłosek, spółgłoski twarde od miękkich</w:t>
            </w:r>
          </w:p>
          <w:p w:rsidR="00A158E0" w:rsidRDefault="00A158E0" w:rsidP="00BE06BD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zna i stosuje zasady pisowni cząstki -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6D6A" w:rsidRDefault="00A158E0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korzysta</w:t>
            </w:r>
            <w:r w:rsidR="00140CC1">
              <w:rPr>
                <w:rFonts w:ascii="Times New Roman" w:hAnsi="Times New Roman"/>
                <w:sz w:val="20"/>
                <w:szCs w:val="20"/>
              </w:rPr>
              <w:t>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encyklopedii PWN i Wikipedii</w:t>
            </w:r>
          </w:p>
          <w:p w:rsidR="00140CC1" w:rsidRDefault="00140CC1" w:rsidP="00140C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podejmować próby redagowania planu wydarzeń, opowiadania twórczego z dialogiem, e-maila, notatki</w:t>
            </w:r>
          </w:p>
          <w:p w:rsidR="00140CC1" w:rsidRPr="000F7032" w:rsidRDefault="00140CC1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E06BD" w:rsidRDefault="00BE06BD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wskazywać w tekście  epitety, porównania, rymy</w:t>
            </w:r>
          </w:p>
          <w:p w:rsidR="00BE06BD" w:rsidRDefault="00BE06BD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określać liczbę głosek, liter, sylab i samogłosek w wyrazie</w:t>
            </w:r>
          </w:p>
          <w:p w:rsidR="00BE06BD" w:rsidRDefault="00BE06BD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stosować tryby czasownika</w:t>
            </w:r>
          </w:p>
          <w:p w:rsidR="00BE06BD" w:rsidRDefault="00BE06BD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E06BD" w:rsidRDefault="00BE06BD" w:rsidP="00BE06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6D6A" w:rsidRPr="000F7032" w:rsidRDefault="00D26D6A" w:rsidP="00BE06B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E06BD" w:rsidRDefault="00BE06BD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określać funkcję środków stylistycznych użytych w tekstach</w:t>
            </w:r>
          </w:p>
          <w:p w:rsidR="00BE06BD" w:rsidRDefault="00BE06BD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wnioskować na podstawie poznanych tekstów</w:t>
            </w:r>
          </w:p>
          <w:p w:rsidR="00BE06BD" w:rsidRDefault="00BE06BD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dostosowywać styl tekstu do sytuacji komunikacyjnej</w:t>
            </w:r>
          </w:p>
          <w:p w:rsidR="00BE06BD" w:rsidRDefault="00BE06BD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poprawnie zapisywać cząstkę </w:t>
            </w:r>
            <w:r w:rsidRPr="00BE06BD">
              <w:rPr>
                <w:rFonts w:ascii="Times New Roman" w:hAnsi="Times New Roman"/>
                <w:i/>
                <w:sz w:val="20"/>
                <w:szCs w:val="20"/>
              </w:rPr>
              <w:t>-by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 czasownikami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redagować opowiadania z uwzględnieniem kolejności wydarzeń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zasady pisania listów zgodnie z etykietą językową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E06BD" w:rsidRDefault="00BE06BD" w:rsidP="00BE06B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BE06BD" w:rsidRDefault="00BE06BD" w:rsidP="00BE06BD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26D6A" w:rsidRPr="000F7032" w:rsidRDefault="00D26D6A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140CC1" w:rsidRDefault="00BE06BD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redagować opowiadanie twórcze z dialogiem, e-mail, notatkę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stosować poprawną interpunkcję w zapisie dialogu</w:t>
            </w:r>
          </w:p>
          <w:p w:rsidR="00140CC1" w:rsidRDefault="00140CC1" w:rsidP="00140C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wyodrębniać akapity w opowiadaniu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26D6A" w:rsidRPr="000F7032" w:rsidRDefault="00D26D6A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redagować opowiadanie twórcze z dialogiem, e-mail, notatkę w sposób poprawny</w:t>
            </w:r>
          </w:p>
          <w:p w:rsidR="00140CC1" w:rsidRDefault="00140CC1" w:rsidP="00140CC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</w:t>
            </w:r>
            <w:r w:rsidR="001324C1">
              <w:rPr>
                <w:rFonts w:ascii="Times New Roman" w:hAnsi="Times New Roman"/>
                <w:sz w:val="20"/>
                <w:szCs w:val="20"/>
              </w:rPr>
              <w:t xml:space="preserve"> i krytycznie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korzystać z różnych źródeł informacji</w:t>
            </w:r>
          </w:p>
          <w:p w:rsidR="00140CC1" w:rsidRDefault="00140CC1" w:rsidP="00140CC1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26D6A" w:rsidRPr="000F7032" w:rsidRDefault="00D26D6A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0A39" w:rsidRPr="000F7032" w:rsidTr="00EB4D94">
        <w:trPr>
          <w:trHeight w:val="283"/>
        </w:trPr>
        <w:tc>
          <w:tcPr>
            <w:tcW w:w="1844" w:type="dxa"/>
          </w:tcPr>
          <w:p w:rsidR="00DE0A39" w:rsidRPr="001B2E91" w:rsidRDefault="00DE0A39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2</w:t>
            </w:r>
            <w:r w:rsidR="00D41F8A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Powiedz mi, co czujesz</w:t>
            </w:r>
          </w:p>
        </w:tc>
        <w:tc>
          <w:tcPr>
            <w:tcW w:w="2268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0655F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C0655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0A39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0655F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</w:tc>
        <w:tc>
          <w:tcPr>
            <w:tcW w:w="2551" w:type="dxa"/>
          </w:tcPr>
          <w:p w:rsidR="00DE0A39" w:rsidRPr="000F7032" w:rsidRDefault="00DE0A39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postacie przedstawione na obrazie</w:t>
            </w:r>
          </w:p>
          <w:p w:rsidR="00DE0A39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 sytuacji przedstawionej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C0655F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sytuację przedstawioną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0A39" w:rsidRPr="000F7032" w:rsidRDefault="000F188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elementy pejzażu</w:t>
            </w:r>
          </w:p>
        </w:tc>
        <w:tc>
          <w:tcPr>
            <w:tcW w:w="2551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elementy statyczne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dynamiczne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pierwszy i drugi plan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0A39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sytuacji przedstawionej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na obrazie</w:t>
            </w:r>
          </w:p>
        </w:tc>
        <w:tc>
          <w:tcPr>
            <w:tcW w:w="2557" w:type="dxa"/>
          </w:tcPr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uczucia, jakie wywołuje, uzasadnić swoją wypowiedź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sposobach spędzania wolnego czasu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gronie rówieśników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omówić elementy sztuki plastycznej: plan, barwy, kompozycj</w:t>
            </w:r>
            <w:r w:rsidR="00C0655F">
              <w:rPr>
                <w:rFonts w:ascii="Times New Roman" w:hAnsi="Times New Roman"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światło, ruch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E0A39" w:rsidRPr="000F7032" w:rsidRDefault="00DE0A3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nadać inny tytuł obrazowi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swoją opinię</w:t>
            </w:r>
          </w:p>
        </w:tc>
      </w:tr>
      <w:tr w:rsidR="000F7032" w:rsidRPr="000F7032" w:rsidTr="00EB4D94">
        <w:trPr>
          <w:trHeight w:val="1068"/>
        </w:trPr>
        <w:tc>
          <w:tcPr>
            <w:tcW w:w="1844" w:type="dxa"/>
          </w:tcPr>
          <w:p w:rsidR="0088557E" w:rsidRPr="001B2E91" w:rsidRDefault="0088557E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41F8A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Mój klucz do szczęścia</w:t>
            </w:r>
          </w:p>
        </w:tc>
        <w:tc>
          <w:tcPr>
            <w:tcW w:w="2268" w:type="dxa"/>
          </w:tcPr>
          <w:p w:rsidR="0088557E" w:rsidRPr="000F7032" w:rsidRDefault="00C635F8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>czytać utwór głośno</w:t>
            </w:r>
          </w:p>
          <w:p w:rsidR="0088557E" w:rsidRPr="000F7032" w:rsidRDefault="0088557E" w:rsidP="008C15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540185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</w:t>
            </w:r>
          </w:p>
          <w:p w:rsidR="0088557E" w:rsidRPr="000F7032" w:rsidRDefault="0088557E" w:rsidP="00540185">
            <w:pPr>
              <w:snapToGrid w:val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wersy, epitety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40185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porównanie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C635F8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>czytać utwór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557E" w:rsidRPr="000F7032" w:rsidRDefault="0088557E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porównanie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w tekście epitet</w:t>
            </w:r>
            <w:r w:rsidR="00C0655F">
              <w:rPr>
                <w:rFonts w:ascii="Times New Roman" w:hAnsi="Times New Roman"/>
                <w:sz w:val="20"/>
                <w:szCs w:val="20"/>
              </w:rPr>
              <w:t>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wyjaśnić ich 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557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>nazwać uczucia, jakie wyraża utwór</w:t>
            </w:r>
          </w:p>
        </w:tc>
        <w:tc>
          <w:tcPr>
            <w:tcW w:w="2552" w:type="dxa"/>
          </w:tcPr>
          <w:p w:rsidR="000F188E" w:rsidRPr="000F7032" w:rsidRDefault="00C635F8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>czytać utwór,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B4AA1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uczucia, jakie wyraża utwór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557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 w tekście radę, jakiej udziela osoba mówiąca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188E" w:rsidRPr="000F7032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557E" w:rsidRDefault="0088557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w tekście porównania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188E" w:rsidRPr="000F7032">
              <w:rPr>
                <w:rFonts w:ascii="Times New Roman" w:hAnsi="Times New Roman"/>
                <w:sz w:val="20"/>
                <w:szCs w:val="20"/>
              </w:rPr>
              <w:t>i wyjaśnić ich funkcję</w:t>
            </w:r>
          </w:p>
          <w:p w:rsidR="00EB4AA1" w:rsidRPr="000F7032" w:rsidRDefault="00EB4AA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wartości w wierszu</w:t>
            </w:r>
          </w:p>
        </w:tc>
        <w:tc>
          <w:tcPr>
            <w:tcW w:w="2557" w:type="dxa"/>
          </w:tcPr>
          <w:p w:rsidR="000F188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 xml:space="preserve"> informacje o autorce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wymyślić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 xml:space="preserve"> własne przykłady porównań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8557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88557E" w:rsidRPr="000F7032">
              <w:rPr>
                <w:rFonts w:ascii="Times New Roman" w:hAnsi="Times New Roman"/>
                <w:sz w:val="20"/>
                <w:szCs w:val="20"/>
              </w:rPr>
              <w:t xml:space="preserve">, jak rozumie sformułowanie </w:t>
            </w:r>
            <w:r w:rsidR="0088557E" w:rsidRPr="000F7032">
              <w:rPr>
                <w:rFonts w:ascii="Times New Roman" w:hAnsi="Times New Roman"/>
                <w:i/>
                <w:sz w:val="20"/>
                <w:szCs w:val="20"/>
              </w:rPr>
              <w:t>klucz do szczęścia</w:t>
            </w:r>
          </w:p>
        </w:tc>
      </w:tr>
      <w:tr w:rsidR="00D53C37" w:rsidRPr="000F7032" w:rsidTr="00EB4D94">
        <w:trPr>
          <w:trHeight w:val="425"/>
        </w:trPr>
        <w:tc>
          <w:tcPr>
            <w:tcW w:w="1844" w:type="dxa"/>
          </w:tcPr>
          <w:p w:rsidR="00D53C37" w:rsidRPr="001B2E91" w:rsidRDefault="00D53C37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41F8A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Nie mówię tego dosłownie</w:t>
            </w:r>
          </w:p>
        </w:tc>
        <w:tc>
          <w:tcPr>
            <w:tcW w:w="2268" w:type="dxa"/>
          </w:tcPr>
          <w:p w:rsidR="00D53C37" w:rsidRPr="000F7032" w:rsidRDefault="00C635F8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C37" w:rsidRPr="000F7032">
              <w:rPr>
                <w:rFonts w:ascii="Times New Roman" w:hAnsi="Times New Roman"/>
                <w:sz w:val="20"/>
                <w:szCs w:val="20"/>
              </w:rPr>
              <w:t>czytać utwór głośno</w:t>
            </w:r>
          </w:p>
          <w:p w:rsidR="00D53C37" w:rsidRPr="000F7032" w:rsidRDefault="00D53C37" w:rsidP="008C15D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A1C40">
              <w:rPr>
                <w:rFonts w:ascii="Times New Roman" w:hAnsi="Times New Roman" w:cs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</w:t>
            </w:r>
          </w:p>
          <w:p w:rsidR="000F188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wersy, strofy,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188E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A1C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3C37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odtworzyć wiersz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pamięci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C635F8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C37" w:rsidRPr="000F7032">
              <w:rPr>
                <w:rFonts w:ascii="Times New Roman" w:hAnsi="Times New Roman"/>
                <w:sz w:val="20"/>
                <w:szCs w:val="20"/>
              </w:rPr>
              <w:t>czytać utwór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wskazuje w tekście w</w:t>
            </w:r>
            <w:r w:rsidR="00E80F17" w:rsidRPr="000F7032">
              <w:rPr>
                <w:rFonts w:ascii="Times New Roman" w:hAnsi="Times New Roman"/>
                <w:sz w:val="20"/>
                <w:szCs w:val="20"/>
              </w:rPr>
              <w:t>iersza wersy, strofy,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80F17" w:rsidRPr="000F7032">
              <w:rPr>
                <w:rFonts w:ascii="Times New Roman" w:hAnsi="Times New Roman"/>
                <w:sz w:val="20"/>
                <w:szCs w:val="20"/>
              </w:rPr>
              <w:t>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E80F1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odczytać znaczenie przenośnych zestawień słów</w:t>
            </w:r>
          </w:p>
          <w:p w:rsidR="00D53C37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wygłosić wiersz z pamięci </w:t>
            </w:r>
          </w:p>
        </w:tc>
        <w:tc>
          <w:tcPr>
            <w:tcW w:w="2552" w:type="dxa"/>
          </w:tcPr>
          <w:p w:rsidR="000F7032" w:rsidRPr="000F7032" w:rsidRDefault="00C635F8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53C37" w:rsidRPr="000F7032">
              <w:rPr>
                <w:rFonts w:ascii="Times New Roman" w:hAnsi="Times New Roman"/>
                <w:sz w:val="20"/>
                <w:szCs w:val="20"/>
              </w:rPr>
              <w:t>czytać utwór,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3C37" w:rsidRPr="000F7032" w:rsidRDefault="00E80F1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przenośne zestawienia słów w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4D02" w:rsidRPr="000F7032">
              <w:rPr>
                <w:rFonts w:ascii="Times New Roman" w:hAnsi="Times New Roman"/>
                <w:sz w:val="20"/>
                <w:szCs w:val="20"/>
              </w:rPr>
              <w:t>• wygłosić wiersz z pamięci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4D02" w:rsidRPr="000F7032">
              <w:rPr>
                <w:rFonts w:ascii="Times New Roman" w:hAnsi="Times New Roman"/>
                <w:sz w:val="20"/>
                <w:szCs w:val="20"/>
              </w:rPr>
              <w:t>w odpowiednim tempie,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4D02" w:rsidRPr="000F7032">
              <w:rPr>
                <w:rFonts w:ascii="Times New Roman" w:hAnsi="Times New Roman"/>
                <w:sz w:val="20"/>
                <w:szCs w:val="20"/>
              </w:rPr>
              <w:t>z prawidłową dykcją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w tekście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wyjaśnić ich 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53C37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deklamować wiersz</w:t>
            </w:r>
            <w:r w:rsidR="00807F11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odpowiednio modulując głos </w:t>
            </w:r>
          </w:p>
        </w:tc>
        <w:tc>
          <w:tcPr>
            <w:tcW w:w="2557" w:type="dxa"/>
          </w:tcPr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informacje o autorze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wymyślić własne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53C3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w przenośny sposób przedmioty, obrazy</w:t>
            </w:r>
          </w:p>
        </w:tc>
      </w:tr>
      <w:tr w:rsidR="00214D02" w:rsidRPr="000F7032" w:rsidTr="00EB4D94">
        <w:trPr>
          <w:trHeight w:val="283"/>
        </w:trPr>
        <w:tc>
          <w:tcPr>
            <w:tcW w:w="1844" w:type="dxa"/>
          </w:tcPr>
          <w:p w:rsidR="00214D02" w:rsidRPr="001B2E91" w:rsidRDefault="006A3A7A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41F8A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Nazywam uczucia i opisuję ich przejawy</w:t>
            </w:r>
          </w:p>
        </w:tc>
        <w:tc>
          <w:tcPr>
            <w:tcW w:w="2268" w:type="dxa"/>
          </w:tcPr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2 cechy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bohatera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14D0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wydarzenia przedstawione w utworze</w:t>
            </w:r>
          </w:p>
        </w:tc>
        <w:tc>
          <w:tcPr>
            <w:tcW w:w="2551" w:type="dxa"/>
          </w:tcPr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214D02" w:rsidRPr="000F7032" w:rsidRDefault="00041B5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znaczenie powiedzenia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czuć do kogoś miętę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miejsce i czas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4D02" w:rsidRPr="000F7032" w:rsidRDefault="00041B5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znaczenie wskazanych stałych związków wyrazowych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41B51"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 utworu 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041B5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4D02"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14D02" w:rsidRPr="000F7032" w:rsidRDefault="00041B5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214D02" w:rsidRPr="000F7032">
              <w:rPr>
                <w:rFonts w:ascii="Times New Roman" w:hAnsi="Times New Roman"/>
                <w:sz w:val="20"/>
                <w:szCs w:val="20"/>
              </w:rPr>
              <w:t xml:space="preserve"> znaczenie wskazanych stałych związków wyrazowych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zastosować je w zdaniach</w:t>
            </w:r>
          </w:p>
        </w:tc>
        <w:tc>
          <w:tcPr>
            <w:tcW w:w="2557" w:type="dxa"/>
          </w:tcPr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przedstawić określone emocje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 pomocą mimiki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nazwać uczucia na podstawie obserwacji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lub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opisu zachowania </w:t>
            </w:r>
          </w:p>
          <w:p w:rsidR="00214D02" w:rsidRPr="000F7032" w:rsidRDefault="00214D02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stopień intensywności określonych emocji</w:t>
            </w:r>
          </w:p>
        </w:tc>
      </w:tr>
      <w:tr w:rsidR="002210CE" w:rsidRPr="000F7032" w:rsidTr="00EB4D94">
        <w:trPr>
          <w:trHeight w:val="1068"/>
        </w:trPr>
        <w:tc>
          <w:tcPr>
            <w:tcW w:w="1844" w:type="dxa"/>
          </w:tcPr>
          <w:p w:rsidR="00714646" w:rsidRDefault="00D41F8A" w:rsidP="00D41F8A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30</w:t>
            </w:r>
            <w:r w:rsidR="00EB4D94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31</w:t>
            </w:r>
            <w:r w:rsidR="00EB4D94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EB4D94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Piszemy sprawozdanie</w:t>
            </w:r>
          </w:p>
        </w:tc>
        <w:tc>
          <w:tcPr>
            <w:tcW w:w="2268" w:type="dxa"/>
          </w:tcPr>
          <w:p w:rsidR="002210CE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skomponować początek sprawozdania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– okoliczności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 podejmować próby redagowania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sprawozdania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3215" w:rsidRPr="000F7032" w:rsidRDefault="004B321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stworzyć plan sprawozdania</w:t>
            </w:r>
          </w:p>
        </w:tc>
        <w:tc>
          <w:tcPr>
            <w:tcW w:w="2551" w:type="dxa"/>
          </w:tcPr>
          <w:p w:rsidR="00EB4AA1" w:rsidRDefault="00EB4AA1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B4AA1">
              <w:rPr>
                <w:rFonts w:ascii="Times New Roman" w:hAnsi="Times New Roman"/>
                <w:sz w:val="20"/>
                <w:szCs w:val="20"/>
              </w:rPr>
              <w:t>• odróżnia w planie sprawozdania z wycieczki informacje ważne od mniej istotnych</w:t>
            </w:r>
          </w:p>
          <w:p w:rsidR="000F7032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sprawozdanie z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044"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044" w:rsidRPr="000F7032">
              <w:rPr>
                <w:rFonts w:ascii="Times New Roman" w:hAnsi="Times New Roman"/>
                <w:sz w:val="20"/>
                <w:szCs w:val="20"/>
              </w:rPr>
              <w:t>z planem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skomponować zakończenie sprawozdania – opinię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0CE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 wypowiedzi pisemnej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podejmować próby wydzielania akapitów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spra</w:t>
            </w:r>
            <w:r w:rsidR="00A15044" w:rsidRPr="000F7032">
              <w:rPr>
                <w:rFonts w:ascii="Times New Roman" w:hAnsi="Times New Roman"/>
                <w:sz w:val="20"/>
                <w:szCs w:val="20"/>
              </w:rPr>
              <w:t>wozdanie z wycieczki do Krakowa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5044" w:rsidRPr="000F7032">
              <w:rPr>
                <w:rFonts w:ascii="Times New Roman" w:hAnsi="Times New Roman"/>
                <w:sz w:val="20"/>
                <w:szCs w:val="20"/>
              </w:rPr>
              <w:t>na podstawie fotografii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wypowiedzi pisemnej zastosować trójdzielną kompozycję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0CE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 wypowiedzi pisemnej wydzielić akapity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4BEF" w:rsidRPr="000F7032" w:rsidRDefault="00DC4BEF" w:rsidP="00DC4BE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C4BEF">
              <w:rPr>
                <w:rFonts w:ascii="Times New Roman" w:hAnsi="Times New Roman"/>
                <w:sz w:val="20"/>
                <w:szCs w:val="20"/>
              </w:rPr>
              <w:t>• wykorzyst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DC4BEF">
              <w:rPr>
                <w:rFonts w:ascii="Times New Roman" w:hAnsi="Times New Roman"/>
                <w:sz w:val="20"/>
                <w:szCs w:val="20"/>
              </w:rPr>
              <w:t xml:space="preserve"> wskazówki i rady w trakcie tworzenia sprawozdania</w:t>
            </w:r>
          </w:p>
        </w:tc>
        <w:tc>
          <w:tcPr>
            <w:tcW w:w="2551" w:type="dxa"/>
          </w:tcPr>
          <w:p w:rsidR="002210CE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sprawozdanie z ostatniego wydarzenia,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</w:t>
            </w:r>
            <w:r w:rsidR="00A15044" w:rsidRPr="000F7032">
              <w:rPr>
                <w:rFonts w:ascii="Times New Roman" w:hAnsi="Times New Roman"/>
                <w:sz w:val="20"/>
                <w:szCs w:val="20"/>
              </w:rPr>
              <w:t>t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órym uczestniczyła klasa, zachowując kolejność wydarzeń i trójdzielną kompozycję wypowiedzi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C4BEF" w:rsidRPr="000F7032" w:rsidRDefault="00DC4BEF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gromadzić informacje, korzystając z różnych źródeł</w:t>
            </w:r>
          </w:p>
        </w:tc>
        <w:tc>
          <w:tcPr>
            <w:tcW w:w="2557" w:type="dxa"/>
          </w:tcPr>
          <w:p w:rsidR="002210CE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 poprawne sprawozdanie z wydarzeni</w:t>
            </w:r>
            <w:r w:rsidR="000F7032" w:rsidRPr="000F7032">
              <w:rPr>
                <w:rFonts w:ascii="Times New Roman" w:hAnsi="Times New Roman"/>
                <w:sz w:val="20"/>
                <w:szCs w:val="20"/>
              </w:rPr>
              <w:t xml:space="preserve">a, unikając </w:t>
            </w:r>
            <w:r w:rsidR="00227FC9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0F7032" w:rsidRPr="000F7032" w:rsidTr="00EB4D94">
        <w:trPr>
          <w:trHeight w:val="283"/>
        </w:trPr>
        <w:tc>
          <w:tcPr>
            <w:tcW w:w="1844" w:type="dxa"/>
          </w:tcPr>
          <w:p w:rsidR="002210CE" w:rsidRPr="001B2E91" w:rsidRDefault="00D41F8A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32</w:t>
            </w:r>
            <w:r w:rsidR="002210CE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A15044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Co dwie kropki, to nie jedna</w:t>
            </w:r>
          </w:p>
        </w:tc>
        <w:tc>
          <w:tcPr>
            <w:tcW w:w="2268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dwukropek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0CE" w:rsidRPr="000F7032" w:rsidRDefault="00CF34FC" w:rsidP="008C15D9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9E43A9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zastosowanie dwukropka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210CE" w:rsidRPr="000F7032" w:rsidRDefault="009E43A9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dwukropek przed wyliczaniem</w:t>
            </w:r>
          </w:p>
        </w:tc>
        <w:tc>
          <w:tcPr>
            <w:tcW w:w="2552" w:type="dxa"/>
          </w:tcPr>
          <w:p w:rsidR="000F7032" w:rsidRPr="000F7032" w:rsidRDefault="009E43A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dwukropek przed wprowadzaniem dialogu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210CE" w:rsidRPr="000F7032" w:rsidRDefault="009E43A9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dwukropek przed wprowadzaniem cytatu </w:t>
            </w:r>
          </w:p>
        </w:tc>
        <w:tc>
          <w:tcPr>
            <w:tcW w:w="2551" w:type="dxa"/>
          </w:tcPr>
          <w:p w:rsidR="002210CE" w:rsidRPr="000F7032" w:rsidRDefault="002210CE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</w:t>
            </w:r>
            <w:r w:rsidR="009E43A9" w:rsidRPr="000F7032">
              <w:rPr>
                <w:rFonts w:ascii="Times New Roman" w:hAnsi="Times New Roman"/>
                <w:sz w:val="20"/>
                <w:szCs w:val="20"/>
              </w:rPr>
              <w:t>tosować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dwukropek z</w:t>
            </w:r>
            <w:r w:rsidR="009E43A9" w:rsidRPr="000F7032">
              <w:rPr>
                <w:rFonts w:ascii="Times New Roman" w:hAnsi="Times New Roman"/>
                <w:sz w:val="20"/>
                <w:szCs w:val="20"/>
              </w:rPr>
              <w:t>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557" w:type="dxa"/>
          </w:tcPr>
          <w:p w:rsidR="002210CE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zapisać</w:t>
            </w:r>
            <w:r w:rsidR="002210CE" w:rsidRPr="000F7032">
              <w:rPr>
                <w:rFonts w:ascii="Times New Roman" w:hAnsi="Times New Roman"/>
                <w:sz w:val="20"/>
                <w:szCs w:val="20"/>
              </w:rPr>
              <w:t xml:space="preserve"> tekst,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210CE" w:rsidRPr="000F7032">
              <w:rPr>
                <w:rFonts w:ascii="Times New Roman" w:hAnsi="Times New Roman"/>
                <w:sz w:val="20"/>
                <w:szCs w:val="20"/>
              </w:rPr>
              <w:t>stosując w odpowiednich miejscach dwukropek</w:t>
            </w:r>
          </w:p>
        </w:tc>
      </w:tr>
      <w:tr w:rsidR="00CF34FC" w:rsidRPr="000F7032" w:rsidTr="00EB4D94">
        <w:trPr>
          <w:trHeight w:val="1068"/>
        </w:trPr>
        <w:tc>
          <w:tcPr>
            <w:tcW w:w="1844" w:type="dxa"/>
          </w:tcPr>
          <w:p w:rsidR="00CF34FC" w:rsidRPr="001B2E91" w:rsidRDefault="008244D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="00CF34FC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Zdobywamy szczyty wrażliwości</w:t>
            </w:r>
          </w:p>
        </w:tc>
        <w:tc>
          <w:tcPr>
            <w:tcW w:w="2268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F34FC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najważniejsze wydarzenia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przedstawione w utworze </w:t>
            </w:r>
          </w:p>
        </w:tc>
        <w:tc>
          <w:tcPr>
            <w:tcW w:w="2551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34FC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głównej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34FC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nazywać emocje bohaterki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 ciekawie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</w:p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określić cechy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34FC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4020E4" w:rsidRPr="000F7032" w:rsidRDefault="004020E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wziąć czynny udział w rozmowie</w:t>
            </w:r>
          </w:p>
        </w:tc>
        <w:tc>
          <w:tcPr>
            <w:tcW w:w="2557" w:type="dxa"/>
          </w:tcPr>
          <w:p w:rsidR="000F7032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własne zdanie na temat</w:t>
            </w:r>
            <w:r w:rsidR="00807F11">
              <w:rPr>
                <w:rFonts w:ascii="Times New Roman" w:hAnsi="Times New Roman"/>
                <w:sz w:val="20"/>
                <w:szCs w:val="20"/>
              </w:rPr>
              <w:t xml:space="preserve"> tego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, dlaczego trudno </w:t>
            </w:r>
            <w:r w:rsidR="00807F11">
              <w:rPr>
                <w:rFonts w:ascii="Times New Roman" w:hAnsi="Times New Roman"/>
                <w:sz w:val="20"/>
                <w:szCs w:val="20"/>
              </w:rPr>
              <w:t xml:space="preserve">jest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rozmawiać o śmierci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F34FC" w:rsidRPr="000F7032" w:rsidRDefault="00CF34FC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F7032"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</w:tr>
      <w:tr w:rsidR="00EB4D94" w:rsidRPr="000F7032" w:rsidTr="00EB4D94">
        <w:trPr>
          <w:trHeight w:val="1068"/>
        </w:trPr>
        <w:tc>
          <w:tcPr>
            <w:tcW w:w="1844" w:type="dxa"/>
          </w:tcPr>
          <w:p w:rsidR="00EB4D94" w:rsidRPr="001B2E91" w:rsidRDefault="008244D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34</w:t>
            </w:r>
            <w:r w:rsidR="00EB4D94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 Emocje w słowach</w:t>
            </w:r>
          </w:p>
        </w:tc>
        <w:tc>
          <w:tcPr>
            <w:tcW w:w="2268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106C">
              <w:rPr>
                <w:rFonts w:ascii="Times New Roman" w:hAnsi="Times New Roman"/>
                <w:sz w:val="20"/>
                <w:szCs w:val="20"/>
              </w:rPr>
              <w:t>wyjaśnić, czym są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zdrobnienia i zgrubienia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tworzyć zdrobnienia </w:t>
            </w:r>
          </w:p>
          <w:p w:rsidR="00EB4D94" w:rsidRPr="000F7032" w:rsidRDefault="00EB4D94" w:rsidP="007441D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rzeczowniki wśród innych części mowy  </w:t>
            </w:r>
          </w:p>
        </w:tc>
        <w:tc>
          <w:tcPr>
            <w:tcW w:w="2551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zdrobnienia, zgrubienia i wyrazy neutralne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tworzyć zdrobnienia i zgrubienia od wskazanego rzeczownika </w:t>
            </w:r>
          </w:p>
        </w:tc>
        <w:tc>
          <w:tcPr>
            <w:tcW w:w="2552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odróżniać nacechowanie emocjonalne wyrazów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w wypowiedzeniach zdrobnienia i zgrubienia </w:t>
            </w:r>
          </w:p>
        </w:tc>
        <w:tc>
          <w:tcPr>
            <w:tcW w:w="2551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odróżniać zgrubienia o charakterze żartobliwym od zgrubień pogardliwych</w:t>
            </w:r>
          </w:p>
        </w:tc>
        <w:tc>
          <w:tcPr>
            <w:tcW w:w="2557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zredagować kilkuzdaniowy tekst, celowo stosując zgrubienia i zdrobnienia </w:t>
            </w:r>
          </w:p>
        </w:tc>
      </w:tr>
      <w:tr w:rsidR="00EB4D94" w:rsidRPr="000F7032" w:rsidTr="00F04E5B">
        <w:trPr>
          <w:trHeight w:val="3703"/>
        </w:trPr>
        <w:tc>
          <w:tcPr>
            <w:tcW w:w="1844" w:type="dxa"/>
          </w:tcPr>
          <w:p w:rsidR="00714646" w:rsidRDefault="00EB4D94" w:rsidP="008244D3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244D3">
              <w:rPr>
                <w:rFonts w:ascii="Times New Roman" w:hAnsi="Times New Roman"/>
                <w:b/>
                <w:bCs/>
                <w:sz w:val="20"/>
                <w:szCs w:val="20"/>
              </w:rPr>
              <w:t>5., 36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244D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37.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Rzeczownik bez tajemnic</w:t>
            </w:r>
          </w:p>
        </w:tc>
        <w:tc>
          <w:tcPr>
            <w:tcW w:w="2268" w:type="dxa"/>
          </w:tcPr>
          <w:p w:rsidR="007441DB" w:rsidRPr="000F7032" w:rsidRDefault="007441DB" w:rsidP="007441D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106C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liczby, rodzaje i przypadki rzeczownika </w:t>
            </w:r>
          </w:p>
          <w:p w:rsidR="007441DB" w:rsidRPr="000F7032" w:rsidRDefault="007441DB" w:rsidP="007441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E106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rzeczowniki własne i pospolite </w:t>
            </w:r>
          </w:p>
          <w:p w:rsidR="007441DB" w:rsidRPr="000F7032" w:rsidRDefault="007441DB" w:rsidP="007441DB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zasadę pisowni wielk</w:t>
            </w:r>
            <w:r>
              <w:rPr>
                <w:rFonts w:ascii="Times New Roman" w:hAnsi="Times New Roman"/>
                <w:sz w:val="20"/>
                <w:szCs w:val="20"/>
              </w:rPr>
              <w:t>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literą rzeczowników własnych </w:t>
            </w:r>
          </w:p>
          <w:p w:rsidR="00EB4D94" w:rsidRPr="000F7032" w:rsidRDefault="007441DB" w:rsidP="007441DB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odmieniać rzeczowniki zakończone na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um</w:t>
            </w:r>
            <w:proofErr w:type="spellEnd"/>
          </w:p>
        </w:tc>
        <w:tc>
          <w:tcPr>
            <w:tcW w:w="2551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określać rodzaj rzeczownika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odmieniać rzeczownik przez liczby i przypadki</w:t>
            </w:r>
          </w:p>
          <w:p w:rsidR="00EB4D94" w:rsidRPr="000F7032" w:rsidRDefault="00EB4D94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wskazywać rzeczowniki własne i pospolite </w:t>
            </w:r>
          </w:p>
          <w:p w:rsidR="00EB4D94" w:rsidRPr="000F7032" w:rsidRDefault="00EB4D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zasadę pisowni wielką literą rzeczowników własnych </w:t>
            </w:r>
          </w:p>
          <w:p w:rsidR="00EB4D94" w:rsidRPr="000F7032" w:rsidRDefault="00EB4D94" w:rsidP="00AE106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odróżniać rzeczowniki występujące tylko w liczbie pojedynczej</w:t>
            </w:r>
            <w:r w:rsidR="00AE106C">
              <w:rPr>
                <w:rFonts w:ascii="Times New Roman" w:hAnsi="Times New Roman"/>
                <w:sz w:val="20"/>
                <w:szCs w:val="20"/>
              </w:rPr>
              <w:t xml:space="preserve"> od rzeczowników występujących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tylko w liczbie mnogiej</w:t>
            </w:r>
          </w:p>
        </w:tc>
        <w:tc>
          <w:tcPr>
            <w:tcW w:w="2552" w:type="dxa"/>
          </w:tcPr>
          <w:p w:rsidR="00EB4D94" w:rsidRPr="000F7032" w:rsidRDefault="00EB4D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rzeczowniki w odpowiednich formach</w:t>
            </w:r>
          </w:p>
          <w:p w:rsidR="00EB4D94" w:rsidRPr="000F7032" w:rsidRDefault="00EB4D94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rzeczowniki własne i pospolite </w:t>
            </w:r>
          </w:p>
          <w:p w:rsidR="00EB4D94" w:rsidRPr="000F7032" w:rsidRDefault="00EB4D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przedstawiać własne przykłady rzeczowników własnych i pospolitych</w:t>
            </w:r>
          </w:p>
          <w:p w:rsidR="00EB4D94" w:rsidRPr="000F7032" w:rsidRDefault="00EB4D94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w wypowiedzeniach poprawne formy rzeczowników występujących tylko w liczbie pojedynczej lub tylko w liczbie mnogiej</w:t>
            </w:r>
          </w:p>
        </w:tc>
        <w:tc>
          <w:tcPr>
            <w:tcW w:w="2551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określać przypadek i liczbę danego rzeczownika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rzeczowniki własne od pospolitych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zapisywać rzeczowniki własne i pospolite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w wypowiedzeniach poprawne formy rzeczowników o nieregularnej odmianie </w:t>
            </w:r>
          </w:p>
        </w:tc>
        <w:tc>
          <w:tcPr>
            <w:tcW w:w="2557" w:type="dxa"/>
          </w:tcPr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rodzaj rzeczowników sprawiających trudności i poprawnie używa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różnych form tych wyrazów, a w przypadku wątpliwości korzysta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ze słownika 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samodzielnie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rzeczowniki własne</w:t>
            </w:r>
          </w:p>
          <w:p w:rsidR="00EB4D94" w:rsidRPr="000F7032" w:rsidRDefault="00EB4D9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opracować ilustrowany słowniczek rzeczowników o nietypowej odmianie</w:t>
            </w:r>
          </w:p>
        </w:tc>
      </w:tr>
      <w:tr w:rsidR="00D24E75" w:rsidRPr="000F7032" w:rsidTr="00EB4D94">
        <w:trPr>
          <w:trHeight w:val="1068"/>
        </w:trPr>
        <w:tc>
          <w:tcPr>
            <w:tcW w:w="1844" w:type="dxa"/>
          </w:tcPr>
          <w:p w:rsidR="00D24E75" w:rsidRPr="001B2E91" w:rsidRDefault="00D24E75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244D3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Kłopoty z dorosłymi</w:t>
            </w:r>
          </w:p>
        </w:tc>
        <w:tc>
          <w:tcPr>
            <w:tcW w:w="2268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</w:tc>
        <w:tc>
          <w:tcPr>
            <w:tcW w:w="2551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głównych bohaterów utworu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nazwać emocje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opowiadać ciekawie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557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wyrazić swój sąd na temat postępowania dorosłych wobec dzieci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</w:t>
            </w:r>
            <w:r w:rsidR="00671163" w:rsidRPr="000F7032">
              <w:rPr>
                <w:rFonts w:ascii="Times New Roman" w:hAnsi="Times New Roman"/>
                <w:sz w:val="20"/>
                <w:szCs w:val="20"/>
              </w:rPr>
              <w:t>ć list prywatny, w którym wyrazi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określone emocje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F7032" w:rsidRPr="000F7032" w:rsidTr="00EB4D94">
        <w:trPr>
          <w:trHeight w:val="425"/>
        </w:trPr>
        <w:tc>
          <w:tcPr>
            <w:tcW w:w="1844" w:type="dxa"/>
          </w:tcPr>
          <w:p w:rsidR="00D24E75" w:rsidRPr="001B2E91" w:rsidRDefault="00D24E75" w:rsidP="008244D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244D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pokonać złość?</w:t>
            </w:r>
          </w:p>
        </w:tc>
        <w:tc>
          <w:tcPr>
            <w:tcW w:w="2268" w:type="dxa"/>
          </w:tcPr>
          <w:p w:rsidR="00D24E75" w:rsidRPr="000F7032" w:rsidRDefault="00D24E75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 głośno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B1A20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24E75" w:rsidRPr="000F7032" w:rsidRDefault="00F6772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D24E75" w:rsidRPr="000F7032">
              <w:rPr>
                <w:rFonts w:ascii="Times New Roman" w:hAnsi="Times New Roman"/>
                <w:sz w:val="20"/>
                <w:szCs w:val="20"/>
              </w:rPr>
              <w:t xml:space="preserve"> bohatera utworu</w:t>
            </w:r>
          </w:p>
        </w:tc>
        <w:tc>
          <w:tcPr>
            <w:tcW w:w="2551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</w:t>
            </w:r>
            <w:r w:rsidR="000F7032" w:rsidRPr="000F7032">
              <w:rPr>
                <w:rFonts w:ascii="Times New Roman" w:hAnsi="Times New Roman"/>
                <w:sz w:val="20"/>
                <w:szCs w:val="20"/>
              </w:rPr>
              <w:t xml:space="preserve">reślić 2 cechy bohatera utworu </w:t>
            </w:r>
          </w:p>
        </w:tc>
        <w:tc>
          <w:tcPr>
            <w:tcW w:w="2552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B1A2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tak, aby oddać emocje bohatera, stosując odpowiednie tempo 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sposoby radzenia sobie ze złością bohatera wiersza</w:t>
            </w:r>
          </w:p>
          <w:p w:rsidR="006D0FD4" w:rsidRPr="000F7032" w:rsidRDefault="006D0FD4" w:rsidP="006D0F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0FD4">
              <w:rPr>
                <w:rFonts w:ascii="Times New Roman" w:hAnsi="Times New Roman"/>
                <w:sz w:val="20"/>
                <w:szCs w:val="20"/>
              </w:rPr>
              <w:t>• wy</w:t>
            </w:r>
            <w:r>
              <w:rPr>
                <w:rFonts w:ascii="Times New Roman" w:hAnsi="Times New Roman"/>
                <w:sz w:val="20"/>
                <w:szCs w:val="20"/>
              </w:rPr>
              <w:t>jaśnić</w:t>
            </w:r>
            <w:r w:rsidRPr="006D0FD4">
              <w:rPr>
                <w:rFonts w:ascii="Times New Roman" w:hAnsi="Times New Roman"/>
                <w:sz w:val="20"/>
                <w:szCs w:val="20"/>
              </w:rPr>
              <w:t xml:space="preserve"> sens sformułowań o znaczeniu przenośnym i poprawnie je </w:t>
            </w:r>
            <w:r>
              <w:rPr>
                <w:rFonts w:ascii="Times New Roman" w:hAnsi="Times New Roman"/>
                <w:sz w:val="20"/>
                <w:szCs w:val="20"/>
              </w:rPr>
              <w:t>zastosować</w:t>
            </w:r>
          </w:p>
        </w:tc>
        <w:tc>
          <w:tcPr>
            <w:tcW w:w="2557" w:type="dxa"/>
          </w:tcPr>
          <w:p w:rsidR="006D0FD4" w:rsidRDefault="006D0FD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A69D8">
              <w:rPr>
                <w:rFonts w:ascii="Times New Roman" w:hAnsi="Times New Roman"/>
                <w:sz w:val="20"/>
                <w:szCs w:val="20"/>
              </w:rPr>
              <w:t>wyrecytować wiersz</w:t>
            </w:r>
          </w:p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własne sposoby radzenia sobie ze złością</w:t>
            </w:r>
          </w:p>
        </w:tc>
      </w:tr>
      <w:tr w:rsidR="00D24E75" w:rsidRPr="000F7032" w:rsidTr="00EB4D94">
        <w:trPr>
          <w:trHeight w:val="70"/>
        </w:trPr>
        <w:tc>
          <w:tcPr>
            <w:tcW w:w="1844" w:type="dxa"/>
          </w:tcPr>
          <w:p w:rsidR="00D24E75" w:rsidRPr="001B2E91" w:rsidRDefault="008244D3" w:rsidP="008C15D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40</w:t>
            </w:r>
            <w:r w:rsidR="00C83B80">
              <w:rPr>
                <w:rFonts w:ascii="Times New Roman" w:hAnsi="Times New Roman"/>
                <w:b/>
                <w:bCs/>
                <w:sz w:val="20"/>
                <w:szCs w:val="20"/>
              </w:rPr>
              <w:t>. i 41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Piszemy poprawnie </w:t>
            </w:r>
            <w:r w:rsidR="00572BBA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ę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lub </w:t>
            </w:r>
            <w:r w:rsidR="00572BBA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ą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 zakończeniu</w:t>
            </w:r>
            <w:r w:rsidR="00572BBA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wyrazów</w:t>
            </w:r>
          </w:p>
        </w:tc>
        <w:tc>
          <w:tcPr>
            <w:tcW w:w="2268" w:type="dxa"/>
          </w:tcPr>
          <w:p w:rsidR="00D24E75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przedstawić zasady pisowni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 wyrazów i w pisowni istot niedorosłych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0F7032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zapisywać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1</w:t>
            </w:r>
            <w:r w:rsidR="001A1C40">
              <w:rPr>
                <w:rFonts w:ascii="Times New Roman" w:hAnsi="Times New Roman"/>
                <w:sz w:val="20"/>
                <w:szCs w:val="20"/>
              </w:rPr>
              <w:t>.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 liczby pojedynczej czasowników w czas</w:t>
            </w:r>
            <w:r w:rsidR="007F4878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teraźniejszym i przyszłym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zapisywać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3</w:t>
            </w:r>
            <w:r w:rsidR="001A1C40">
              <w:rPr>
                <w:rFonts w:ascii="Times New Roman" w:hAnsi="Times New Roman"/>
                <w:sz w:val="20"/>
                <w:szCs w:val="20"/>
              </w:rPr>
              <w:t>.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 liczby mnogiej czasowników w czas</w:t>
            </w:r>
            <w:r w:rsidR="007F4878">
              <w:rPr>
                <w:rFonts w:ascii="Times New Roman" w:hAnsi="Times New Roman"/>
                <w:sz w:val="20"/>
                <w:szCs w:val="20"/>
              </w:rPr>
              <w:t>ach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teraźniejszym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przyszłym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zapisywać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 biernika liczby pojedynczej rzeczowników rodzaju żeńskiego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zapisywać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 biernika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narzędnika liczby pojedynczej rzeczowników i przymiotników</w:t>
            </w:r>
          </w:p>
        </w:tc>
        <w:tc>
          <w:tcPr>
            <w:tcW w:w="2551" w:type="dxa"/>
          </w:tcPr>
          <w:p w:rsidR="000F7032" w:rsidRPr="000F7032" w:rsidRDefault="00847FD0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zapisać</w:t>
            </w:r>
            <w:r w:rsidR="00D24E75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E75" w:rsidRPr="000F7032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24E75" w:rsidRPr="000F7032">
              <w:rPr>
                <w:rFonts w:ascii="Times New Roman" w:hAnsi="Times New Roman"/>
                <w:sz w:val="20"/>
                <w:szCs w:val="20"/>
              </w:rPr>
              <w:t>w nazwach istot niedorosłych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847FD0" w:rsidP="007F487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 1</w:t>
            </w:r>
            <w:r w:rsidR="001A1C40">
              <w:rPr>
                <w:rFonts w:ascii="Times New Roman" w:hAnsi="Times New Roman"/>
                <w:sz w:val="20"/>
                <w:szCs w:val="20"/>
              </w:rPr>
              <w:t>.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osobę liczby pojedynczej czas</w:t>
            </w:r>
            <w:r w:rsidR="007F4878">
              <w:rPr>
                <w:rFonts w:ascii="Times New Roman" w:hAnsi="Times New Roman"/>
                <w:sz w:val="20"/>
                <w:szCs w:val="20"/>
              </w:rPr>
              <w:t xml:space="preserve">ów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teraźniejszego i przyszłego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czasowników: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wiedzieć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powiedzieć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jeść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umieć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rozumieć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47FD0" w:rsidRPr="000F7032">
              <w:rPr>
                <w:rFonts w:ascii="Times New Roman" w:hAnsi="Times New Roman"/>
                <w:sz w:val="20"/>
                <w:szCs w:val="20"/>
              </w:rPr>
              <w:t>bezbłędnie zapisywać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ą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zakończeniach wyrazów</w:t>
            </w:r>
          </w:p>
        </w:tc>
      </w:tr>
      <w:tr w:rsidR="00D24E75" w:rsidRPr="000F7032" w:rsidTr="00EB4D94">
        <w:trPr>
          <w:trHeight w:val="70"/>
        </w:trPr>
        <w:tc>
          <w:tcPr>
            <w:tcW w:w="1844" w:type="dxa"/>
          </w:tcPr>
          <w:p w:rsidR="00714646" w:rsidRDefault="00572BBA" w:rsidP="00C83B80">
            <w:pPr>
              <w:suppressAutoHyphens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F9107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D24E75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1B2EC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Uczymy się pięknie</w:t>
            </w:r>
            <w:r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recytować teksty</w:t>
            </w:r>
          </w:p>
        </w:tc>
        <w:tc>
          <w:tcPr>
            <w:tcW w:w="2268" w:type="dxa"/>
          </w:tcPr>
          <w:p w:rsidR="000F7032" w:rsidRPr="000F7032" w:rsidRDefault="003E7B25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093386" w:rsidRPr="000F7032">
              <w:rPr>
                <w:rFonts w:ascii="Times New Roman" w:hAnsi="Times New Roman"/>
                <w:sz w:val="20"/>
                <w:szCs w:val="20"/>
              </w:rPr>
              <w:t xml:space="preserve"> zasady dobrej recytacji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3E7B25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093386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recytować </w:t>
            </w:r>
            <w:r w:rsidR="00FA7484" w:rsidRPr="000F7032">
              <w:rPr>
                <w:rFonts w:ascii="Times New Roman" w:hAnsi="Times New Roman"/>
                <w:sz w:val="20"/>
                <w:szCs w:val="20"/>
              </w:rPr>
              <w:t>tekst opanowany pamięciowo</w:t>
            </w:r>
          </w:p>
        </w:tc>
        <w:tc>
          <w:tcPr>
            <w:tcW w:w="2551" w:type="dxa"/>
          </w:tcPr>
          <w:p w:rsidR="000F7032" w:rsidRPr="000F7032" w:rsidRDefault="003E7B2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recytować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09338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analizować tekst przygotowany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recytacji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093386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wyraźnie wymawiać grupy spółgłoskowe i zakończenia wyrazów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0F7032" w:rsidRPr="000F7032" w:rsidRDefault="003E7B25" w:rsidP="008C15D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recytować</w:t>
            </w:r>
            <w:r w:rsidR="00093386" w:rsidRPr="000F7032">
              <w:rPr>
                <w:rFonts w:ascii="Times New Roman" w:hAnsi="Times New Roman"/>
                <w:sz w:val="20"/>
                <w:szCs w:val="20"/>
              </w:rPr>
              <w:t xml:space="preserve"> w odpowiednim tempie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093386" w:rsidP="008C15D9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E7B25" w:rsidRPr="000F7032">
              <w:rPr>
                <w:rFonts w:ascii="Times New Roman" w:hAnsi="Times New Roman"/>
                <w:sz w:val="20"/>
                <w:szCs w:val="20"/>
              </w:rPr>
              <w:t>dostosowywać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oddech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recytowanego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wygłasza</w:t>
            </w:r>
            <w:r w:rsidR="003E7B25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odpowiednim napięciem emocjonalnym</w:t>
            </w:r>
          </w:p>
        </w:tc>
        <w:tc>
          <w:tcPr>
            <w:tcW w:w="2557" w:type="dxa"/>
          </w:tcPr>
          <w:p w:rsidR="000F7032" w:rsidRPr="000F7032" w:rsidRDefault="003E7B2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przygotować</w:t>
            </w:r>
            <w:r w:rsidR="00D24E75" w:rsidRPr="000F7032">
              <w:rPr>
                <w:rFonts w:ascii="Times New Roman" w:hAnsi="Times New Roman"/>
                <w:sz w:val="20"/>
                <w:szCs w:val="20"/>
              </w:rPr>
              <w:t xml:space="preserve"> piękną recytację wybranego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3E7B2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wziąć</w:t>
            </w:r>
            <w:r w:rsidR="00D24E75" w:rsidRPr="000F7032">
              <w:rPr>
                <w:rFonts w:ascii="Times New Roman" w:hAnsi="Times New Roman"/>
                <w:sz w:val="20"/>
                <w:szCs w:val="20"/>
              </w:rPr>
              <w:t xml:space="preserve"> udział w konkursie recytatorskim</w:t>
            </w:r>
          </w:p>
        </w:tc>
      </w:tr>
      <w:tr w:rsidR="00D24E75" w:rsidRPr="000F7032" w:rsidTr="00EB4D94">
        <w:trPr>
          <w:trHeight w:val="850"/>
        </w:trPr>
        <w:tc>
          <w:tcPr>
            <w:tcW w:w="1844" w:type="dxa"/>
          </w:tcPr>
          <w:p w:rsidR="00714646" w:rsidRDefault="00572BBA" w:rsidP="00C83B80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4</w:t>
            </w:r>
            <w:r w:rsidR="00F9107F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C83B80">
              <w:rPr>
                <w:rFonts w:ascii="Times New Roman" w:hAnsi="Times New Roman"/>
                <w:b/>
                <w:bCs/>
                <w:sz w:val="20"/>
                <w:szCs w:val="20"/>
              </w:rPr>
              <w:t>. i 4</w:t>
            </w:r>
            <w:r w:rsidR="00F9107F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 zalewie reklam</w:t>
            </w:r>
          </w:p>
        </w:tc>
        <w:tc>
          <w:tcPr>
            <w:tcW w:w="2268" w:type="dxa"/>
          </w:tcPr>
          <w:p w:rsidR="001C7CE4" w:rsidRDefault="001C7CE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1C7CE4">
              <w:rPr>
                <w:rFonts w:ascii="Times New Roman" w:hAnsi="Times New Roman"/>
                <w:sz w:val="20"/>
                <w:szCs w:val="20"/>
              </w:rPr>
              <w:t>czyta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1C7CE4">
              <w:rPr>
                <w:rFonts w:ascii="Times New Roman" w:hAnsi="Times New Roman"/>
                <w:sz w:val="20"/>
                <w:szCs w:val="20"/>
              </w:rPr>
              <w:t xml:space="preserve"> tekst publicystyczny ze zrozumieniem</w:t>
            </w:r>
          </w:p>
          <w:p w:rsidR="00EF5647" w:rsidRDefault="00EF564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564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odróżnić</w:t>
            </w:r>
            <w:r w:rsidRPr="00EF5647">
              <w:rPr>
                <w:rFonts w:ascii="Times New Roman" w:hAnsi="Times New Roman"/>
                <w:sz w:val="20"/>
                <w:szCs w:val="20"/>
              </w:rPr>
              <w:t xml:space="preserve"> tekst reklamowy od innych rodzajów tekstów</w:t>
            </w:r>
          </w:p>
          <w:p w:rsidR="000F7032" w:rsidRPr="000F7032" w:rsidRDefault="00FA7484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znaczenie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słowa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reklama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24E75" w:rsidRPr="000F7032" w:rsidRDefault="00FA7484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podać przykłady reklam</w:t>
            </w:r>
          </w:p>
        </w:tc>
        <w:tc>
          <w:tcPr>
            <w:tcW w:w="2551" w:type="dxa"/>
          </w:tcPr>
          <w:p w:rsidR="00EF5647" w:rsidRDefault="00EF564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F564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EF5647">
              <w:rPr>
                <w:rFonts w:ascii="Times New Roman" w:hAnsi="Times New Roman"/>
                <w:sz w:val="20"/>
                <w:szCs w:val="20"/>
              </w:rPr>
              <w:t xml:space="preserve"> problem przedstawiony w tekście</w:t>
            </w:r>
          </w:p>
          <w:p w:rsidR="000F7032" w:rsidRDefault="00FA7484" w:rsidP="008C15D9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pochodzenie słowa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reklama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24E75" w:rsidRPr="00EF5647" w:rsidRDefault="00EF5647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</w:t>
            </w:r>
            <w:r w:rsidRPr="00EF5647">
              <w:rPr>
                <w:rFonts w:ascii="Times New Roman" w:hAnsi="Times New Roman"/>
                <w:sz w:val="20"/>
                <w:szCs w:val="20"/>
              </w:rPr>
              <w:t xml:space="preserve"> cechy hasła reklamowego</w:t>
            </w:r>
          </w:p>
        </w:tc>
        <w:tc>
          <w:tcPr>
            <w:tcW w:w="2552" w:type="dxa"/>
          </w:tcPr>
          <w:p w:rsidR="00D24E75" w:rsidRPr="000F7032" w:rsidRDefault="00FA748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objaśnić sposób wpływania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reklam na nasze życie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24E75" w:rsidRPr="000F7032" w:rsidRDefault="00D24E75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układa</w:t>
            </w:r>
            <w:r w:rsidR="00FA7484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własne hasła reklamowe wybranych przedmiotów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D24E75" w:rsidRPr="000F7032" w:rsidRDefault="00FA7484" w:rsidP="008C15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opracować</w:t>
            </w:r>
            <w:r w:rsidR="000F7032" w:rsidRPr="000F7032">
              <w:rPr>
                <w:rFonts w:ascii="Times New Roman" w:hAnsi="Times New Roman"/>
                <w:sz w:val="20"/>
                <w:szCs w:val="20"/>
              </w:rPr>
              <w:t xml:space="preserve"> reklamę ulubionego przedmiotu </w:t>
            </w:r>
          </w:p>
        </w:tc>
      </w:tr>
      <w:tr w:rsidR="00DF4B4F" w:rsidRPr="000F7032" w:rsidTr="00EB4D94">
        <w:trPr>
          <w:trHeight w:val="283"/>
        </w:trPr>
        <w:tc>
          <w:tcPr>
            <w:tcW w:w="1844" w:type="dxa"/>
          </w:tcPr>
          <w:p w:rsidR="00DF4B4F" w:rsidRPr="009B3C23" w:rsidRDefault="00DF4B4F" w:rsidP="00DF4B4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 i 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DF4B4F" w:rsidRDefault="00DF4B4F" w:rsidP="00DF4B4F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Podsumujmy naszą wiedzę</w:t>
            </w:r>
          </w:p>
        </w:tc>
        <w:tc>
          <w:tcPr>
            <w:tcW w:w="2268" w:type="dxa"/>
          </w:tcPr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korzysta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 informacji zawartych w podręczniku</w:t>
            </w:r>
          </w:p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powtarza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 selekcjonuje informacje</w:t>
            </w:r>
          </w:p>
          <w:p w:rsidR="00ED53BD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53BD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przenośn</w:t>
            </w:r>
            <w:r w:rsidR="00ED53BD">
              <w:rPr>
                <w:rFonts w:ascii="Times New Roman" w:hAnsi="Times New Roman"/>
                <w:sz w:val="20"/>
                <w:szCs w:val="20"/>
              </w:rPr>
              <w:t>ię</w:t>
            </w:r>
          </w:p>
          <w:p w:rsidR="00910968" w:rsidRPr="00FC0506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odróżnia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tekst reklamowy od innych rodzajów tekstów</w:t>
            </w:r>
          </w:p>
          <w:p w:rsidR="00910968" w:rsidRPr="00FC0506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772E9">
              <w:rPr>
                <w:rFonts w:ascii="Times New Roman" w:hAnsi="Times New Roman"/>
                <w:sz w:val="20"/>
                <w:szCs w:val="20"/>
              </w:rPr>
              <w:t xml:space="preserve">podejmować próby 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>redag</w:t>
            </w:r>
            <w:r w:rsidR="00F772E9">
              <w:rPr>
                <w:rFonts w:ascii="Times New Roman" w:hAnsi="Times New Roman"/>
                <w:sz w:val="20"/>
                <w:szCs w:val="20"/>
              </w:rPr>
              <w:t>owania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sprawozdan</w:t>
            </w:r>
            <w:r w:rsidR="00F772E9">
              <w:rPr>
                <w:rFonts w:ascii="Times New Roman" w:hAnsi="Times New Roman"/>
                <w:sz w:val="20"/>
                <w:szCs w:val="20"/>
              </w:rPr>
              <w:t>ia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z wydarzenia</w:t>
            </w:r>
            <w:r w:rsidR="00F772E9">
              <w:rPr>
                <w:rFonts w:ascii="Times New Roman" w:hAnsi="Times New Roman"/>
                <w:sz w:val="20"/>
                <w:szCs w:val="20"/>
              </w:rPr>
              <w:t xml:space="preserve"> na podstawie przygotowanego planu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określa</w:t>
            </w:r>
            <w:r w:rsidR="00F772E9"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formę rzeczownika (przypadek, liczbę, rodzaj)</w:t>
            </w:r>
          </w:p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odróżnia</w:t>
            </w:r>
            <w:r w:rsidR="00F772E9"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rzeczowniki pospolite od własnych</w:t>
            </w:r>
          </w:p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odróżnia</w:t>
            </w:r>
            <w:r w:rsidR="00F772E9"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zdrobnienia od zgrubień</w:t>
            </w:r>
          </w:p>
          <w:p w:rsidR="00910968" w:rsidRPr="009B3C23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D53BD">
              <w:rPr>
                <w:rFonts w:ascii="Times New Roman" w:hAnsi="Times New Roman"/>
                <w:sz w:val="20"/>
                <w:szCs w:val="20"/>
              </w:rPr>
              <w:t>wdrażać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pisowni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ą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w zakończeniach</w:t>
            </w:r>
          </w:p>
          <w:p w:rsidR="00DF4B4F" w:rsidRPr="000F7032" w:rsidRDefault="00910968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 poprawnie używa</w:t>
            </w:r>
            <w:r w:rsidR="00F772E9"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dwukropka</w:t>
            </w:r>
          </w:p>
        </w:tc>
        <w:tc>
          <w:tcPr>
            <w:tcW w:w="2551" w:type="dxa"/>
          </w:tcPr>
          <w:p w:rsidR="00F772E9" w:rsidRDefault="00F772E9" w:rsidP="00BB7333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  <w:r w:rsidRPr="00FC0506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lastRenderedPageBreak/>
              <w:t>• poda</w:t>
            </w:r>
            <w:r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>ć</w:t>
            </w:r>
            <w:r w:rsidRPr="00FC0506">
              <w:rPr>
                <w:rFonts w:ascii="Times New Roman" w:eastAsia="Calibri" w:hAnsi="Times New Roman"/>
                <w:sz w:val="20"/>
                <w:szCs w:val="20"/>
                <w:lang w:eastAsia="pl-PL"/>
              </w:rPr>
              <w:t xml:space="preserve"> cechy hasła reklamowego</w:t>
            </w:r>
          </w:p>
          <w:p w:rsidR="00BB733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w tekście </w:t>
            </w:r>
            <w:r>
              <w:rPr>
                <w:rFonts w:ascii="Times New Roman" w:hAnsi="Times New Roman"/>
                <w:sz w:val="20"/>
                <w:szCs w:val="20"/>
              </w:rPr>
              <w:t>przenośnię</w:t>
            </w:r>
          </w:p>
          <w:p w:rsidR="00ED53BD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rzeczowni</w:t>
            </w:r>
            <w:r>
              <w:rPr>
                <w:rFonts w:ascii="Times New Roman" w:hAnsi="Times New Roman"/>
                <w:sz w:val="20"/>
                <w:szCs w:val="20"/>
              </w:rPr>
              <w:t>ki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o nieregularnej odmianie</w:t>
            </w:r>
          </w:p>
          <w:p w:rsidR="00BB7333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wskaz</w:t>
            </w:r>
            <w:r>
              <w:rPr>
                <w:rFonts w:ascii="Times New Roman" w:hAnsi="Times New Roman"/>
                <w:sz w:val="20"/>
                <w:szCs w:val="20"/>
              </w:rPr>
              <w:t>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zdrobnienia i zgrubienia</w:t>
            </w:r>
          </w:p>
          <w:p w:rsidR="0062006C" w:rsidRPr="00FC0506" w:rsidRDefault="0062006C" w:rsidP="0062006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odtwarzać tekst z pamięci</w:t>
            </w:r>
          </w:p>
          <w:p w:rsidR="0062006C" w:rsidRPr="009B3C23" w:rsidRDefault="0062006C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Pr="009B3C2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Default="00BB7333" w:rsidP="00F772E9">
            <w:pPr>
              <w:snapToGrid w:val="0"/>
              <w:rPr>
                <w:rFonts w:ascii="Times New Roman" w:eastAsia="Calibri" w:hAnsi="Times New Roman"/>
                <w:sz w:val="20"/>
                <w:szCs w:val="20"/>
                <w:lang w:eastAsia="pl-PL"/>
              </w:rPr>
            </w:pPr>
          </w:p>
          <w:p w:rsidR="00F772E9" w:rsidRPr="00FC0506" w:rsidRDefault="00F772E9" w:rsidP="00F772E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F4B4F" w:rsidRPr="000F7032" w:rsidRDefault="00DF4B4F" w:rsidP="00947A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F772E9" w:rsidRDefault="00F772E9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układa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hasła reklamowe</w:t>
            </w:r>
          </w:p>
          <w:p w:rsidR="00F772E9" w:rsidRDefault="00F772E9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redag</w:t>
            </w:r>
            <w:r w:rsidR="00ED53BD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sprawozdanie z wydarzenia </w:t>
            </w:r>
            <w:r w:rsidR="00ED53BD">
              <w:rPr>
                <w:rFonts w:ascii="Times New Roman" w:hAnsi="Times New Roman"/>
                <w:sz w:val="20"/>
                <w:szCs w:val="20"/>
              </w:rPr>
              <w:t>na podstawie planu</w:t>
            </w:r>
          </w:p>
          <w:p w:rsidR="00BB7333" w:rsidRDefault="00BB7333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 funkcję przenośni</w:t>
            </w:r>
          </w:p>
          <w:p w:rsidR="00BB7333" w:rsidRDefault="00BB7333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odczytywać znaczenie przenośnych sformułowań</w:t>
            </w:r>
          </w:p>
          <w:p w:rsidR="00ED53BD" w:rsidRDefault="00BB7333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tworzy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zdrobnienia i zgrubienia od wskazanego rzeczownika</w:t>
            </w:r>
          </w:p>
          <w:p w:rsidR="00ED53BD" w:rsidRDefault="00BB7333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używa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poprawnych form rzeczowników o nieregularnej odmianie</w:t>
            </w:r>
          </w:p>
          <w:p w:rsidR="00ED53BD" w:rsidRPr="009B3C23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stosować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pisowni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ę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ą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w zakończeniach</w:t>
            </w:r>
          </w:p>
          <w:p w:rsidR="00ED53BD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poprawnie używa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dwukropka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i cudzysłowu</w:t>
            </w:r>
          </w:p>
          <w:p w:rsidR="00BB7333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wnioskować na podstawie poznanych tekstów</w:t>
            </w:r>
          </w:p>
          <w:p w:rsidR="0062006C" w:rsidRPr="00FC0506" w:rsidRDefault="0062006C" w:rsidP="0062006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recyt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teksty </w:t>
            </w:r>
          </w:p>
          <w:p w:rsidR="0062006C" w:rsidRPr="009B3C23" w:rsidRDefault="0062006C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Pr="009B3C23" w:rsidRDefault="00BB7333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Pr="009B3C2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333" w:rsidRPr="009B3C2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</w:p>
          <w:p w:rsidR="00BB733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Pr="00FC0506" w:rsidRDefault="00BB7333" w:rsidP="00F772E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F772E9" w:rsidRPr="00FC0506" w:rsidRDefault="00F772E9" w:rsidP="00F772E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DF4B4F" w:rsidRPr="000F7032" w:rsidRDefault="00DF4B4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733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 odróżni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w planie sprawozdania z wycieczki informacje ważne od mniej istotnych</w:t>
            </w:r>
          </w:p>
          <w:p w:rsidR="00BB733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stos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odpowiednią kompozycję w wypowiedzi pisemnej </w:t>
            </w:r>
          </w:p>
          <w:p w:rsidR="00ED53BD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wyrażać opinie na temat poznanych tekstów</w:t>
            </w:r>
          </w:p>
          <w:p w:rsidR="0062006C" w:rsidRPr="00FC0506" w:rsidRDefault="0062006C" w:rsidP="0062006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recyt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teksty z odpowiednimi intonacją, dykcją, napięciem emocjonalnym</w:t>
            </w:r>
          </w:p>
          <w:p w:rsidR="0062006C" w:rsidRPr="009B3C23" w:rsidRDefault="0062006C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D53BD" w:rsidRPr="009B3C23" w:rsidRDefault="00ED53BD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B7333" w:rsidRPr="009B3C23" w:rsidRDefault="00BB7333" w:rsidP="00BB73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DF4B4F" w:rsidRPr="000F7032" w:rsidRDefault="00DF4B4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DF4B4F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>• redag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sprawozdanie z wydarzenia</w:t>
            </w:r>
            <w:r w:rsidR="0062006C">
              <w:rPr>
                <w:rFonts w:ascii="Times New Roman" w:hAnsi="Times New Roman"/>
                <w:sz w:val="20"/>
                <w:szCs w:val="20"/>
              </w:rPr>
              <w:t xml:space="preserve"> i list prywatny</w:t>
            </w:r>
            <w:r w:rsidRPr="00FC050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w sposób bezbłędny</w:t>
            </w:r>
          </w:p>
          <w:p w:rsidR="00ED53BD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tworzyć przenośnie</w:t>
            </w:r>
          </w:p>
          <w:p w:rsidR="0062006C" w:rsidRDefault="0062006C" w:rsidP="0062006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opracować reklamę</w:t>
            </w:r>
          </w:p>
          <w:p w:rsidR="0062006C" w:rsidRPr="00FC0506" w:rsidRDefault="0062006C" w:rsidP="0062006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FC050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samodzielnie korzystać z informacji w podręczniku</w:t>
            </w:r>
          </w:p>
          <w:p w:rsidR="0062006C" w:rsidRPr="009B3C23" w:rsidRDefault="0062006C" w:rsidP="0062006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62006C" w:rsidRDefault="0062006C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ED53BD" w:rsidRPr="000F7032" w:rsidRDefault="00ED53BD" w:rsidP="00ED53B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24E75" w:rsidRPr="000F7032" w:rsidTr="00EB4D94">
        <w:trPr>
          <w:trHeight w:val="283"/>
        </w:trPr>
        <w:tc>
          <w:tcPr>
            <w:tcW w:w="1844" w:type="dxa"/>
          </w:tcPr>
          <w:p w:rsidR="00714646" w:rsidRDefault="00C83B80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EA2ECB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72BBA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Wpływ obecności ludzi na nasze działania</w:t>
            </w:r>
          </w:p>
        </w:tc>
        <w:tc>
          <w:tcPr>
            <w:tcW w:w="2268" w:type="dxa"/>
          </w:tcPr>
          <w:p w:rsidR="00EE1D8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E1D82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E1D82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</w:p>
        </w:tc>
        <w:tc>
          <w:tcPr>
            <w:tcW w:w="2551" w:type="dxa"/>
          </w:tcPr>
          <w:p w:rsidR="00D24E75" w:rsidRPr="000F7032" w:rsidRDefault="00D24E75" w:rsidP="00947A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postacie przedstawione na obrazie</w:t>
            </w:r>
          </w:p>
          <w:p w:rsidR="00D24E75" w:rsidRPr="000F703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 sytuacji przedstawionej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dominujące na obrazie kolory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sytuację przedstawioną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opisać w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zdaniach gesty i mimikę przedstawionych postaci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947A6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nazwać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emocje wyrażone przez postacie ukazane na obrazie </w:t>
            </w:r>
          </w:p>
        </w:tc>
        <w:tc>
          <w:tcPr>
            <w:tcW w:w="2551" w:type="dxa"/>
          </w:tcPr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EE1D82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gesty i mimikę przedstawionych postaci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F7032" w:rsidRPr="000F703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emocje wyrażone przez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nadać inny tytuł obrazowi</w:t>
            </w:r>
          </w:p>
        </w:tc>
        <w:tc>
          <w:tcPr>
            <w:tcW w:w="2557" w:type="dxa"/>
          </w:tcPr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swoją wypowiedź</w:t>
            </w:r>
          </w:p>
          <w:p w:rsidR="00947A61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wypowiedzieć własne zdanie na temat zachowania postaci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przedstawionych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24E75" w:rsidRPr="000F7032" w:rsidRDefault="00D24E75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omówić elementy sztuki plastycznej: plan, barwy, kompozycj</w:t>
            </w:r>
            <w:r w:rsidR="00EE1D82">
              <w:rPr>
                <w:rFonts w:ascii="Times New Roman" w:hAnsi="Times New Roman"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D24E75" w:rsidRPr="000F7032" w:rsidTr="00EB4D94">
        <w:trPr>
          <w:trHeight w:val="1068"/>
        </w:trPr>
        <w:tc>
          <w:tcPr>
            <w:tcW w:w="1844" w:type="dxa"/>
          </w:tcPr>
          <w:p w:rsidR="00D24E75" w:rsidRPr="001B2E91" w:rsidRDefault="004A2D3B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F4B4F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Chłopięcy świat</w:t>
            </w:r>
          </w:p>
        </w:tc>
        <w:tc>
          <w:tcPr>
            <w:tcW w:w="2268" w:type="dxa"/>
          </w:tcPr>
          <w:p w:rsidR="006D2F17" w:rsidRPr="006D2F17" w:rsidRDefault="006D2F17" w:rsidP="006D2F1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2F1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A5834">
              <w:rPr>
                <w:rFonts w:ascii="Times New Roman" w:hAnsi="Times New Roman"/>
                <w:sz w:val="20"/>
                <w:szCs w:val="20"/>
              </w:rPr>
              <w:t>s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>korzysta</w:t>
            </w:r>
            <w:r w:rsidR="000A5834">
              <w:rPr>
                <w:rFonts w:ascii="Times New Roman" w:hAnsi="Times New Roman"/>
                <w:sz w:val="20"/>
                <w:szCs w:val="20"/>
              </w:rPr>
              <w:t>ć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  <w:p w:rsidR="006D2F17" w:rsidRPr="006D2F17" w:rsidRDefault="000A5834" w:rsidP="006D2F1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poszerzyć</w:t>
            </w:r>
            <w:r w:rsidR="006D2F17" w:rsidRPr="006D2F17">
              <w:rPr>
                <w:rFonts w:ascii="Times New Roman" w:hAnsi="Times New Roman"/>
                <w:sz w:val="20"/>
                <w:szCs w:val="20"/>
              </w:rPr>
              <w:t xml:space="preserve"> zasób słownictwa</w:t>
            </w:r>
          </w:p>
          <w:p w:rsidR="00D24E75" w:rsidRPr="000F7032" w:rsidRDefault="006D2F17" w:rsidP="006D2F1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2F1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A5834">
              <w:rPr>
                <w:rFonts w:ascii="Times New Roman" w:hAnsi="Times New Roman"/>
                <w:sz w:val="20"/>
                <w:szCs w:val="20"/>
              </w:rPr>
              <w:t>skorzystać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 xml:space="preserve"> z różnych źródeł informacji</w:t>
            </w:r>
          </w:p>
        </w:tc>
        <w:tc>
          <w:tcPr>
            <w:tcW w:w="2551" w:type="dxa"/>
          </w:tcPr>
          <w:p w:rsidR="00D24E75" w:rsidRPr="000F7032" w:rsidRDefault="0036702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2F17">
              <w:rPr>
                <w:rFonts w:ascii="Times New Roman" w:hAnsi="Times New Roman"/>
                <w:sz w:val="20"/>
                <w:szCs w:val="20"/>
              </w:rPr>
              <w:t>• prowadzi</w:t>
            </w:r>
            <w:r w:rsidR="000A5834">
              <w:rPr>
                <w:rFonts w:ascii="Times New Roman" w:hAnsi="Times New Roman"/>
                <w:sz w:val="20"/>
                <w:szCs w:val="20"/>
              </w:rPr>
              <w:t>ć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 xml:space="preserve"> rozmowę na temat głównych postaci występujących w książce</w:t>
            </w:r>
          </w:p>
        </w:tc>
        <w:tc>
          <w:tcPr>
            <w:tcW w:w="2552" w:type="dxa"/>
          </w:tcPr>
          <w:p w:rsidR="006D2F17" w:rsidRPr="006D2F17" w:rsidRDefault="006D2F17" w:rsidP="006D2F1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2F1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A5834">
              <w:rPr>
                <w:rFonts w:ascii="Times New Roman" w:hAnsi="Times New Roman"/>
                <w:sz w:val="20"/>
                <w:szCs w:val="20"/>
              </w:rPr>
              <w:t>zaplanować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 xml:space="preserve"> szczegółowo uważny sposób poznania treści lektury</w:t>
            </w:r>
          </w:p>
          <w:p w:rsidR="00D24E75" w:rsidRPr="000F7032" w:rsidRDefault="000A583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wnioskować</w:t>
            </w:r>
            <w:r w:rsidR="006D2F17" w:rsidRPr="006D2F17">
              <w:rPr>
                <w:rFonts w:ascii="Times New Roman" w:hAnsi="Times New Roman"/>
                <w:sz w:val="20"/>
                <w:szCs w:val="20"/>
              </w:rPr>
              <w:t xml:space="preserve"> na podstawie tekstu </w:t>
            </w:r>
          </w:p>
        </w:tc>
        <w:tc>
          <w:tcPr>
            <w:tcW w:w="2551" w:type="dxa"/>
          </w:tcPr>
          <w:p w:rsidR="00D24E75" w:rsidRPr="000F7032" w:rsidRDefault="006D2F17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6D2F1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A5834">
              <w:rPr>
                <w:rFonts w:ascii="Times New Roman" w:hAnsi="Times New Roman"/>
                <w:sz w:val="20"/>
                <w:szCs w:val="20"/>
              </w:rPr>
              <w:t>zaprezentować</w:t>
            </w:r>
            <w:r w:rsidRPr="006D2F17">
              <w:rPr>
                <w:rFonts w:ascii="Times New Roman" w:hAnsi="Times New Roman"/>
                <w:sz w:val="20"/>
                <w:szCs w:val="20"/>
              </w:rPr>
              <w:t xml:space="preserve"> informacje o autorze lektury</w:t>
            </w:r>
          </w:p>
        </w:tc>
        <w:tc>
          <w:tcPr>
            <w:tcW w:w="2557" w:type="dxa"/>
          </w:tcPr>
          <w:p w:rsidR="00D24E75" w:rsidRPr="000F7032" w:rsidRDefault="000A583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samodzielnie realizować</w:t>
            </w:r>
            <w:r w:rsidR="006D2F17" w:rsidRPr="006D2F17">
              <w:rPr>
                <w:rFonts w:ascii="Times New Roman" w:hAnsi="Times New Roman"/>
                <w:sz w:val="20"/>
                <w:szCs w:val="20"/>
              </w:rPr>
              <w:t xml:space="preserve"> projekt</w:t>
            </w:r>
          </w:p>
        </w:tc>
      </w:tr>
      <w:tr w:rsidR="00FD38E2" w:rsidRPr="000F7032" w:rsidTr="00EB4D94">
        <w:trPr>
          <w:trHeight w:val="1068"/>
        </w:trPr>
        <w:tc>
          <w:tcPr>
            <w:tcW w:w="1844" w:type="dxa"/>
          </w:tcPr>
          <w:p w:rsidR="00FD38E2" w:rsidRPr="001B2E91" w:rsidRDefault="00DF4B4F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49</w:t>
            </w:r>
            <w:r w:rsidR="00FD38E2">
              <w:rPr>
                <w:rFonts w:ascii="Times New Roman" w:hAnsi="Times New Roman"/>
                <w:b/>
                <w:bCs/>
                <w:sz w:val="20"/>
                <w:szCs w:val="20"/>
              </w:rPr>
              <w:t>. W świecie chłopców z Placu Broni</w:t>
            </w:r>
          </w:p>
        </w:tc>
        <w:tc>
          <w:tcPr>
            <w:tcW w:w="2268" w:type="dxa"/>
          </w:tcPr>
          <w:p w:rsidR="00FD38E2" w:rsidRPr="000F7032" w:rsidRDefault="00835C10" w:rsidP="00A832B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C577C7" w:rsidRPr="00C577C7">
              <w:rPr>
                <w:rFonts w:ascii="Times New Roman" w:hAnsi="Times New Roman"/>
                <w:sz w:val="20"/>
                <w:szCs w:val="20"/>
              </w:rPr>
              <w:t>, gdzie rozgrywają się wydarzenia</w:t>
            </w:r>
          </w:p>
        </w:tc>
        <w:tc>
          <w:tcPr>
            <w:tcW w:w="2551" w:type="dxa"/>
          </w:tcPr>
          <w:p w:rsidR="00852408" w:rsidRDefault="0085240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577C7">
              <w:rPr>
                <w:rFonts w:ascii="Times New Roman" w:hAnsi="Times New Roman"/>
                <w:sz w:val="20"/>
                <w:szCs w:val="20"/>
              </w:rPr>
              <w:t>• wymieni</w:t>
            </w:r>
            <w:r w:rsidR="00835C10">
              <w:rPr>
                <w:rFonts w:ascii="Times New Roman" w:hAnsi="Times New Roman"/>
                <w:sz w:val="20"/>
                <w:szCs w:val="20"/>
              </w:rPr>
              <w:t>ć</w:t>
            </w:r>
            <w:r w:rsidRPr="00C577C7">
              <w:rPr>
                <w:rFonts w:ascii="Times New Roman" w:hAnsi="Times New Roman"/>
                <w:sz w:val="20"/>
                <w:szCs w:val="20"/>
              </w:rPr>
              <w:t xml:space="preserve"> głównych bohaterów i krótko ich </w:t>
            </w:r>
            <w:r w:rsidR="008C5D12">
              <w:rPr>
                <w:rFonts w:ascii="Times New Roman" w:hAnsi="Times New Roman"/>
                <w:sz w:val="20"/>
                <w:szCs w:val="20"/>
              </w:rPr>
              <w:t>s</w:t>
            </w:r>
            <w:r w:rsidRPr="00C577C7">
              <w:rPr>
                <w:rFonts w:ascii="Times New Roman" w:hAnsi="Times New Roman"/>
                <w:sz w:val="20"/>
                <w:szCs w:val="20"/>
              </w:rPr>
              <w:t>charakteryz</w:t>
            </w:r>
            <w:r w:rsidR="008C5D12">
              <w:rPr>
                <w:rFonts w:ascii="Times New Roman" w:hAnsi="Times New Roman"/>
                <w:sz w:val="20"/>
                <w:szCs w:val="20"/>
              </w:rPr>
              <w:t>ować</w:t>
            </w:r>
          </w:p>
          <w:p w:rsidR="00FD38E2" w:rsidRPr="000F7032" w:rsidRDefault="00835C10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A832BF" w:rsidRPr="00C577C7">
              <w:rPr>
                <w:rFonts w:ascii="Times New Roman" w:hAnsi="Times New Roman"/>
                <w:sz w:val="20"/>
                <w:szCs w:val="20"/>
              </w:rPr>
              <w:t xml:space="preserve"> miejsce zabaw chłopców i czynności, którymi się zajmowali</w:t>
            </w:r>
          </w:p>
        </w:tc>
        <w:tc>
          <w:tcPr>
            <w:tcW w:w="2552" w:type="dxa"/>
          </w:tcPr>
          <w:p w:rsidR="00FD38E2" w:rsidRPr="000F7032" w:rsidRDefault="00835C10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</w:t>
            </w:r>
            <w:r w:rsidR="00A832BF" w:rsidRPr="00C577C7">
              <w:rPr>
                <w:rFonts w:ascii="Times New Roman" w:hAnsi="Times New Roman"/>
                <w:sz w:val="20"/>
                <w:szCs w:val="20"/>
              </w:rPr>
              <w:t xml:space="preserve"> cel założenia Związku Zbieraczy Kitu</w:t>
            </w:r>
          </w:p>
        </w:tc>
        <w:tc>
          <w:tcPr>
            <w:tcW w:w="2551" w:type="dxa"/>
          </w:tcPr>
          <w:p w:rsidR="00FD38E2" w:rsidRPr="000F7032" w:rsidRDefault="00835C10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A832BF" w:rsidRPr="00C577C7">
              <w:rPr>
                <w:rFonts w:ascii="Times New Roman" w:hAnsi="Times New Roman"/>
                <w:sz w:val="20"/>
                <w:szCs w:val="20"/>
              </w:rPr>
              <w:t xml:space="preserve"> procedury ustalone przez Związek Zbieraczy Kitu</w:t>
            </w:r>
          </w:p>
        </w:tc>
        <w:tc>
          <w:tcPr>
            <w:tcW w:w="2557" w:type="dxa"/>
          </w:tcPr>
          <w:p w:rsidR="00FD38E2" w:rsidRPr="000F7032" w:rsidRDefault="00835C10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</w:t>
            </w:r>
            <w:r w:rsidR="00A832BF" w:rsidRPr="00A832BF">
              <w:rPr>
                <w:rFonts w:ascii="Times New Roman" w:hAnsi="Times New Roman"/>
                <w:sz w:val="20"/>
                <w:szCs w:val="20"/>
              </w:rPr>
              <w:t xml:space="preserve"> procedury ustalone przez Związek Zbieraczy Kitu</w:t>
            </w:r>
          </w:p>
        </w:tc>
      </w:tr>
      <w:tr w:rsidR="00947A61" w:rsidRPr="000F7032" w:rsidTr="00EB4D94">
        <w:trPr>
          <w:trHeight w:val="1068"/>
        </w:trPr>
        <w:tc>
          <w:tcPr>
            <w:tcW w:w="1844" w:type="dxa"/>
          </w:tcPr>
          <w:p w:rsidR="004B4F43" w:rsidRPr="001B2E91" w:rsidRDefault="00DF4B4F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50</w:t>
            </w:r>
            <w:r w:rsidR="004B4F43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 Jedni rozkazują, drudzy słuchają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i wykonują</w:t>
            </w:r>
          </w:p>
        </w:tc>
        <w:tc>
          <w:tcPr>
            <w:tcW w:w="2268" w:type="dxa"/>
          </w:tcPr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występujących we fragmencie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B4F43" w:rsidRPr="000F7032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powiedzieć </w:t>
            </w:r>
            <w:r w:rsidR="0066156D"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zdania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na temat wydarzeń przedstawionych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we fragmencie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E1D82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bohaterów 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występujących</w:t>
            </w:r>
            <w:r w:rsidR="00D06DE1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we fragmencie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kilka cech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F43" w:rsidRPr="000F7032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DE1" w:rsidRPr="000F7032">
              <w:rPr>
                <w:rFonts w:ascii="Times New Roman" w:hAnsi="Times New Roman" w:cs="Times New Roman"/>
                <w:sz w:val="20"/>
                <w:szCs w:val="20"/>
              </w:rPr>
              <w:t>we fragmencie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elementy świata przedstawionego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F43" w:rsidRP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głośno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bohaterów głównych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i drugoplanowych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we fragmencie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przedstawionych wydarzeniach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 xml:space="preserve"> 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wątek główny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wątki poboczne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F43" w:rsidRPr="000F7032" w:rsidRDefault="004B4F4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identyfik</w:t>
            </w:r>
            <w:r w:rsidR="00EE1D82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utwór jako powieść</w:t>
            </w:r>
          </w:p>
        </w:tc>
        <w:tc>
          <w:tcPr>
            <w:tcW w:w="2557" w:type="dxa"/>
          </w:tcPr>
          <w:p w:rsidR="00947A61" w:rsidRDefault="004B4F43" w:rsidP="00947A6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wypowiedź na temat ulubionej książki, używając słów: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wątek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akcja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bohater główny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bohaterowie drugoplanowi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4B4F43" w:rsidRPr="00947A61" w:rsidRDefault="004B4F43" w:rsidP="00947A6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wyczerpująco wypowiada</w:t>
            </w:r>
            <w:r w:rsidR="00D06DE1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tekście, odwołując się do znajomości całej lektury</w:t>
            </w:r>
          </w:p>
        </w:tc>
      </w:tr>
      <w:tr w:rsidR="00852408" w:rsidRPr="000F7032" w:rsidTr="00EB4D94">
        <w:trPr>
          <w:trHeight w:val="1068"/>
        </w:trPr>
        <w:tc>
          <w:tcPr>
            <w:tcW w:w="1844" w:type="dxa"/>
          </w:tcPr>
          <w:p w:rsidR="00852408" w:rsidRPr="001B2E91" w:rsidRDefault="00DB37DD" w:rsidP="00DB37D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37DD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DF4B4F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DB37DD">
              <w:rPr>
                <w:rFonts w:ascii="Times New Roman" w:hAnsi="Times New Roman"/>
                <w:b/>
                <w:bCs/>
                <w:sz w:val="20"/>
                <w:szCs w:val="20"/>
              </w:rPr>
              <w:t>. Przyjaciele i wrogowie – chłopcy z Placu Broni i czerwone koszule</w:t>
            </w:r>
          </w:p>
        </w:tc>
        <w:tc>
          <w:tcPr>
            <w:tcW w:w="2268" w:type="dxa"/>
          </w:tcPr>
          <w:p w:rsidR="00DB37DD" w:rsidRPr="00DB37DD" w:rsidRDefault="004D55C9" w:rsidP="00DB37D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wypisać</w:t>
            </w:r>
            <w:r w:rsidR="00DB37DD" w:rsidRPr="00DB37DD">
              <w:rPr>
                <w:rFonts w:ascii="Times New Roman" w:hAnsi="Times New Roman"/>
                <w:sz w:val="20"/>
                <w:szCs w:val="20"/>
              </w:rPr>
              <w:t xml:space="preserve"> imiona bohaterów należących do grupy chłopców z Placu Broni i do grupy czerwonych koszul</w:t>
            </w:r>
          </w:p>
          <w:p w:rsidR="00852408" w:rsidRPr="000F7032" w:rsidRDefault="004D55C9" w:rsidP="00DB37D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DB37DD" w:rsidRPr="00DB37DD">
              <w:rPr>
                <w:rFonts w:ascii="Times New Roman" w:hAnsi="Times New Roman"/>
                <w:sz w:val="20"/>
                <w:szCs w:val="20"/>
              </w:rPr>
              <w:t xml:space="preserve"> przebieg bitwy o Plac Broni</w:t>
            </w:r>
          </w:p>
        </w:tc>
        <w:tc>
          <w:tcPr>
            <w:tcW w:w="2551" w:type="dxa"/>
          </w:tcPr>
          <w:p w:rsidR="00852408" w:rsidRPr="000F7032" w:rsidRDefault="004D55C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1F611E" w:rsidRPr="00DB37DD">
              <w:rPr>
                <w:rFonts w:ascii="Times New Roman" w:hAnsi="Times New Roman"/>
                <w:sz w:val="20"/>
                <w:szCs w:val="20"/>
              </w:rPr>
              <w:t xml:space="preserve"> chłopca, którego uważa za najważniejszą postać w powieści</w:t>
            </w:r>
          </w:p>
        </w:tc>
        <w:tc>
          <w:tcPr>
            <w:tcW w:w="2552" w:type="dxa"/>
          </w:tcPr>
          <w:p w:rsidR="00852408" w:rsidRPr="000F7032" w:rsidRDefault="004D55C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1F611E" w:rsidRPr="00DB37DD">
              <w:rPr>
                <w:rFonts w:ascii="Times New Roman" w:hAnsi="Times New Roman"/>
                <w:sz w:val="20"/>
                <w:szCs w:val="20"/>
              </w:rPr>
              <w:t xml:space="preserve"> sposoby walki z przeciwnikiem akceptowane przez przywódców oraz przez nich odrzucane</w:t>
            </w:r>
          </w:p>
        </w:tc>
        <w:tc>
          <w:tcPr>
            <w:tcW w:w="2551" w:type="dxa"/>
          </w:tcPr>
          <w:p w:rsidR="00852408" w:rsidRPr="000F7032" w:rsidRDefault="001F611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37D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55C9"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DB37DD">
              <w:rPr>
                <w:rFonts w:ascii="Times New Roman" w:hAnsi="Times New Roman"/>
                <w:sz w:val="20"/>
                <w:szCs w:val="20"/>
              </w:rPr>
              <w:t xml:space="preserve"> postępowania </w:t>
            </w:r>
            <w:proofErr w:type="spellStart"/>
            <w:r w:rsidRPr="00DB37DD">
              <w:rPr>
                <w:rFonts w:ascii="Times New Roman" w:hAnsi="Times New Roman"/>
                <w:sz w:val="20"/>
                <w:szCs w:val="20"/>
              </w:rPr>
              <w:t>Feriego</w:t>
            </w:r>
            <w:proofErr w:type="spellEnd"/>
            <w:r w:rsidRPr="00DB37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DB37DD">
              <w:rPr>
                <w:rFonts w:ascii="Times New Roman" w:hAnsi="Times New Roman"/>
                <w:sz w:val="20"/>
                <w:szCs w:val="20"/>
              </w:rPr>
              <w:t>Acza</w:t>
            </w:r>
            <w:proofErr w:type="spellEnd"/>
            <w:r w:rsidRPr="00DB37DD">
              <w:rPr>
                <w:rFonts w:ascii="Times New Roman" w:hAnsi="Times New Roman"/>
                <w:sz w:val="20"/>
                <w:szCs w:val="20"/>
              </w:rPr>
              <w:t xml:space="preserve"> wobec z grupy oraz </w:t>
            </w:r>
            <w:proofErr w:type="spellStart"/>
            <w:r w:rsidRPr="00DB37DD">
              <w:rPr>
                <w:rFonts w:ascii="Times New Roman" w:hAnsi="Times New Roman"/>
                <w:sz w:val="20"/>
                <w:szCs w:val="20"/>
              </w:rPr>
              <w:t>Nemeczka</w:t>
            </w:r>
            <w:proofErr w:type="spellEnd"/>
          </w:p>
        </w:tc>
        <w:tc>
          <w:tcPr>
            <w:tcW w:w="2557" w:type="dxa"/>
          </w:tcPr>
          <w:p w:rsidR="001F611E" w:rsidRPr="001F611E" w:rsidRDefault="004D55C9" w:rsidP="001F6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</w:t>
            </w:r>
            <w:r w:rsidR="001F611E" w:rsidRPr="001F611E">
              <w:rPr>
                <w:rFonts w:ascii="Times New Roman" w:hAnsi="Times New Roman"/>
                <w:sz w:val="20"/>
                <w:szCs w:val="20"/>
              </w:rPr>
              <w:t xml:space="preserve"> postępowanie </w:t>
            </w:r>
            <w:proofErr w:type="spellStart"/>
            <w:r w:rsidR="001F611E" w:rsidRPr="001F611E">
              <w:rPr>
                <w:rFonts w:ascii="Times New Roman" w:hAnsi="Times New Roman"/>
                <w:sz w:val="20"/>
                <w:szCs w:val="20"/>
              </w:rPr>
              <w:t>Feriego</w:t>
            </w:r>
            <w:proofErr w:type="spellEnd"/>
            <w:r w:rsidR="001F611E" w:rsidRPr="001F611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1F611E" w:rsidRPr="001F611E">
              <w:rPr>
                <w:rFonts w:ascii="Times New Roman" w:hAnsi="Times New Roman"/>
                <w:sz w:val="20"/>
                <w:szCs w:val="20"/>
              </w:rPr>
              <w:t>Acza</w:t>
            </w:r>
            <w:proofErr w:type="spellEnd"/>
            <w:r w:rsidR="001F611E" w:rsidRPr="001F611E">
              <w:rPr>
                <w:rFonts w:ascii="Times New Roman" w:hAnsi="Times New Roman"/>
                <w:sz w:val="20"/>
                <w:szCs w:val="20"/>
              </w:rPr>
              <w:t xml:space="preserve"> wobec z grupy oraz </w:t>
            </w:r>
            <w:proofErr w:type="spellStart"/>
            <w:r w:rsidR="001F611E" w:rsidRPr="001F611E">
              <w:rPr>
                <w:rFonts w:ascii="Times New Roman" w:hAnsi="Times New Roman"/>
                <w:sz w:val="20"/>
                <w:szCs w:val="20"/>
              </w:rPr>
              <w:t>Nemeczka</w:t>
            </w:r>
            <w:proofErr w:type="spellEnd"/>
          </w:p>
          <w:p w:rsidR="00852408" w:rsidRPr="000F7032" w:rsidRDefault="004D55C9" w:rsidP="001F6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</w:t>
            </w:r>
            <w:r w:rsidR="001F611E" w:rsidRPr="001F611E">
              <w:rPr>
                <w:rFonts w:ascii="Times New Roman" w:hAnsi="Times New Roman"/>
                <w:sz w:val="20"/>
                <w:szCs w:val="20"/>
              </w:rPr>
              <w:t xml:space="preserve"> wybór bohatera, którego uważa za najważniejszą postać w powieści</w:t>
            </w:r>
          </w:p>
        </w:tc>
      </w:tr>
      <w:tr w:rsidR="001F611E" w:rsidRPr="000F7032" w:rsidTr="00EB4D94">
        <w:trPr>
          <w:trHeight w:val="1068"/>
        </w:trPr>
        <w:tc>
          <w:tcPr>
            <w:tcW w:w="1844" w:type="dxa"/>
          </w:tcPr>
          <w:p w:rsidR="00416913" w:rsidRPr="00DB37DD" w:rsidRDefault="00416913" w:rsidP="00416913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1691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DF4B4F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41691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1691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Okropna zdrada – o </w:t>
            </w:r>
            <w:proofErr w:type="spellStart"/>
            <w:r w:rsidRPr="00416913">
              <w:rPr>
                <w:rFonts w:ascii="Times New Roman" w:hAnsi="Times New Roman"/>
                <w:b/>
                <w:bCs/>
                <w:sz w:val="20"/>
                <w:szCs w:val="20"/>
              </w:rPr>
              <w:t>Gerebie</w:t>
            </w:r>
            <w:proofErr w:type="spellEnd"/>
          </w:p>
        </w:tc>
        <w:tc>
          <w:tcPr>
            <w:tcW w:w="2268" w:type="dxa"/>
          </w:tcPr>
          <w:p w:rsidR="001F611E" w:rsidRPr="00DB37DD" w:rsidRDefault="004D55C9" w:rsidP="0041691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416913" w:rsidRPr="00416913">
              <w:rPr>
                <w:rFonts w:ascii="Times New Roman" w:hAnsi="Times New Roman"/>
                <w:sz w:val="20"/>
                <w:szCs w:val="20"/>
              </w:rPr>
              <w:t xml:space="preserve"> cechy charakteru </w:t>
            </w:r>
            <w:proofErr w:type="spellStart"/>
            <w:r w:rsidR="00416913" w:rsidRPr="00416913">
              <w:rPr>
                <w:rFonts w:ascii="Times New Roman" w:hAnsi="Times New Roman"/>
                <w:sz w:val="20"/>
                <w:szCs w:val="20"/>
              </w:rPr>
              <w:t>Gereba</w:t>
            </w:r>
            <w:proofErr w:type="spellEnd"/>
          </w:p>
        </w:tc>
        <w:tc>
          <w:tcPr>
            <w:tcW w:w="2551" w:type="dxa"/>
          </w:tcPr>
          <w:p w:rsidR="00A105A2" w:rsidRPr="00416913" w:rsidRDefault="004D55C9" w:rsidP="00A105A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A105A2" w:rsidRPr="00416913">
              <w:rPr>
                <w:rFonts w:ascii="Times New Roman" w:hAnsi="Times New Roman"/>
                <w:sz w:val="20"/>
                <w:szCs w:val="20"/>
              </w:rPr>
              <w:t>, jaki był powód zdrady chłopca</w:t>
            </w:r>
          </w:p>
          <w:p w:rsidR="001F611E" w:rsidRPr="00DB37DD" w:rsidRDefault="004D55C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A105A2" w:rsidRPr="00416913">
              <w:rPr>
                <w:rFonts w:ascii="Times New Roman" w:hAnsi="Times New Roman"/>
                <w:sz w:val="20"/>
                <w:szCs w:val="20"/>
              </w:rPr>
              <w:t xml:space="preserve">, w jaki sposób </w:t>
            </w:r>
            <w:proofErr w:type="spellStart"/>
            <w:r w:rsidR="00A105A2" w:rsidRPr="00416913">
              <w:rPr>
                <w:rFonts w:ascii="Times New Roman" w:hAnsi="Times New Roman"/>
                <w:sz w:val="20"/>
                <w:szCs w:val="20"/>
              </w:rPr>
              <w:t>Boka</w:t>
            </w:r>
            <w:proofErr w:type="spellEnd"/>
            <w:r w:rsidR="00A105A2" w:rsidRPr="00416913">
              <w:rPr>
                <w:rFonts w:ascii="Times New Roman" w:hAnsi="Times New Roman"/>
                <w:sz w:val="20"/>
                <w:szCs w:val="20"/>
              </w:rPr>
              <w:t xml:space="preserve"> zareagował na zdradę kolegi</w:t>
            </w:r>
          </w:p>
        </w:tc>
        <w:tc>
          <w:tcPr>
            <w:tcW w:w="2552" w:type="dxa"/>
          </w:tcPr>
          <w:p w:rsidR="001F611E" w:rsidRPr="00DB37DD" w:rsidRDefault="00A105A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691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55C9">
              <w:rPr>
                <w:rFonts w:ascii="Times New Roman" w:hAnsi="Times New Roman"/>
                <w:sz w:val="20"/>
                <w:szCs w:val="20"/>
              </w:rPr>
              <w:t>wy</w:t>
            </w:r>
            <w:r w:rsidRPr="00416913">
              <w:rPr>
                <w:rFonts w:ascii="Times New Roman" w:hAnsi="Times New Roman"/>
                <w:sz w:val="20"/>
                <w:szCs w:val="20"/>
              </w:rPr>
              <w:t>tłumaczy</w:t>
            </w:r>
            <w:r w:rsidR="004D55C9">
              <w:rPr>
                <w:rFonts w:ascii="Times New Roman" w:hAnsi="Times New Roman"/>
                <w:sz w:val="20"/>
                <w:szCs w:val="20"/>
              </w:rPr>
              <w:t>ć</w:t>
            </w:r>
            <w:r w:rsidRPr="00416913">
              <w:rPr>
                <w:rFonts w:ascii="Times New Roman" w:hAnsi="Times New Roman"/>
                <w:sz w:val="20"/>
                <w:szCs w:val="20"/>
              </w:rPr>
              <w:t xml:space="preserve">, dlaczego </w:t>
            </w:r>
            <w:proofErr w:type="spellStart"/>
            <w:r w:rsidRPr="00416913">
              <w:rPr>
                <w:rFonts w:ascii="Times New Roman" w:hAnsi="Times New Roman"/>
                <w:sz w:val="20"/>
                <w:szCs w:val="20"/>
              </w:rPr>
              <w:t>Feri</w:t>
            </w:r>
            <w:proofErr w:type="spellEnd"/>
            <w:r w:rsidRPr="00416913">
              <w:rPr>
                <w:rFonts w:ascii="Times New Roman" w:hAnsi="Times New Roman"/>
                <w:sz w:val="20"/>
                <w:szCs w:val="20"/>
              </w:rPr>
              <w:t xml:space="preserve"> Acz nie zgodził się na nieuczciwą propozycję rozwiązania konfliktu</w:t>
            </w:r>
          </w:p>
        </w:tc>
        <w:tc>
          <w:tcPr>
            <w:tcW w:w="2551" w:type="dxa"/>
          </w:tcPr>
          <w:p w:rsidR="00BF565C" w:rsidRDefault="004D55C9" w:rsidP="001F611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</w:t>
            </w:r>
            <w:r w:rsidR="00BF565C" w:rsidRPr="00416913">
              <w:rPr>
                <w:rFonts w:ascii="Times New Roman" w:hAnsi="Times New Roman"/>
                <w:sz w:val="20"/>
                <w:szCs w:val="20"/>
              </w:rPr>
              <w:t xml:space="preserve"> powody, które skłoniły </w:t>
            </w:r>
            <w:proofErr w:type="spellStart"/>
            <w:r w:rsidR="00BF565C" w:rsidRPr="00416913">
              <w:rPr>
                <w:rFonts w:ascii="Times New Roman" w:hAnsi="Times New Roman"/>
                <w:sz w:val="20"/>
                <w:szCs w:val="20"/>
              </w:rPr>
              <w:t>Deża</w:t>
            </w:r>
            <w:proofErr w:type="spellEnd"/>
            <w:r w:rsidR="00BF565C" w:rsidRPr="00416913">
              <w:rPr>
                <w:rFonts w:ascii="Times New Roman" w:hAnsi="Times New Roman"/>
                <w:sz w:val="20"/>
                <w:szCs w:val="20"/>
              </w:rPr>
              <w:t xml:space="preserve"> do powrotu do drużyny chłopców z Placu Broni </w:t>
            </w:r>
          </w:p>
          <w:p w:rsidR="001F611E" w:rsidRPr="00DB37DD" w:rsidRDefault="00BF565C" w:rsidP="004D55C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1691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D55C9">
              <w:rPr>
                <w:rFonts w:ascii="Times New Roman" w:hAnsi="Times New Roman"/>
                <w:sz w:val="20"/>
                <w:szCs w:val="20"/>
              </w:rPr>
              <w:t>wziąć</w:t>
            </w:r>
            <w:r w:rsidRPr="00416913">
              <w:rPr>
                <w:rFonts w:ascii="Times New Roman" w:hAnsi="Times New Roman"/>
                <w:sz w:val="20"/>
                <w:szCs w:val="20"/>
              </w:rPr>
              <w:t xml:space="preserve"> udział w dyskusji na dany temat</w:t>
            </w:r>
          </w:p>
        </w:tc>
        <w:tc>
          <w:tcPr>
            <w:tcW w:w="2557" w:type="dxa"/>
          </w:tcPr>
          <w:p w:rsidR="00A105A2" w:rsidRPr="00A105A2" w:rsidRDefault="004D55C9" w:rsidP="00A105A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ocenić</w:t>
            </w:r>
            <w:r w:rsidR="00A105A2" w:rsidRPr="00A105A2">
              <w:rPr>
                <w:rFonts w:ascii="Times New Roman" w:hAnsi="Times New Roman"/>
                <w:sz w:val="20"/>
                <w:szCs w:val="20"/>
              </w:rPr>
              <w:t xml:space="preserve"> postępowanie </w:t>
            </w:r>
            <w:proofErr w:type="spellStart"/>
            <w:r w:rsidR="00A105A2" w:rsidRPr="00A105A2">
              <w:rPr>
                <w:rFonts w:ascii="Times New Roman" w:hAnsi="Times New Roman"/>
                <w:sz w:val="20"/>
                <w:szCs w:val="20"/>
              </w:rPr>
              <w:t>Gereba</w:t>
            </w:r>
            <w:proofErr w:type="spellEnd"/>
          </w:p>
          <w:p w:rsidR="001F611E" w:rsidRPr="001F611E" w:rsidRDefault="00B3036C" w:rsidP="00B3036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formułować</w:t>
            </w:r>
            <w:r w:rsidR="00A105A2" w:rsidRPr="00A105A2">
              <w:rPr>
                <w:rFonts w:ascii="Times New Roman" w:hAnsi="Times New Roman"/>
                <w:sz w:val="20"/>
                <w:szCs w:val="20"/>
              </w:rPr>
              <w:t xml:space="preserve"> kontrargumenty podważające stanowisko przeciwników w dyskusji</w:t>
            </w:r>
          </w:p>
        </w:tc>
      </w:tr>
      <w:tr w:rsidR="00BF565C" w:rsidRPr="000F7032" w:rsidTr="00EB4D94">
        <w:trPr>
          <w:trHeight w:val="1068"/>
        </w:trPr>
        <w:tc>
          <w:tcPr>
            <w:tcW w:w="1844" w:type="dxa"/>
          </w:tcPr>
          <w:p w:rsidR="00BF565C" w:rsidRPr="00416913" w:rsidRDefault="00BF565C" w:rsidP="00BF565C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C5D1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DF4B4F" w:rsidRPr="008C5D1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8C5D12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Niepozorny bohater – </w:t>
            </w:r>
            <w:proofErr w:type="spellStart"/>
            <w:r w:rsidRPr="008C5D12">
              <w:rPr>
                <w:rFonts w:ascii="Times New Roman" w:hAnsi="Times New Roman"/>
                <w:b/>
                <w:bCs/>
                <w:sz w:val="20"/>
                <w:szCs w:val="20"/>
              </w:rPr>
              <w:t>Nemeczek</w:t>
            </w:r>
            <w:proofErr w:type="spellEnd"/>
          </w:p>
        </w:tc>
        <w:tc>
          <w:tcPr>
            <w:tcW w:w="2268" w:type="dxa"/>
          </w:tcPr>
          <w:p w:rsidR="00011AF7" w:rsidRPr="00011AF7" w:rsidRDefault="00B3036C" w:rsidP="00011A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, czym Erno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Nemeczek</w:t>
            </w:r>
            <w:proofErr w:type="spellEnd"/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wyróżniał się spośród rówieśników</w:t>
            </w:r>
          </w:p>
          <w:p w:rsidR="00BF565C" w:rsidRPr="00416913" w:rsidRDefault="00B3036C" w:rsidP="00011A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zachowania kolegów, które sprawiały chłopcu największą przykrość</w:t>
            </w:r>
          </w:p>
        </w:tc>
        <w:tc>
          <w:tcPr>
            <w:tcW w:w="2551" w:type="dxa"/>
          </w:tcPr>
          <w:p w:rsidR="00BF565C" w:rsidRPr="00416913" w:rsidRDefault="00B3036C" w:rsidP="00A105A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sposób traktowania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Nemeczka</w:t>
            </w:r>
            <w:proofErr w:type="spellEnd"/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przez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Bokę</w:t>
            </w:r>
            <w:proofErr w:type="spellEnd"/>
          </w:p>
        </w:tc>
        <w:tc>
          <w:tcPr>
            <w:tcW w:w="2552" w:type="dxa"/>
          </w:tcPr>
          <w:p w:rsidR="00BF565C" w:rsidRPr="00416913" w:rsidRDefault="00011AF7" w:rsidP="00A105A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1A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036C">
              <w:rPr>
                <w:rFonts w:ascii="Times New Roman" w:hAnsi="Times New Roman"/>
                <w:sz w:val="20"/>
                <w:szCs w:val="20"/>
              </w:rPr>
              <w:t>wy</w:t>
            </w:r>
            <w:r w:rsidRPr="00011AF7">
              <w:rPr>
                <w:rFonts w:ascii="Times New Roman" w:hAnsi="Times New Roman"/>
                <w:sz w:val="20"/>
                <w:szCs w:val="20"/>
              </w:rPr>
              <w:t>tłumaczy</w:t>
            </w:r>
            <w:r w:rsidR="00B3036C">
              <w:rPr>
                <w:rFonts w:ascii="Times New Roman" w:hAnsi="Times New Roman"/>
                <w:sz w:val="20"/>
                <w:szCs w:val="20"/>
              </w:rPr>
              <w:t>ć</w:t>
            </w:r>
            <w:r w:rsidRPr="00011AF7">
              <w:rPr>
                <w:rFonts w:ascii="Times New Roman" w:hAnsi="Times New Roman"/>
                <w:sz w:val="20"/>
                <w:szCs w:val="20"/>
              </w:rPr>
              <w:t xml:space="preserve">, co </w:t>
            </w:r>
            <w:proofErr w:type="spellStart"/>
            <w:r w:rsidRPr="00011AF7">
              <w:rPr>
                <w:rFonts w:ascii="Times New Roman" w:hAnsi="Times New Roman"/>
                <w:sz w:val="20"/>
                <w:szCs w:val="20"/>
              </w:rPr>
              <w:t>Nemeczek</w:t>
            </w:r>
            <w:proofErr w:type="spellEnd"/>
            <w:r w:rsidRPr="00011AF7">
              <w:rPr>
                <w:rFonts w:ascii="Times New Roman" w:hAnsi="Times New Roman"/>
                <w:sz w:val="20"/>
                <w:szCs w:val="20"/>
              </w:rPr>
              <w:t xml:space="preserve"> chciał udowodnić chłopcom</w:t>
            </w:r>
          </w:p>
        </w:tc>
        <w:tc>
          <w:tcPr>
            <w:tcW w:w="2551" w:type="dxa"/>
          </w:tcPr>
          <w:p w:rsidR="00011AF7" w:rsidRPr="00011AF7" w:rsidRDefault="00B3036C" w:rsidP="00011A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, w jaki sposób bohaterskie zachowanie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Nemeczka</w:t>
            </w:r>
            <w:proofErr w:type="spellEnd"/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wpłynęło na postawę innych chłopców</w:t>
            </w:r>
          </w:p>
          <w:p w:rsidR="00BF565C" w:rsidRPr="00416913" w:rsidRDefault="00B3036C" w:rsidP="00011AF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reakcje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Feriego</w:t>
            </w:r>
            <w:proofErr w:type="spellEnd"/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011AF7" w:rsidRPr="00011AF7">
              <w:rPr>
                <w:rFonts w:ascii="Times New Roman" w:hAnsi="Times New Roman"/>
                <w:sz w:val="20"/>
                <w:szCs w:val="20"/>
              </w:rPr>
              <w:t>Acza</w:t>
            </w:r>
            <w:proofErr w:type="spellEnd"/>
            <w:r w:rsidR="00011AF7" w:rsidRPr="00011AF7">
              <w:rPr>
                <w:rFonts w:ascii="Times New Roman" w:hAnsi="Times New Roman"/>
                <w:sz w:val="20"/>
                <w:szCs w:val="20"/>
              </w:rPr>
              <w:t xml:space="preserve"> i Boki związane ze śmiercią Erna</w:t>
            </w:r>
          </w:p>
        </w:tc>
        <w:tc>
          <w:tcPr>
            <w:tcW w:w="2557" w:type="dxa"/>
          </w:tcPr>
          <w:p w:rsidR="00BF565C" w:rsidRPr="00A105A2" w:rsidRDefault="00011AF7" w:rsidP="00B3036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11AF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3036C">
              <w:rPr>
                <w:rFonts w:ascii="Times New Roman" w:hAnsi="Times New Roman"/>
                <w:sz w:val="20"/>
                <w:szCs w:val="20"/>
              </w:rPr>
              <w:t>sformułować</w:t>
            </w:r>
            <w:r w:rsidRPr="00011AF7">
              <w:rPr>
                <w:rFonts w:ascii="Times New Roman" w:hAnsi="Times New Roman"/>
                <w:sz w:val="20"/>
                <w:szCs w:val="20"/>
              </w:rPr>
              <w:t xml:space="preserve"> opinię o książce i ją uzasadni</w:t>
            </w:r>
            <w:r w:rsidR="008C5D12">
              <w:rPr>
                <w:rFonts w:ascii="Times New Roman" w:hAnsi="Times New Roman"/>
                <w:sz w:val="20"/>
                <w:szCs w:val="20"/>
              </w:rPr>
              <w:t>ć</w:t>
            </w:r>
          </w:p>
        </w:tc>
      </w:tr>
      <w:tr w:rsidR="00947A61" w:rsidRPr="000F7032" w:rsidTr="00EB4D94">
        <w:trPr>
          <w:trHeight w:val="425"/>
        </w:trPr>
        <w:tc>
          <w:tcPr>
            <w:tcW w:w="1844" w:type="dxa"/>
          </w:tcPr>
          <w:p w:rsidR="004B4F43" w:rsidRPr="001B2E91" w:rsidRDefault="00D75674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001613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D06DE1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3419F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Autorytet czy idol?</w:t>
            </w:r>
          </w:p>
        </w:tc>
        <w:tc>
          <w:tcPr>
            <w:tcW w:w="2268" w:type="dxa"/>
          </w:tcPr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001613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01613">
              <w:rPr>
                <w:rFonts w:ascii="Times New Roman" w:hAnsi="Times New Roman"/>
                <w:i/>
                <w:sz w:val="20"/>
                <w:szCs w:val="20"/>
              </w:rPr>
              <w:t>autorytet</w:t>
            </w:r>
            <w:r w:rsidR="0063419F" w:rsidRPr="0000161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/>
                <w:sz w:val="20"/>
                <w:szCs w:val="20"/>
              </w:rPr>
              <w:t>wyjaśnić, kim jest idol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F43" w:rsidRPr="000F7032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zredagować 1</w:t>
            </w:r>
            <w:r w:rsidR="00EE1D82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2 zdania notatki</w:t>
            </w:r>
          </w:p>
        </w:tc>
        <w:tc>
          <w:tcPr>
            <w:tcW w:w="2551" w:type="dxa"/>
          </w:tcPr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odróżnić autorytet od idola</w:t>
            </w:r>
          </w:p>
          <w:p w:rsidR="004B4F43" w:rsidRPr="000F7032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zredagować prostą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notatkę</w:t>
            </w:r>
          </w:p>
        </w:tc>
        <w:tc>
          <w:tcPr>
            <w:tcW w:w="2552" w:type="dxa"/>
          </w:tcPr>
          <w:p w:rsidR="00251F1E" w:rsidRPr="00251F1E" w:rsidRDefault="00251F1E" w:rsidP="00947A6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51F1E">
              <w:rPr>
                <w:rFonts w:ascii="Times New Roman" w:hAnsi="Times New Roman"/>
                <w:bCs/>
                <w:sz w:val="20"/>
                <w:szCs w:val="20"/>
              </w:rPr>
              <w:t xml:space="preserve">• czyta ze zrozumieniem tekst publicystyczny </w:t>
            </w:r>
          </w:p>
          <w:p w:rsidR="00947A61" w:rsidRDefault="00833238" w:rsidP="00947A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podać</w:t>
            </w:r>
            <w:r w:rsidR="00833238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przykłady autorytetów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4B4F43" w:rsidRPr="000F7032" w:rsidRDefault="00833238" w:rsidP="00947A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zredagować notatkę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>, kto jest autorytetem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i uzasadnić</w:t>
            </w:r>
            <w:r w:rsidR="004B4F43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swój wybór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B4F43" w:rsidRDefault="0083323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zredagować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7724" w:rsidRPr="000F7032">
              <w:rPr>
                <w:rFonts w:ascii="Times New Roman" w:hAnsi="Times New Roman"/>
                <w:sz w:val="20"/>
                <w:szCs w:val="20"/>
              </w:rPr>
              <w:t>w określonej formie</w:t>
            </w:r>
          </w:p>
          <w:p w:rsidR="00251F1E" w:rsidRPr="000F7032" w:rsidRDefault="00251F1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51F1E">
              <w:rPr>
                <w:rFonts w:ascii="Times New Roman" w:hAnsi="Times New Roman"/>
                <w:sz w:val="20"/>
                <w:szCs w:val="20"/>
              </w:rPr>
              <w:t>• wypowi</w:t>
            </w:r>
            <w:r w:rsidR="00001613">
              <w:rPr>
                <w:rFonts w:ascii="Times New Roman" w:hAnsi="Times New Roman"/>
                <w:sz w:val="20"/>
                <w:szCs w:val="20"/>
              </w:rPr>
              <w:t>edzieć</w:t>
            </w:r>
            <w:r w:rsidRPr="00251F1E">
              <w:rPr>
                <w:rFonts w:ascii="Times New Roman" w:hAnsi="Times New Roman"/>
                <w:sz w:val="20"/>
                <w:szCs w:val="20"/>
              </w:rPr>
              <w:t xml:space="preserve"> się na temat roli autorytetów w życiu codziennym</w:t>
            </w:r>
          </w:p>
        </w:tc>
        <w:tc>
          <w:tcPr>
            <w:tcW w:w="2557" w:type="dxa"/>
          </w:tcPr>
          <w:p w:rsidR="00947A61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przygotować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plakat przedstawiający znaną osobę</w:t>
            </w:r>
          </w:p>
          <w:p w:rsidR="004B4F43" w:rsidRPr="000F7032" w:rsidRDefault="00D06DE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4B4F43" w:rsidRPr="000F7032">
              <w:rPr>
                <w:rFonts w:ascii="Times New Roman" w:hAnsi="Times New Roman"/>
                <w:sz w:val="20"/>
                <w:szCs w:val="20"/>
              </w:rPr>
              <w:t xml:space="preserve"> znaczenie słów: </w:t>
            </w:r>
            <w:r w:rsidR="004B4F43" w:rsidRPr="000F7032">
              <w:rPr>
                <w:rFonts w:ascii="Times New Roman" w:hAnsi="Times New Roman"/>
                <w:i/>
                <w:sz w:val="20"/>
                <w:szCs w:val="20"/>
              </w:rPr>
              <w:t>kultura masowa</w:t>
            </w:r>
            <w:r w:rsidR="004B4F43" w:rsidRPr="001A1C4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4B4F43" w:rsidRPr="000F7032">
              <w:rPr>
                <w:rFonts w:ascii="Times New Roman" w:hAnsi="Times New Roman"/>
                <w:i/>
                <w:sz w:val="20"/>
                <w:szCs w:val="20"/>
              </w:rPr>
              <w:t>popkultura,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4B4F43" w:rsidRPr="000F7032">
              <w:rPr>
                <w:rFonts w:ascii="Times New Roman" w:hAnsi="Times New Roman"/>
                <w:i/>
                <w:sz w:val="20"/>
                <w:szCs w:val="20"/>
              </w:rPr>
              <w:t>fascynacja</w:t>
            </w:r>
          </w:p>
        </w:tc>
      </w:tr>
      <w:tr w:rsidR="00F67724" w:rsidRPr="000F7032" w:rsidTr="00EB4D94">
        <w:trPr>
          <w:trHeight w:val="1068"/>
        </w:trPr>
        <w:tc>
          <w:tcPr>
            <w:tcW w:w="1844" w:type="dxa"/>
          </w:tcPr>
          <w:p w:rsidR="00F67724" w:rsidRPr="001B2E91" w:rsidRDefault="00D75674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001613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67724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Kto jest pierwszym wzorem dla dziecka?</w:t>
            </w:r>
          </w:p>
        </w:tc>
        <w:tc>
          <w:tcPr>
            <w:tcW w:w="2268" w:type="dxa"/>
          </w:tcPr>
          <w:p w:rsidR="00F67724" w:rsidRPr="000F7032" w:rsidRDefault="00F67724" w:rsidP="00947A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 głośno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bohaterkę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7724" w:rsidRPr="000F7032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 tekście wiersza epitet</w:t>
            </w:r>
          </w:p>
        </w:tc>
        <w:tc>
          <w:tcPr>
            <w:tcW w:w="2551" w:type="dxa"/>
          </w:tcPr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2 cechy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7724" w:rsidRPr="000F7032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 tekście wiersza epitety</w:t>
            </w:r>
            <w:r w:rsidR="00947A61">
              <w:rPr>
                <w:rFonts w:ascii="Times New Roman" w:hAnsi="Times New Roman"/>
                <w:sz w:val="20"/>
                <w:szCs w:val="20"/>
              </w:rPr>
              <w:t xml:space="preserve"> i porównanie</w:t>
            </w:r>
          </w:p>
        </w:tc>
        <w:tc>
          <w:tcPr>
            <w:tcW w:w="2552" w:type="dxa"/>
          </w:tcPr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7724" w:rsidRPr="000F7032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</w:t>
            </w:r>
            <w:r w:rsidR="00947A61">
              <w:rPr>
                <w:rFonts w:ascii="Times New Roman" w:hAnsi="Times New Roman"/>
                <w:sz w:val="20"/>
                <w:szCs w:val="20"/>
              </w:rPr>
              <w:t xml:space="preserve">ć w tekście wiersza porównania </w:t>
            </w:r>
          </w:p>
        </w:tc>
        <w:tc>
          <w:tcPr>
            <w:tcW w:w="2551" w:type="dxa"/>
          </w:tcPr>
          <w:p w:rsidR="00947A61" w:rsidRDefault="00C4179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tak, aby oddać wyrażone emocje, stosując odpowiednie tempo 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bohaterkę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1792" w:rsidRPr="000F7032">
              <w:rPr>
                <w:rFonts w:ascii="Times New Roman" w:hAnsi="Times New Roman"/>
                <w:sz w:val="20"/>
                <w:szCs w:val="20"/>
              </w:rPr>
              <w:t>określić funkcję epitetów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41792" w:rsidRPr="000F7032">
              <w:rPr>
                <w:rFonts w:ascii="Times New Roman" w:hAnsi="Times New Roman"/>
                <w:sz w:val="20"/>
                <w:szCs w:val="20"/>
              </w:rPr>
              <w:t>porównań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7724" w:rsidRPr="000F7032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wypowiedzieć się na temat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uczuć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wierszu </w:t>
            </w:r>
          </w:p>
        </w:tc>
        <w:tc>
          <w:tcPr>
            <w:tcW w:w="2557" w:type="dxa"/>
          </w:tcPr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informacje o autorze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wymyślić własne przykłady epitetów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narysować ilustrację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 wybranego fragmentu wiersza (przekład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intersemiotyczny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>)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7724" w:rsidRPr="000F7032" w:rsidRDefault="00F67724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jak rozumie ostatnie dwa wersy wiersza</w:t>
            </w:r>
          </w:p>
        </w:tc>
      </w:tr>
      <w:tr w:rsidR="008337C3" w:rsidRPr="000F7032" w:rsidTr="00EB4D94">
        <w:trPr>
          <w:trHeight w:val="269"/>
        </w:trPr>
        <w:tc>
          <w:tcPr>
            <w:tcW w:w="1844" w:type="dxa"/>
          </w:tcPr>
          <w:p w:rsidR="00714646" w:rsidRDefault="00D75674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001613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72BBA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Wiersz o pewnym czarodzieju</w:t>
            </w:r>
          </w:p>
        </w:tc>
        <w:tc>
          <w:tcPr>
            <w:tcW w:w="2268" w:type="dxa"/>
          </w:tcPr>
          <w:p w:rsidR="008337C3" w:rsidRPr="000F7032" w:rsidRDefault="008337C3" w:rsidP="00947A6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 głośno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utworze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 wierszu wersy, strofy,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 tekście wiersza epitet</w:t>
            </w:r>
          </w:p>
        </w:tc>
        <w:tc>
          <w:tcPr>
            <w:tcW w:w="2551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wskazać w tekście wiersza </w:t>
            </w:r>
            <w:r w:rsidR="00947A61">
              <w:rPr>
                <w:rFonts w:ascii="Times New Roman" w:hAnsi="Times New Roman"/>
                <w:sz w:val="20"/>
                <w:szCs w:val="20"/>
              </w:rPr>
              <w:t>porównanie</w:t>
            </w:r>
          </w:p>
        </w:tc>
        <w:tc>
          <w:tcPr>
            <w:tcW w:w="2552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07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bohatera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0B359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przenośnię</w:t>
            </w:r>
          </w:p>
        </w:tc>
        <w:tc>
          <w:tcPr>
            <w:tcW w:w="2551" w:type="dxa"/>
          </w:tcPr>
          <w:p w:rsidR="00947A61" w:rsidRDefault="000B359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0B359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>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środków stylistycznych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0B359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>, jak rozumie porównanie ojca do czarodzieja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0B3598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 nastrój utworu</w:t>
            </w:r>
          </w:p>
        </w:tc>
        <w:tc>
          <w:tcPr>
            <w:tcW w:w="2557" w:type="dxa"/>
          </w:tcPr>
          <w:p w:rsidR="008337C3" w:rsidRPr="000F7032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informacje o autorze wiersza</w:t>
            </w:r>
          </w:p>
        </w:tc>
      </w:tr>
      <w:tr w:rsidR="008337C3" w:rsidRPr="000F7032" w:rsidTr="00EB4D94">
        <w:trPr>
          <w:trHeight w:val="1068"/>
        </w:trPr>
        <w:tc>
          <w:tcPr>
            <w:tcW w:w="1844" w:type="dxa"/>
          </w:tcPr>
          <w:p w:rsidR="008337C3" w:rsidRPr="001B2E91" w:rsidRDefault="0045789C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5</w:t>
            </w:r>
            <w:r w:rsidR="00001613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8337C3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Droga Lewego do sławy</w:t>
            </w:r>
          </w:p>
        </w:tc>
        <w:tc>
          <w:tcPr>
            <w:tcW w:w="2268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AD408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nazwać bohatera tekstu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8337C3" w:rsidRPr="000F7032" w:rsidRDefault="00AD408F" w:rsidP="00DB645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451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dedykację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bohatera tekstu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D408F" w:rsidRPr="000F7032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tekst dedykacji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947A61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cechy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bohatera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408F" w:rsidRPr="000F7032">
              <w:rPr>
                <w:rFonts w:ascii="Times New Roman" w:hAnsi="Times New Roman"/>
                <w:sz w:val="20"/>
                <w:szCs w:val="20"/>
              </w:rPr>
              <w:t>porównać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funkcję dedykacji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B6451" w:rsidRPr="000F7032" w:rsidRDefault="00DB6451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Pr="00DB6451">
              <w:rPr>
                <w:rFonts w:ascii="Times New Roman" w:hAnsi="Times New Roman"/>
                <w:sz w:val="20"/>
                <w:szCs w:val="20"/>
              </w:rPr>
              <w:t xml:space="preserve"> funkcję wyrazów zdrobniałych</w:t>
            </w:r>
          </w:p>
        </w:tc>
        <w:tc>
          <w:tcPr>
            <w:tcW w:w="2551" w:type="dxa"/>
          </w:tcPr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3259" w:rsidRPr="000F7032">
              <w:rPr>
                <w:rFonts w:ascii="Times New Roman" w:hAnsi="Times New Roman"/>
                <w:sz w:val="20"/>
                <w:szCs w:val="20"/>
              </w:rPr>
              <w:t>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73259"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773259" w:rsidRPr="000F7032">
              <w:rPr>
                <w:rFonts w:ascii="Times New Roman" w:hAnsi="Times New Roman"/>
                <w:sz w:val="20"/>
                <w:szCs w:val="20"/>
              </w:rPr>
              <w:t xml:space="preserve"> 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408F" w:rsidRPr="000F7032">
              <w:rPr>
                <w:rFonts w:ascii="Times New Roman" w:hAnsi="Times New Roman"/>
                <w:sz w:val="20"/>
                <w:szCs w:val="20"/>
              </w:rPr>
              <w:t>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</w:t>
            </w:r>
            <w:r w:rsidR="00AD408F" w:rsidRPr="000F7032">
              <w:rPr>
                <w:rFonts w:ascii="Times New Roman" w:hAnsi="Times New Roman"/>
                <w:sz w:val="20"/>
                <w:szCs w:val="20"/>
              </w:rPr>
              <w:t>zeniach przedstawionych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D408F" w:rsidRPr="000F7032">
              <w:rPr>
                <w:rFonts w:ascii="Times New Roman" w:hAnsi="Times New Roman"/>
                <w:sz w:val="20"/>
                <w:szCs w:val="20"/>
              </w:rPr>
              <w:t>wyrazić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jego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337C3" w:rsidRPr="000F7032" w:rsidRDefault="00AD408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337C3"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557" w:type="dxa"/>
          </w:tcPr>
          <w:p w:rsidR="008337C3" w:rsidRPr="000F7032" w:rsidRDefault="008337C3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wyszukać 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Robercie Lewandowskim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sporządzić</w:t>
            </w:r>
            <w:r w:rsidR="00947A61">
              <w:rPr>
                <w:rFonts w:ascii="Times New Roman" w:hAnsi="Times New Roman"/>
                <w:sz w:val="20"/>
                <w:szCs w:val="20"/>
              </w:rPr>
              <w:t xml:space="preserve"> na ten temat notatkę</w:t>
            </w:r>
          </w:p>
        </w:tc>
      </w:tr>
      <w:tr w:rsidR="00773259" w:rsidRPr="000F7032" w:rsidTr="00EB4D94">
        <w:trPr>
          <w:trHeight w:val="1068"/>
        </w:trPr>
        <w:tc>
          <w:tcPr>
            <w:tcW w:w="1844" w:type="dxa"/>
          </w:tcPr>
          <w:p w:rsidR="00714646" w:rsidRDefault="00572BBA" w:rsidP="0045789C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Zasady pisania tekstów publicystycznych</w:t>
            </w:r>
          </w:p>
        </w:tc>
        <w:tc>
          <w:tcPr>
            <w:tcW w:w="2268" w:type="dxa"/>
          </w:tcPr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AA6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bohaterów tekstu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0AA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tekst publicystyczny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983DFF" w:rsidP="00120AA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0AA6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swoje zainteresowania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tekst publicystyczny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983DFF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przedstawić w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zdaniach swoje zainteresowania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bohaterów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tekst publicystyczny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tekstu literackiego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swoje zainteresowania</w:t>
            </w:r>
            <w:r w:rsidR="00DB6451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B6451" w:rsidRPr="00DB6451">
              <w:rPr>
                <w:rFonts w:ascii="Times New Roman" w:hAnsi="Times New Roman"/>
                <w:sz w:val="20"/>
                <w:szCs w:val="20"/>
              </w:rPr>
              <w:t>osiągnięcia i sukcesy</w:t>
            </w:r>
          </w:p>
        </w:tc>
        <w:tc>
          <w:tcPr>
            <w:tcW w:w="2551" w:type="dxa"/>
          </w:tcPr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tekstu publicystycznego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zaprezentować swoje zainteresowania</w:t>
            </w:r>
            <w:r w:rsidR="00DB6451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DB6451" w:rsidRPr="00DB6451">
              <w:rPr>
                <w:rFonts w:ascii="Times New Roman" w:hAnsi="Times New Roman"/>
                <w:sz w:val="20"/>
                <w:szCs w:val="20"/>
              </w:rPr>
              <w:t>osiągnięcia i sukcesy</w:t>
            </w:r>
          </w:p>
        </w:tc>
        <w:tc>
          <w:tcPr>
            <w:tcW w:w="2557" w:type="dxa"/>
          </w:tcPr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zalety i wady popularności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kanałów YouTube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73259" w:rsidRPr="000F7032" w:rsidTr="00EB4D94">
        <w:trPr>
          <w:trHeight w:val="1394"/>
        </w:trPr>
        <w:tc>
          <w:tcPr>
            <w:tcW w:w="1844" w:type="dxa"/>
          </w:tcPr>
          <w:p w:rsidR="00773259" w:rsidRPr="001B2E91" w:rsidRDefault="0045789C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773259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 przymiotniku słów parę</w:t>
            </w:r>
          </w:p>
        </w:tc>
        <w:tc>
          <w:tcPr>
            <w:tcW w:w="2268" w:type="dxa"/>
          </w:tcPr>
          <w:p w:rsidR="00773259" w:rsidRP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przymi</w:t>
            </w:r>
            <w:r w:rsidR="00947A61">
              <w:rPr>
                <w:rFonts w:ascii="Times New Roman" w:hAnsi="Times New Roman"/>
                <w:sz w:val="20"/>
                <w:szCs w:val="20"/>
              </w:rPr>
              <w:t>otniki wśród innych części mowy</w:t>
            </w:r>
          </w:p>
        </w:tc>
        <w:tc>
          <w:tcPr>
            <w:tcW w:w="2551" w:type="dxa"/>
          </w:tcPr>
          <w:p w:rsidR="00773259" w:rsidRPr="000F7032" w:rsidRDefault="005509DE" w:rsidP="00947A6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odmieniać przymiotniki przez liczby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przypadki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rodzaj przymiotnika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Pr="00442FF0">
              <w:rPr>
                <w:rFonts w:ascii="Times New Roman" w:hAnsi="Times New Roman"/>
                <w:sz w:val="20"/>
                <w:szCs w:val="20"/>
              </w:rPr>
              <w:t>liczbie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pojedynczej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442FF0">
              <w:rPr>
                <w:rFonts w:ascii="Times New Roman" w:hAnsi="Times New Roman"/>
                <w:sz w:val="20"/>
                <w:szCs w:val="20"/>
              </w:rPr>
              <w:t xml:space="preserve">liczbie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mnogiej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zastosować przymiotnik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odpowiednich formach</w:t>
            </w:r>
          </w:p>
        </w:tc>
        <w:tc>
          <w:tcPr>
            <w:tcW w:w="2551" w:type="dxa"/>
          </w:tcPr>
          <w:p w:rsidR="00E04F90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</w:t>
            </w:r>
            <w:r w:rsidR="00B46C8D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poprawne formy</w:t>
            </w:r>
            <w:r w:rsidR="005509DE" w:rsidRPr="000F7032">
              <w:rPr>
                <w:rFonts w:ascii="Times New Roman" w:hAnsi="Times New Roman"/>
                <w:sz w:val="20"/>
                <w:szCs w:val="20"/>
              </w:rPr>
              <w:t xml:space="preserve"> przymiotników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9DE" w:rsidRPr="000F7032">
              <w:rPr>
                <w:rFonts w:ascii="Times New Roman" w:hAnsi="Times New Roman"/>
                <w:sz w:val="20"/>
                <w:szCs w:val="20"/>
              </w:rPr>
              <w:t>zakończonych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="00B46C8D"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cy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dzy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czy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ży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mianowniku liczby pojedynczej i mnogiej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opis ilustracji, używając jak najwięcej p</w:t>
            </w:r>
            <w:r w:rsidR="00947A61">
              <w:rPr>
                <w:rFonts w:ascii="Times New Roman" w:hAnsi="Times New Roman"/>
                <w:sz w:val="20"/>
                <w:szCs w:val="20"/>
              </w:rPr>
              <w:t>rzymiotników w poprawnej formie</w:t>
            </w:r>
          </w:p>
        </w:tc>
      </w:tr>
      <w:tr w:rsidR="00773259" w:rsidRPr="000F7032" w:rsidTr="00EB4D94">
        <w:trPr>
          <w:trHeight w:val="1068"/>
        </w:trPr>
        <w:tc>
          <w:tcPr>
            <w:tcW w:w="1844" w:type="dxa"/>
          </w:tcPr>
          <w:p w:rsidR="00714646" w:rsidRDefault="0045789C" w:rsidP="0045789C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72BB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572BBA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Wyższy i najwyższy – o stopniowaniu przymiotników</w:t>
            </w:r>
          </w:p>
        </w:tc>
        <w:tc>
          <w:tcPr>
            <w:tcW w:w="2268" w:type="dxa"/>
          </w:tcPr>
          <w:p w:rsid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0AA6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st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opnie przymiotnika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stopień przymiotnika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stopniować przymiotniki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sposób prosty regularny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stopniowanie proste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opisowego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stopniować przymiotniki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sposób prosty nieregularny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B46C8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stopniować przymiotniki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sposób opisowy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73259" w:rsidRPr="000F7032" w:rsidRDefault="005509DE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przymiotniki, które się nie stopniują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</w:t>
            </w:r>
            <w:r w:rsidR="005509DE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formy stop</w:t>
            </w:r>
            <w:r w:rsidR="005509DE" w:rsidRPr="000F7032">
              <w:rPr>
                <w:rFonts w:ascii="Times New Roman" w:hAnsi="Times New Roman"/>
                <w:sz w:val="20"/>
                <w:szCs w:val="20"/>
              </w:rPr>
              <w:t>nia wyższego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najwyższego wskazanych przymiotników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773259" w:rsidRPr="000F7032" w:rsidRDefault="00773259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509DE" w:rsidRPr="000F7032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tekst, stosując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jak najwięcej przymiotników w różnych stopniach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poprawnej formie </w:t>
            </w:r>
          </w:p>
        </w:tc>
      </w:tr>
      <w:tr w:rsidR="00495542" w:rsidRPr="000F7032" w:rsidTr="00EB4D94">
        <w:trPr>
          <w:trHeight w:val="2187"/>
        </w:trPr>
        <w:tc>
          <w:tcPr>
            <w:tcW w:w="1844" w:type="dxa"/>
          </w:tcPr>
          <w:p w:rsidR="00495542" w:rsidRPr="001B2E91" w:rsidRDefault="0045789C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495542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 jaki sposób realizować swoje marzenia?</w:t>
            </w:r>
          </w:p>
        </w:tc>
        <w:tc>
          <w:tcPr>
            <w:tcW w:w="2268" w:type="dxa"/>
          </w:tcPr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20AA6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bohaterkę tekstu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95542" w:rsidRPr="000F7032" w:rsidRDefault="00495542" w:rsidP="00120AA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najważniejsze wydarzenia przedstawione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0AA6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A61">
              <w:rPr>
                <w:rFonts w:ascii="Times New Roman" w:hAnsi="Times New Roman"/>
                <w:sz w:val="20"/>
                <w:szCs w:val="20"/>
              </w:rPr>
              <w:t>swoje ulubione postacie filmowe</w:t>
            </w:r>
          </w:p>
        </w:tc>
        <w:tc>
          <w:tcPr>
            <w:tcW w:w="2551" w:type="dxa"/>
          </w:tcPr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bohaterkę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przedstawić w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zdaniach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swoją ulubi</w:t>
            </w:r>
            <w:r w:rsidR="00947A61">
              <w:rPr>
                <w:rFonts w:ascii="Times New Roman" w:hAnsi="Times New Roman"/>
                <w:sz w:val="20"/>
                <w:szCs w:val="20"/>
              </w:rPr>
              <w:t>oną postać filmową</w:t>
            </w:r>
          </w:p>
        </w:tc>
        <w:tc>
          <w:tcPr>
            <w:tcW w:w="2552" w:type="dxa"/>
          </w:tcPr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bohaterki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swoje ulubione postacie filmowe</w:t>
            </w:r>
          </w:p>
        </w:tc>
        <w:tc>
          <w:tcPr>
            <w:tcW w:w="2551" w:type="dxa"/>
          </w:tcPr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jej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zaprezentować swoje ulubione postacie filmowe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495542" w:rsidRPr="000F7032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bohatera filmowego, którego zachowanie jest godne naśladowania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swoje zdanie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95542" w:rsidRPr="000F7032" w:rsidTr="00EB4D94">
        <w:trPr>
          <w:trHeight w:val="1068"/>
        </w:trPr>
        <w:tc>
          <w:tcPr>
            <w:tcW w:w="1844" w:type="dxa"/>
          </w:tcPr>
          <w:p w:rsidR="00495542" w:rsidRPr="001B2E91" w:rsidRDefault="0045789C" w:rsidP="00947A6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495542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3419F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Zgłębiamy tajniki pracy filmowców</w:t>
            </w:r>
          </w:p>
        </w:tc>
        <w:tc>
          <w:tcPr>
            <w:tcW w:w="2268" w:type="dxa"/>
          </w:tcPr>
          <w:p w:rsidR="00947A61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B24F4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 tworzące film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947A61" w:rsidP="009B24F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24F4">
              <w:rPr>
                <w:rFonts w:ascii="Times New Roman" w:hAnsi="Times New Roman"/>
                <w:sz w:val="20"/>
                <w:szCs w:val="20"/>
              </w:rPr>
              <w:t>wskazać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swój ulubiony film </w:t>
            </w:r>
          </w:p>
        </w:tc>
        <w:tc>
          <w:tcPr>
            <w:tcW w:w="2551" w:type="dxa"/>
          </w:tcPr>
          <w:p w:rsidR="00495542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 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A61">
              <w:rPr>
                <w:rFonts w:ascii="Times New Roman" w:hAnsi="Times New Roman"/>
                <w:sz w:val="20"/>
                <w:szCs w:val="20"/>
              </w:rPr>
              <w:t xml:space="preserve">swój ulubiony film </w:t>
            </w:r>
          </w:p>
          <w:p w:rsidR="009B24F4" w:rsidRPr="000F7032" w:rsidRDefault="009B24F4" w:rsidP="009B24F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poszerzyć</w:t>
            </w:r>
            <w:r w:rsidRPr="009B24F4">
              <w:rPr>
                <w:rFonts w:ascii="Times New Roman" w:hAnsi="Times New Roman"/>
                <w:sz w:val="20"/>
                <w:szCs w:val="20"/>
              </w:rPr>
              <w:t xml:space="preserve"> zakres słownictwa związanego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24F4">
              <w:rPr>
                <w:rFonts w:ascii="Times New Roman" w:hAnsi="Times New Roman"/>
                <w:sz w:val="20"/>
                <w:szCs w:val="20"/>
              </w:rPr>
              <w:t>z kinematografią</w:t>
            </w:r>
          </w:p>
        </w:tc>
        <w:tc>
          <w:tcPr>
            <w:tcW w:w="2552" w:type="dxa"/>
          </w:tcPr>
          <w:p w:rsidR="00947A61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osoby tworzące film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opisać ich pracę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B46C8D">
              <w:rPr>
                <w:rFonts w:ascii="Times New Roman" w:hAnsi="Times New Roman"/>
                <w:sz w:val="20"/>
                <w:szCs w:val="20"/>
              </w:rPr>
              <w:t>1–2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filmem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 o swoim ulubionym filmie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47A61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3D3C8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495542" w:rsidRPr="000F7032">
              <w:rPr>
                <w:rFonts w:ascii="Times New Roman" w:hAnsi="Times New Roman"/>
                <w:sz w:val="20"/>
                <w:szCs w:val="20"/>
              </w:rPr>
              <w:t xml:space="preserve"> cechy osób, wykonujących zawody związane z filmem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7A61" w:rsidRDefault="0012199A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wynotować</w:t>
            </w:r>
            <w:r w:rsidR="00495542" w:rsidRPr="000F7032">
              <w:rPr>
                <w:rFonts w:ascii="Times New Roman" w:hAnsi="Times New Roman"/>
                <w:sz w:val="20"/>
                <w:szCs w:val="20"/>
              </w:rPr>
              <w:t xml:space="preserve"> twórców swojego ulubionego filmu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95542" w:rsidRPr="000F7032" w:rsidRDefault="004955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2199A" w:rsidRPr="000F7032">
              <w:rPr>
                <w:rFonts w:ascii="Times New Roman" w:hAnsi="Times New Roman"/>
                <w:sz w:val="20"/>
                <w:szCs w:val="20"/>
              </w:rPr>
              <w:t xml:space="preserve">ciekawie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</w:t>
            </w:r>
            <w:r w:rsidR="0012199A" w:rsidRPr="000F7032">
              <w:rPr>
                <w:rFonts w:ascii="Times New Roman" w:hAnsi="Times New Roman"/>
                <w:sz w:val="20"/>
                <w:szCs w:val="20"/>
              </w:rPr>
              <w:t>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swoim ulubio</w:t>
            </w:r>
            <w:r w:rsidR="00947A61">
              <w:rPr>
                <w:rFonts w:ascii="Times New Roman" w:hAnsi="Times New Roman"/>
                <w:sz w:val="20"/>
                <w:szCs w:val="20"/>
              </w:rPr>
              <w:t xml:space="preserve">nym filmie </w:t>
            </w:r>
          </w:p>
        </w:tc>
        <w:tc>
          <w:tcPr>
            <w:tcW w:w="2557" w:type="dxa"/>
          </w:tcPr>
          <w:p w:rsidR="00495542" w:rsidRPr="000F7032" w:rsidRDefault="00051642" w:rsidP="00947A6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95542" w:rsidRPr="000F7032">
              <w:rPr>
                <w:rFonts w:ascii="Times New Roman" w:hAnsi="Times New Roman"/>
                <w:sz w:val="20"/>
                <w:szCs w:val="20"/>
              </w:rPr>
              <w:t>wymienić kilka nazwisk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7A61">
              <w:rPr>
                <w:rFonts w:ascii="Times New Roman" w:hAnsi="Times New Roman"/>
                <w:sz w:val="20"/>
                <w:szCs w:val="20"/>
              </w:rPr>
              <w:t>współczesnych twórców filmowych</w:t>
            </w:r>
          </w:p>
        </w:tc>
      </w:tr>
      <w:tr w:rsidR="006C3639" w:rsidRPr="000F7032" w:rsidTr="00EB4D94">
        <w:trPr>
          <w:trHeight w:val="566"/>
        </w:trPr>
        <w:tc>
          <w:tcPr>
            <w:tcW w:w="1844" w:type="dxa"/>
          </w:tcPr>
          <w:p w:rsidR="006C3639" w:rsidRPr="001B2E91" w:rsidRDefault="0045789C" w:rsidP="00EE11D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947A61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Co w filmie piszczy?</w:t>
            </w:r>
          </w:p>
        </w:tc>
        <w:tc>
          <w:tcPr>
            <w:tcW w:w="2268" w:type="dxa"/>
          </w:tcPr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wskazać bohatera </w:t>
            </w:r>
            <w:r w:rsidR="00B46C8D">
              <w:rPr>
                <w:rFonts w:ascii="Times New Roman" w:hAnsi="Times New Roman" w:cs="Times New Roman"/>
                <w:sz w:val="20"/>
                <w:szCs w:val="20"/>
              </w:rPr>
              <w:t xml:space="preserve">w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tekście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powiedzieć </w:t>
            </w:r>
            <w:r w:rsidR="0066156D">
              <w:rPr>
                <w:rFonts w:ascii="Times New Roman" w:hAnsi="Times New Roman" w:cs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 tekście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bohatera występująceg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o w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kilka cech głównego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wydarzeniach przedstawionych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elementy świata przedstawionego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 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głównego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E04F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645564" w:rsidRPr="000F7032">
              <w:rPr>
                <w:rFonts w:ascii="Times New Roman" w:hAnsi="Times New Roman"/>
                <w:sz w:val="20"/>
                <w:szCs w:val="20"/>
              </w:rPr>
              <w:t xml:space="preserve">przedstawionych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564" w:rsidRPr="000F7032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564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45564" w:rsidRPr="000F7032">
              <w:rPr>
                <w:rFonts w:ascii="Times New Roman" w:hAnsi="Times New Roman"/>
                <w:sz w:val="20"/>
                <w:szCs w:val="20"/>
              </w:rPr>
              <w:t>jego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czym polega przygotowanie oprawy dźwiękowej do filmu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6C3639" w:rsidRPr="000F7032" w:rsidRDefault="006C3639" w:rsidP="00EE11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26F2">
              <w:rPr>
                <w:rFonts w:ascii="Times New Roman" w:hAnsi="Times New Roman"/>
                <w:sz w:val="20"/>
                <w:szCs w:val="20"/>
              </w:rPr>
              <w:t>poda</w:t>
            </w:r>
            <w:r w:rsidR="00E04F90">
              <w:rPr>
                <w:rFonts w:ascii="Times New Roman" w:hAnsi="Times New Roman"/>
                <w:sz w:val="20"/>
                <w:szCs w:val="20"/>
              </w:rPr>
              <w:t>ć</w:t>
            </w:r>
            <w:r w:rsidR="000E26F2">
              <w:rPr>
                <w:rFonts w:ascii="Times New Roman" w:hAnsi="Times New Roman"/>
                <w:sz w:val="20"/>
                <w:szCs w:val="20"/>
              </w:rPr>
              <w:t xml:space="preserve"> własne pomysły zaprezentowania </w:t>
            </w:r>
            <w:r w:rsidRPr="000E26F2">
              <w:rPr>
                <w:rFonts w:ascii="Times New Roman" w:hAnsi="Times New Roman"/>
                <w:sz w:val="20"/>
                <w:szCs w:val="20"/>
              </w:rPr>
              <w:t>określonych dźwięków</w:t>
            </w:r>
            <w:r w:rsidR="0063419F" w:rsidRPr="000E2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26F2">
              <w:rPr>
                <w:rFonts w:ascii="Times New Roman" w:hAnsi="Times New Roman"/>
                <w:sz w:val="20"/>
                <w:szCs w:val="20"/>
              </w:rPr>
              <w:t>w szkolnym</w:t>
            </w:r>
            <w:r w:rsidR="0063419F" w:rsidRPr="000E26F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E26F2">
              <w:rPr>
                <w:rFonts w:ascii="Times New Roman" w:hAnsi="Times New Roman"/>
                <w:sz w:val="20"/>
                <w:szCs w:val="20"/>
              </w:rPr>
              <w:t>przedstawieniu</w:t>
            </w:r>
          </w:p>
        </w:tc>
      </w:tr>
      <w:tr w:rsidR="006C3639" w:rsidRPr="000F7032" w:rsidTr="00EB4D94">
        <w:trPr>
          <w:trHeight w:val="1068"/>
        </w:trPr>
        <w:tc>
          <w:tcPr>
            <w:tcW w:w="1844" w:type="dxa"/>
          </w:tcPr>
          <w:p w:rsidR="006C3639" w:rsidRPr="001B2E91" w:rsidRDefault="006C363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572BBA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Zdobywamy wiedzę o gatunkach filmowych</w:t>
            </w:r>
          </w:p>
        </w:tc>
        <w:tc>
          <w:tcPr>
            <w:tcW w:w="2268" w:type="dxa"/>
          </w:tcPr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825B2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gatunki filmowe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przykłady filmów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danego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gatunku filmowego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swój ulubiony film</w:t>
            </w:r>
          </w:p>
        </w:tc>
        <w:tc>
          <w:tcPr>
            <w:tcW w:w="2551" w:type="dxa"/>
          </w:tcPr>
          <w:p w:rsidR="006C3639" w:rsidRP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rozróżnić gatunki filmowe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 przedstawić swój ulubiony film lub gatunek filmowy</w:t>
            </w:r>
          </w:p>
        </w:tc>
        <w:tc>
          <w:tcPr>
            <w:tcW w:w="2552" w:type="dxa"/>
          </w:tcPr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przykłady filmów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każdego gatunku filmowego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swój ulubiony gatunek filmowy</w:t>
            </w:r>
          </w:p>
        </w:tc>
        <w:tc>
          <w:tcPr>
            <w:tcW w:w="2551" w:type="dxa"/>
          </w:tcPr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charakterystyczne cechy poszczególnych gatunków filmowych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swój ulubiony gatunek filmowy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swoje zdanie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E11D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 o swojej wizycie w kinie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zasady kulturalnego zachowania się w kinie</w:t>
            </w:r>
          </w:p>
        </w:tc>
        <w:tc>
          <w:tcPr>
            <w:tcW w:w="2557" w:type="dxa"/>
          </w:tcPr>
          <w:p w:rsidR="006C3639" w:rsidRPr="00EE11D2" w:rsidRDefault="006C3639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zredagować wypowiedź na temat swojego ulubionego gatunku filmowego </w:t>
            </w:r>
          </w:p>
        </w:tc>
      </w:tr>
      <w:tr w:rsidR="00BE0CCF" w:rsidRPr="000F7032" w:rsidTr="00EB4D94">
        <w:trPr>
          <w:trHeight w:val="283"/>
        </w:trPr>
        <w:tc>
          <w:tcPr>
            <w:tcW w:w="1844" w:type="dxa"/>
          </w:tcPr>
          <w:p w:rsidR="00714646" w:rsidRDefault="004C46F4" w:rsidP="004C46F4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F04E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68</w:t>
            </w:r>
            <w:r w:rsidR="00F04E5B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F04E5B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F04E5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Liczymy na języku polskim</w:t>
            </w:r>
          </w:p>
        </w:tc>
        <w:tc>
          <w:tcPr>
            <w:tcW w:w="2268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liczebniki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FA372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A372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liczebniki główne i porządkowe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E0CCF" w:rsidRDefault="006C3639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liczebniki główne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A372C">
              <w:rPr>
                <w:rFonts w:ascii="Times New Roman" w:hAnsi="Times New Roman"/>
                <w:sz w:val="20"/>
                <w:szCs w:val="20"/>
              </w:rPr>
              <w:t>od porządkowych</w:t>
            </w:r>
          </w:p>
          <w:p w:rsidR="006C3639" w:rsidRPr="000F7032" w:rsidRDefault="006C3639" w:rsidP="00FA372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A372C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liczebniki zbiorowe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poprawne formy liczebników głównych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porządkowych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poprawne formy liczebników zbiorowych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poprawne formy liczebników wielowyrazowych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informację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wycieczce klasowej, używając liczebników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odpowiednich formach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korzystać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ze słownika języka polskiego lub poprawnej polszczyzny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6C3639" w:rsidRPr="000F7032" w:rsidTr="00EB4D94">
        <w:trPr>
          <w:trHeight w:val="1068"/>
        </w:trPr>
        <w:tc>
          <w:tcPr>
            <w:tcW w:w="1844" w:type="dxa"/>
          </w:tcPr>
          <w:p w:rsidR="006C3639" w:rsidRPr="001B2E91" w:rsidRDefault="00E04F90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69</w:t>
            </w:r>
            <w:r w:rsidR="006C3639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F04E5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Kropka czy bez kropki?</w:t>
            </w:r>
          </w:p>
        </w:tc>
        <w:tc>
          <w:tcPr>
            <w:tcW w:w="2268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podać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zasady stawiania kropki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 cyfrze arabskiej oznaczającej liczebnik porządkowy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podać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zasady stawiania kropki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zapisie dat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6C3639" w:rsidRPr="000F7032" w:rsidRDefault="006C3639" w:rsidP="00BB7F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zasady stawiania kropki po cyfrze arabskiej oznaczającej liczebnik porządkowy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kropkę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zapisie dat cyframi rzymskimi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arabskimi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stosować kropkę po liczebnikach porządkowych</w:t>
            </w:r>
          </w:p>
        </w:tc>
        <w:tc>
          <w:tcPr>
            <w:tcW w:w="2551" w:type="dxa"/>
          </w:tcPr>
          <w:p w:rsidR="00BE0CCF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zawsze poprawnie zastosować kropkę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zapisie dat cyframi rzymskimi i arabskimi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zawsze poprawnie zastosować kropkę po liczebnikach porządkowych</w:t>
            </w:r>
          </w:p>
        </w:tc>
        <w:tc>
          <w:tcPr>
            <w:tcW w:w="2557" w:type="dxa"/>
          </w:tcPr>
          <w:p w:rsidR="006C3639" w:rsidRPr="000F7032" w:rsidRDefault="006C363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bezbłędnie pod względem interpunkcji zapisać tekst zawierający daty i liczebniki porządkowe</w:t>
            </w:r>
          </w:p>
        </w:tc>
      </w:tr>
      <w:tr w:rsidR="00BC12AC" w:rsidRPr="000F7032" w:rsidTr="00EB4D94">
        <w:trPr>
          <w:trHeight w:val="1068"/>
        </w:trPr>
        <w:tc>
          <w:tcPr>
            <w:tcW w:w="1844" w:type="dxa"/>
          </w:tcPr>
          <w:p w:rsidR="00BC12AC" w:rsidRPr="001B2E91" w:rsidRDefault="004C46F4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E04F9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C12AC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F04E5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Ortograficzne potyczki – pisownia wyrazów z </w:t>
            </w:r>
            <w:r w:rsidR="00F04E5B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ó </w:t>
            </w:r>
            <w:r w:rsidR="00F04E5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i </w:t>
            </w:r>
            <w:r w:rsidR="00F04E5B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u</w:t>
            </w:r>
          </w:p>
        </w:tc>
        <w:tc>
          <w:tcPr>
            <w:tcW w:w="2268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 wyrazy zakończone na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2B48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ów,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ówka</w:t>
            </w:r>
            <w:proofErr w:type="spellEnd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, 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ówna</w:t>
            </w:r>
            <w:proofErr w:type="spellEnd"/>
          </w:p>
        </w:tc>
        <w:tc>
          <w:tcPr>
            <w:tcW w:w="2551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zastosować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formy pokrewne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poprawnie zapisywać wyrazy z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3734DE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zapisywać wyrazy zakończone na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76A37"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uj</w:t>
            </w:r>
            <w:proofErr w:type="spellEnd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, </w:t>
            </w:r>
          </w:p>
          <w:p w:rsidR="003734DE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uje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176A37"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unek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us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1A1C4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usz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 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uch</w:t>
            </w:r>
            <w:r w:rsidRPr="001A1C40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1A1C40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ura</w:t>
            </w:r>
            <w:proofErr w:type="spellEnd"/>
            <w:r w:rsidRPr="001A1C40">
              <w:rPr>
                <w:rFonts w:ascii="Times New Roman" w:hAnsi="Times New Roman"/>
                <w:sz w:val="20"/>
                <w:szCs w:val="20"/>
              </w:rPr>
              <w:t>, 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ulec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korzystać ze słownika ortograficznego</w:t>
            </w:r>
          </w:p>
        </w:tc>
        <w:tc>
          <w:tcPr>
            <w:tcW w:w="2551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</w:t>
            </w:r>
            <w:r w:rsidR="00B9195D" w:rsidRPr="000F7032">
              <w:rPr>
                <w:rFonts w:ascii="Times New Roman" w:hAnsi="Times New Roman"/>
                <w:sz w:val="20"/>
                <w:szCs w:val="20"/>
              </w:rPr>
              <w:t>yw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ać zdrobnienia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9195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poprawnie zapisywać wyrazy z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E0CCF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557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sprawnie korzystać ze słownika ortograficznego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9195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 wszystkie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trudnością ortograficzną (pisownia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ó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u</w:t>
            </w:r>
            <w:r w:rsidR="007761B9" w:rsidRPr="007761B9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</w:tr>
      <w:tr w:rsidR="003734DE" w:rsidRPr="000F7032" w:rsidTr="00EB4D94">
        <w:trPr>
          <w:trHeight w:val="1068"/>
        </w:trPr>
        <w:tc>
          <w:tcPr>
            <w:tcW w:w="1844" w:type="dxa"/>
          </w:tcPr>
          <w:p w:rsidR="003734DE" w:rsidRDefault="003734DE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 xml:space="preserve">71 i 72. </w:t>
            </w:r>
            <w:r w:rsidRPr="00086EA9">
              <w:rPr>
                <w:rFonts w:ascii="Times New Roman" w:hAnsi="Times New Roman"/>
                <w:b/>
                <w:bCs/>
                <w:sz w:val="20"/>
                <w:szCs w:val="20"/>
              </w:rPr>
              <w:t>Powtórzenie zawsze w cenie!</w:t>
            </w:r>
          </w:p>
        </w:tc>
        <w:tc>
          <w:tcPr>
            <w:tcW w:w="2268" w:type="dxa"/>
          </w:tcPr>
          <w:p w:rsidR="00BD75CC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powtarza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 selekcj</w:t>
            </w:r>
            <w:r>
              <w:rPr>
                <w:rFonts w:ascii="Times New Roman" w:hAnsi="Times New Roman"/>
                <w:sz w:val="20"/>
                <w:szCs w:val="20"/>
              </w:rPr>
              <w:t>onować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86EA9">
              <w:rPr>
                <w:rFonts w:ascii="Times New Roman" w:hAnsi="Times New Roman"/>
                <w:sz w:val="20"/>
                <w:szCs w:val="20"/>
              </w:rPr>
              <w:t>czytać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tekst publicystyczn</w:t>
            </w:r>
            <w:r w:rsidR="00086EA9">
              <w:rPr>
                <w:rFonts w:ascii="Times New Roman" w:hAnsi="Times New Roman"/>
                <w:sz w:val="20"/>
                <w:szCs w:val="20"/>
              </w:rPr>
              <w:t>y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6EA9">
              <w:rPr>
                <w:rFonts w:ascii="Times New Roman" w:hAnsi="Times New Roman"/>
                <w:sz w:val="20"/>
                <w:szCs w:val="20"/>
              </w:rPr>
              <w:t>ze zrozumieniem</w:t>
            </w:r>
          </w:p>
          <w:p w:rsidR="00BD75CC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4F92">
              <w:rPr>
                <w:rFonts w:ascii="Times New Roman" w:hAnsi="Times New Roman"/>
                <w:sz w:val="20"/>
                <w:szCs w:val="20"/>
              </w:rPr>
              <w:t>podać cechy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powieści</w:t>
            </w:r>
            <w:r w:rsidR="00086EA9">
              <w:rPr>
                <w:rFonts w:ascii="Times New Roman" w:hAnsi="Times New Roman"/>
                <w:sz w:val="20"/>
                <w:szCs w:val="20"/>
              </w:rPr>
              <w:t xml:space="preserve"> na podstawie poznanej lektury</w:t>
            </w:r>
          </w:p>
          <w:p w:rsidR="00CE4F92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86EA9">
              <w:rPr>
                <w:rFonts w:ascii="Times New Roman" w:hAnsi="Times New Roman"/>
                <w:sz w:val="20"/>
                <w:szCs w:val="20"/>
              </w:rPr>
              <w:t>rozpozna</w:t>
            </w:r>
            <w:r>
              <w:rPr>
                <w:rFonts w:ascii="Times New Roman" w:hAnsi="Times New Roman"/>
                <w:sz w:val="20"/>
                <w:szCs w:val="20"/>
              </w:rPr>
              <w:t>ć dedykację</w:t>
            </w:r>
          </w:p>
          <w:p w:rsidR="00BD75CC" w:rsidRPr="009B3C23" w:rsidRDefault="00BD75CC" w:rsidP="00CE4F9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4F92">
              <w:rPr>
                <w:rFonts w:ascii="Times New Roman" w:hAnsi="Times New Roman"/>
                <w:sz w:val="20"/>
                <w:szCs w:val="20"/>
              </w:rPr>
              <w:t>wdrażać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pisowni wyrazów z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  <w:p w:rsidR="00BD75CC" w:rsidRPr="009B3C23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E4F92">
              <w:rPr>
                <w:rFonts w:ascii="Times New Roman" w:hAnsi="Times New Roman"/>
                <w:sz w:val="20"/>
                <w:szCs w:val="20"/>
              </w:rPr>
              <w:t>wdrażać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interpunkcyjne zapisywania dat i stawiania kropki po liczebnikach porządkowych </w:t>
            </w:r>
          </w:p>
          <w:p w:rsidR="00BD75CC" w:rsidRPr="009B3C23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stopni</w:t>
            </w:r>
            <w:r w:rsidR="00CE4F92"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przymiotniki w sposób prosty i opisowy</w:t>
            </w:r>
          </w:p>
          <w:p w:rsidR="00BD75CC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odróżnia</w:t>
            </w:r>
            <w:r w:rsidR="00CE4F92"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liczebniki główne od porządkowych i zbiorowych</w:t>
            </w: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zawody związane z filmem</w:t>
            </w: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BD75CC" w:rsidRPr="009B3C23" w:rsidRDefault="00BD75CC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34DE" w:rsidRPr="000F7032" w:rsidRDefault="003734DE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porządkować wiedzę na temat poznanej lektury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gatunki filmowe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734DE" w:rsidRPr="000F7032" w:rsidRDefault="003734DE" w:rsidP="00CE4F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086EA9" w:rsidRDefault="00086EA9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 cechy tekstu publicystycznego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4F92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stos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poprawne formy liczebników głównych, zbiorowych i porządkowych</w:t>
            </w:r>
          </w:p>
          <w:p w:rsidR="00CE4F92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stopni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przymiotniki w sposób prosty i opisowy, regularny i nieregularny</w:t>
            </w: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ować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zasady pisowni wyrazów z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ó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u</w:t>
            </w:r>
          </w:p>
          <w:p w:rsidR="00086EA9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stos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interpunkcyjne zapisywania dat i stawiania kropki po liczebnikach porządkowych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 funkcję dedykacji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wykazać się znajomością filmowych środków wyrazu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E4F92" w:rsidRPr="009B3C23" w:rsidRDefault="00CE4F92" w:rsidP="00CE4F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E4F92" w:rsidRPr="009B3C23" w:rsidRDefault="00CE4F92" w:rsidP="00CE4F92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3734DE" w:rsidRPr="000F7032" w:rsidRDefault="003734DE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odróżni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tekst publicystyczny od innego rodzaju tekstów</w:t>
            </w:r>
          </w:p>
          <w:p w:rsidR="00086EA9" w:rsidRDefault="00086EA9" w:rsidP="00086EA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podać przykłady gatunków filmowych</w:t>
            </w:r>
          </w:p>
          <w:p w:rsidR="003734DE" w:rsidRPr="000F7032" w:rsidRDefault="003734DE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3734DE" w:rsidRDefault="00086EA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wypowiedź na temat swojego ulubionego gatunku filmowego</w:t>
            </w:r>
          </w:p>
          <w:p w:rsidR="00086EA9" w:rsidRPr="009B3C23" w:rsidRDefault="00086EA9" w:rsidP="00086EA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samodzielnie korzysta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ze słownika języka polskiego lub poprawnej polszczyzny </w:t>
            </w:r>
          </w:p>
          <w:p w:rsidR="00086EA9" w:rsidRPr="000F7032" w:rsidRDefault="00086EA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2AC" w:rsidRPr="000F7032" w:rsidTr="00EB4D94">
        <w:trPr>
          <w:trHeight w:val="1068"/>
        </w:trPr>
        <w:tc>
          <w:tcPr>
            <w:tcW w:w="1844" w:type="dxa"/>
          </w:tcPr>
          <w:p w:rsidR="00BC12AC" w:rsidRPr="001B2E91" w:rsidRDefault="004C46F4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3734D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BC12AC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AF37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Historia malowana pędzlem</w:t>
            </w:r>
          </w:p>
        </w:tc>
        <w:tc>
          <w:tcPr>
            <w:tcW w:w="2268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61B9" w:rsidRPr="00FA372C">
              <w:rPr>
                <w:rFonts w:ascii="Times New Roman" w:hAnsi="Times New Roman"/>
                <w:sz w:val="20"/>
                <w:szCs w:val="20"/>
              </w:rPr>
              <w:t>nazwać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postać przedstawioną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C12AC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</w:t>
            </w:r>
            <w:r w:rsidR="003734DE">
              <w:rPr>
                <w:rFonts w:ascii="Times New Roman" w:hAnsi="Times New Roman"/>
                <w:sz w:val="20"/>
                <w:szCs w:val="20"/>
              </w:rPr>
              <w:t>identyfikować obraz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34DE">
              <w:rPr>
                <w:rFonts w:ascii="Times New Roman" w:hAnsi="Times New Roman"/>
                <w:sz w:val="20"/>
                <w:szCs w:val="20"/>
              </w:rPr>
              <w:t xml:space="preserve">jako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portret </w:t>
            </w:r>
          </w:p>
        </w:tc>
        <w:tc>
          <w:tcPr>
            <w:tcW w:w="2551" w:type="dxa"/>
          </w:tcPr>
          <w:p w:rsidR="00BC12AC" w:rsidRPr="000F7032" w:rsidRDefault="00BC12AC" w:rsidP="00BB7F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przedstawić elementy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 sytuacji przedstawionej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portret od pejzażu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martwej natury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</w:t>
            </w:r>
            <w:r w:rsidR="00176A37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dominujące na obrazie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opisać elementy stroju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postaci przedstawionej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zaprezentować bohatera przedstawionego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gesty i mimikę postaci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określ</w:t>
            </w:r>
            <w:r w:rsidR="00176A37">
              <w:rPr>
                <w:rFonts w:ascii="Times New Roman" w:hAnsi="Times New Roman"/>
                <w:sz w:val="20"/>
                <w:szCs w:val="20"/>
              </w:rPr>
              <w:t>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emocje wyrażone przez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557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zaprezentować inne dzieła malarskie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tematyce historycznej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wypowiedzieć własne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zdanie na temat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postaci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przedstawionej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omówić elementy sztuki plastycznej: plan, barwy, kompozycj</w:t>
            </w:r>
            <w:r w:rsidR="00176A37">
              <w:rPr>
                <w:rFonts w:ascii="Times New Roman" w:hAnsi="Times New Roman"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BC12AC" w:rsidRPr="000F7032" w:rsidTr="00EB4D94">
        <w:trPr>
          <w:trHeight w:val="4098"/>
        </w:trPr>
        <w:tc>
          <w:tcPr>
            <w:tcW w:w="1844" w:type="dxa"/>
          </w:tcPr>
          <w:p w:rsidR="007517F0" w:rsidRPr="007517F0" w:rsidRDefault="007517F0" w:rsidP="007517F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7F0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7</w:t>
            </w:r>
            <w:r w:rsidR="003734DE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7517F0">
              <w:rPr>
                <w:rFonts w:ascii="Times New Roman" w:hAnsi="Times New Roman"/>
                <w:b/>
                <w:bCs/>
                <w:sz w:val="20"/>
                <w:szCs w:val="20"/>
              </w:rPr>
              <w:t>. i 7</w:t>
            </w:r>
            <w:r w:rsidR="003734DE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7517F0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BC12AC" w:rsidRPr="001B2E91" w:rsidRDefault="007517F0" w:rsidP="007517F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17F0">
              <w:rPr>
                <w:rFonts w:ascii="Times New Roman" w:hAnsi="Times New Roman"/>
                <w:b/>
                <w:bCs/>
                <w:sz w:val="20"/>
                <w:szCs w:val="20"/>
              </w:rPr>
              <w:t>Poznajemy Wandę, co nie chciała Niemca</w:t>
            </w:r>
          </w:p>
        </w:tc>
        <w:tc>
          <w:tcPr>
            <w:tcW w:w="2268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3734DE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734DE">
              <w:rPr>
                <w:rFonts w:ascii="Times New Roman" w:hAnsi="Times New Roman"/>
                <w:i/>
                <w:sz w:val="20"/>
                <w:szCs w:val="20"/>
              </w:rPr>
              <w:t>legend</w:t>
            </w:r>
            <w:r w:rsidR="003734DE" w:rsidRPr="003734DE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3D3C8A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wyrazy wieloznaczne</w:t>
            </w:r>
          </w:p>
        </w:tc>
        <w:tc>
          <w:tcPr>
            <w:tcW w:w="2551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>wskazać wyrazy wieloznaczne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głównej bohaterki</w:t>
            </w:r>
            <w:r w:rsidR="00BC12AC" w:rsidRPr="000F703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54BF6" w:rsidRPr="00154BF6" w:rsidRDefault="00154BF6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54BF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ułożyć</w:t>
            </w:r>
            <w:r w:rsidRPr="00154BF6">
              <w:rPr>
                <w:rFonts w:ascii="Times New Roman" w:hAnsi="Times New Roman"/>
                <w:sz w:val="20"/>
                <w:szCs w:val="20"/>
              </w:rPr>
              <w:t xml:space="preserve"> pytania i odpowiedzi do tekstu</w:t>
            </w:r>
          </w:p>
          <w:p w:rsidR="00154BF6" w:rsidRPr="000F7032" w:rsidRDefault="00154BF6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objaśnić</w:t>
            </w:r>
            <w:r w:rsidRPr="00154BF6">
              <w:rPr>
                <w:rFonts w:ascii="Times New Roman" w:hAnsi="Times New Roman"/>
                <w:sz w:val="20"/>
                <w:szCs w:val="20"/>
              </w:rPr>
              <w:t xml:space="preserve"> sens wyrazów wieloznacznych</w:t>
            </w:r>
          </w:p>
        </w:tc>
        <w:tc>
          <w:tcPr>
            <w:tcW w:w="2551" w:type="dxa"/>
          </w:tcPr>
          <w:p w:rsidR="00BE0CCF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</w:t>
            </w:r>
            <w:r w:rsidR="00BC12AC" w:rsidRPr="000F7032">
              <w:rPr>
                <w:rFonts w:ascii="Times New Roman" w:hAnsi="Times New Roman"/>
                <w:sz w:val="20"/>
                <w:szCs w:val="20"/>
              </w:rPr>
              <w:t xml:space="preserve"> czyta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ny utwór jako legendę i wskazać</w:t>
            </w:r>
            <w:r w:rsidR="00BC12AC" w:rsidRPr="000F7032">
              <w:rPr>
                <w:rFonts w:ascii="Times New Roman" w:hAnsi="Times New Roman"/>
                <w:sz w:val="20"/>
                <w:szCs w:val="20"/>
              </w:rPr>
              <w:t xml:space="preserve"> 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3C8A" w:rsidRPr="000F7032">
              <w:rPr>
                <w:rFonts w:ascii="Times New Roman" w:hAnsi="Times New Roman"/>
                <w:sz w:val="20"/>
                <w:szCs w:val="20"/>
              </w:rPr>
              <w:t>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wyjaśnić, dlaczego księżniczka nie przyjęła oświadczyn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Rytgiera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D3C8A" w:rsidRPr="000F7032">
              <w:rPr>
                <w:rFonts w:ascii="Times New Roman" w:hAnsi="Times New Roman"/>
                <w:sz w:val="20"/>
                <w:szCs w:val="20"/>
              </w:rPr>
              <w:t>wyrazić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>wskazać własne przykłady wyrazów wieloznacznych</w:t>
            </w:r>
          </w:p>
        </w:tc>
        <w:tc>
          <w:tcPr>
            <w:tcW w:w="2557" w:type="dxa"/>
          </w:tcPr>
          <w:p w:rsidR="00BE0CCF" w:rsidRDefault="003D3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zebrać</w:t>
            </w:r>
            <w:r w:rsidR="00BC12AC" w:rsidRPr="000F7032">
              <w:rPr>
                <w:rFonts w:ascii="Times New Roman" w:hAnsi="Times New Roman"/>
                <w:sz w:val="20"/>
                <w:szCs w:val="20"/>
              </w:rPr>
              <w:t xml:space="preserve"> argumenty potwierdzające słuszność decyzji podjętej przez Wandę lub argumenty </w:t>
            </w:r>
            <w:r w:rsidR="009E037D">
              <w:rPr>
                <w:rFonts w:ascii="Times New Roman" w:hAnsi="Times New Roman"/>
                <w:sz w:val="20"/>
                <w:szCs w:val="20"/>
              </w:rPr>
              <w:t>przemawiające za tym</w:t>
            </w:r>
            <w:r w:rsidR="00BC12AC" w:rsidRPr="000F7032">
              <w:rPr>
                <w:rFonts w:ascii="Times New Roman" w:hAnsi="Times New Roman"/>
                <w:sz w:val="20"/>
                <w:szCs w:val="20"/>
              </w:rPr>
              <w:t>, że bohaterka mogła podjąć inną decyzję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2AC" w:rsidRPr="000F7032" w:rsidRDefault="00BC12A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korzyst</w:t>
            </w:r>
            <w:r w:rsidR="003D3C8A" w:rsidRPr="000F7032"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ze słownika języka polskiego</w:t>
            </w:r>
          </w:p>
        </w:tc>
      </w:tr>
      <w:tr w:rsidR="00900F97" w:rsidRPr="000F7032" w:rsidTr="00EB4D94">
        <w:trPr>
          <w:trHeight w:val="283"/>
        </w:trPr>
        <w:tc>
          <w:tcPr>
            <w:tcW w:w="1844" w:type="dxa"/>
          </w:tcPr>
          <w:p w:rsidR="00714646" w:rsidRDefault="007517F0" w:rsidP="007517F0">
            <w:pPr>
              <w:snapToGrid w:val="0"/>
              <w:spacing w:after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7517F0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>7</w:t>
            </w:r>
            <w:r w:rsidR="003734DE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>6</w:t>
            </w:r>
            <w:r w:rsidRPr="007517F0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Pr="007517F0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>Spotkanie z królewną Wandą, która ma sekrety</w:t>
            </w:r>
          </w:p>
        </w:tc>
        <w:tc>
          <w:tcPr>
            <w:tcW w:w="2268" w:type="dxa"/>
          </w:tcPr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900F97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C8150A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71070">
              <w:rPr>
                <w:rFonts w:ascii="Times New Roman" w:hAnsi="Times New Roman"/>
                <w:i/>
                <w:sz w:val="20"/>
                <w:szCs w:val="20"/>
              </w:rPr>
              <w:t>legend</w:t>
            </w:r>
            <w:r w:rsidR="00C8150A" w:rsidRPr="00A71070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="0063419F" w:rsidRPr="00A7107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bohaterów realistycznych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realistycznych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fantastycznych 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po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legendę i wskazać charakterystyczne cechy legendy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E0CCF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fragmenty tekstu, które mogą wywołać rozbawienie czytelnika</w:t>
            </w:r>
          </w:p>
        </w:tc>
        <w:tc>
          <w:tcPr>
            <w:tcW w:w="2557" w:type="dxa"/>
          </w:tcPr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zredagować opowiadanie twórcze,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którym przedstawi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zakończenie historii Wandy, Rydygiera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smoka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00F97" w:rsidRPr="000F7032" w:rsidTr="00EB4D94">
        <w:trPr>
          <w:trHeight w:val="1068"/>
        </w:trPr>
        <w:tc>
          <w:tcPr>
            <w:tcW w:w="1844" w:type="dxa"/>
          </w:tcPr>
          <w:p w:rsidR="00714646" w:rsidRDefault="002A28E9" w:rsidP="002A28E9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A71070">
              <w:rPr>
                <w:rFonts w:ascii="Times New Roman" w:hAnsi="Times New Roman"/>
                <w:b/>
                <w:bCs/>
                <w:sz w:val="20"/>
                <w:szCs w:val="20"/>
              </w:rPr>
              <w:t>7</w:t>
            </w:r>
            <w:r w:rsidR="00232546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 w:rsidR="00A71070">
              <w:rPr>
                <w:rFonts w:ascii="Times New Roman" w:hAnsi="Times New Roman"/>
                <w:b/>
                <w:bCs/>
                <w:sz w:val="20"/>
                <w:szCs w:val="20"/>
              </w:rPr>
              <w:t>78</w:t>
            </w:r>
            <w:r w:rsidR="0023254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232546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Niespodziewana lekcja historii</w:t>
            </w:r>
          </w:p>
        </w:tc>
        <w:tc>
          <w:tcPr>
            <w:tcW w:w="2268" w:type="dxa"/>
          </w:tcPr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legendę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2E546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</w:t>
            </w:r>
            <w:r w:rsidR="00EF5C20">
              <w:rPr>
                <w:rFonts w:ascii="Times New Roman" w:hAnsi="Times New Roman"/>
                <w:sz w:val="20"/>
                <w:szCs w:val="20"/>
              </w:rPr>
              <w:t>ymieni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ć zasady zachowania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muzeum</w:t>
            </w:r>
          </w:p>
        </w:tc>
        <w:tc>
          <w:tcPr>
            <w:tcW w:w="2551" w:type="dxa"/>
          </w:tcPr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opowiedzieć 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E5465" w:rsidRPr="000F7032">
              <w:rPr>
                <w:rFonts w:ascii="Times New Roman" w:hAnsi="Times New Roman"/>
                <w:sz w:val="20"/>
                <w:szCs w:val="20"/>
              </w:rPr>
              <w:t xml:space="preserve">przedstawić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="002E5465" w:rsidRPr="000F7032">
              <w:rPr>
                <w:rFonts w:ascii="Times New Roman" w:hAnsi="Times New Roman"/>
                <w:sz w:val="20"/>
                <w:szCs w:val="20"/>
              </w:rPr>
              <w:t xml:space="preserve"> zasady zachowania się w muzeum </w:t>
            </w:r>
          </w:p>
        </w:tc>
        <w:tc>
          <w:tcPr>
            <w:tcW w:w="2552" w:type="dxa"/>
          </w:tcPr>
          <w:p w:rsidR="00BB7FD1" w:rsidRDefault="0008202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B7B45" w:rsidRPr="000F7032">
              <w:rPr>
                <w:rFonts w:ascii="Times New Roman" w:hAnsi="Times New Roman"/>
                <w:sz w:val="20"/>
                <w:szCs w:val="20"/>
              </w:rPr>
              <w:t>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 xml:space="preserve">po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bohaterów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E5465" w:rsidRPr="000F7032">
              <w:rPr>
                <w:rFonts w:ascii="Times New Roman" w:hAnsi="Times New Roman"/>
                <w:sz w:val="20"/>
                <w:szCs w:val="20"/>
              </w:rPr>
              <w:t>wymienić poznane na wycieczkach szkolnych muzea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2E546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przedstawić zasady zachowania się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w muzeum</w:t>
            </w:r>
          </w:p>
        </w:tc>
        <w:tc>
          <w:tcPr>
            <w:tcW w:w="2551" w:type="dxa"/>
          </w:tcPr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czytać głośno i cicho,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8202D" w:rsidRPr="000F7032">
              <w:rPr>
                <w:rFonts w:ascii="Times New Roman" w:hAnsi="Times New Roman"/>
                <w:sz w:val="20"/>
                <w:szCs w:val="20"/>
              </w:rPr>
              <w:t>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7B45" w:rsidRPr="000F7032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</w:t>
            </w:r>
            <w:r w:rsidR="006B7B45" w:rsidRPr="000F7032">
              <w:rPr>
                <w:rFonts w:ascii="Times New Roman" w:hAnsi="Times New Roman"/>
                <w:sz w:val="20"/>
                <w:szCs w:val="20"/>
              </w:rPr>
              <w:t>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B7B45"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6B7B4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00F97"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B7B45" w:rsidRPr="000F7032">
              <w:rPr>
                <w:rFonts w:ascii="Times New Roman" w:hAnsi="Times New Roman"/>
                <w:sz w:val="20"/>
                <w:szCs w:val="20"/>
              </w:rPr>
              <w:t xml:space="preserve"> wymienić</w:t>
            </w:r>
            <w:r w:rsidR="002E5465" w:rsidRPr="000F7032">
              <w:rPr>
                <w:rFonts w:ascii="Times New Roman" w:hAnsi="Times New Roman"/>
                <w:sz w:val="20"/>
                <w:szCs w:val="20"/>
              </w:rPr>
              <w:t xml:space="preserve"> znane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lub znajdujące się w pobliżu muzea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2E546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wyjaśnić zasady zachowania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się w muzeum</w:t>
            </w:r>
          </w:p>
        </w:tc>
        <w:tc>
          <w:tcPr>
            <w:tcW w:w="2557" w:type="dxa"/>
          </w:tcPr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wyszukać w bibliotece lub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faktach historycznych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sporządzić na ten temat krótką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wyszukać w bibliotece lub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muzeach znajdujących się w pobliżu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miejscowości,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której mieszka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00F97" w:rsidRPr="000F7032" w:rsidRDefault="00900F97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pracując w grupie, zaplanować wycieczkę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 wybranego muzeum</w:t>
            </w:r>
          </w:p>
        </w:tc>
      </w:tr>
      <w:tr w:rsidR="00190A68" w:rsidRPr="000F7032" w:rsidTr="00EB4D94">
        <w:trPr>
          <w:trHeight w:val="2537"/>
        </w:trPr>
        <w:tc>
          <w:tcPr>
            <w:tcW w:w="1844" w:type="dxa"/>
          </w:tcPr>
          <w:p w:rsidR="00190A68" w:rsidRPr="001B2E91" w:rsidRDefault="0024391A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79</w:t>
            </w:r>
            <w:r w:rsidR="00190A68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Co słychać i widać w Żelazowej Woli?</w:t>
            </w:r>
          </w:p>
        </w:tc>
        <w:tc>
          <w:tcPr>
            <w:tcW w:w="2268" w:type="dxa"/>
          </w:tcPr>
          <w:p w:rsidR="00190A68" w:rsidRPr="000F7032" w:rsidRDefault="00190A68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</w:t>
            </w:r>
          </w:p>
          <w:p w:rsidR="00190A68" w:rsidRPr="000F7032" w:rsidRDefault="00190A68" w:rsidP="00BB7F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wierszu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wers, strofę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BB7FD1" w:rsidRDefault="00190A68" w:rsidP="00154BF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uosobienie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190A68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0F7032" w:rsidRDefault="00190A68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 wiersza wersy, strofy i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0F7032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uosobien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wiersz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52" w:type="dxa"/>
          </w:tcPr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</w:t>
            </w:r>
            <w:r w:rsidR="00FC130B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adresata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54BF6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uosobienia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0F7032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oddając nastrój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naz</w:t>
            </w:r>
            <w:r w:rsidR="00190A68" w:rsidRPr="000F7032">
              <w:rPr>
                <w:rFonts w:ascii="Times New Roman" w:hAnsi="Times New Roman"/>
                <w:sz w:val="20"/>
                <w:szCs w:val="20"/>
              </w:rPr>
              <w:t>wa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="00190A68" w:rsidRPr="000F7032">
              <w:rPr>
                <w:rFonts w:ascii="Times New Roman" w:hAnsi="Times New Roman"/>
                <w:sz w:val="20"/>
                <w:szCs w:val="20"/>
              </w:rPr>
              <w:t xml:space="preserve"> uczucia,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0A68" w:rsidRPr="000F7032">
              <w:rPr>
                <w:rFonts w:ascii="Times New Roman" w:hAnsi="Times New Roman"/>
                <w:sz w:val="20"/>
                <w:szCs w:val="20"/>
              </w:rPr>
              <w:t>jakie wyraża utwór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0F7032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uosobienia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i 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ich 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wiersz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u</w:t>
            </w:r>
          </w:p>
        </w:tc>
        <w:tc>
          <w:tcPr>
            <w:tcW w:w="2557" w:type="dxa"/>
          </w:tcPr>
          <w:p w:rsidR="00BB7FD1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informacje o Fryderyku Chopinie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0A68" w:rsidRPr="000F7032" w:rsidRDefault="00190A6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wymyślić własne przykłady uosobień</w:t>
            </w:r>
          </w:p>
        </w:tc>
      </w:tr>
      <w:tr w:rsidR="00BB7FD1" w:rsidRPr="000F7032" w:rsidTr="00EB4D94">
        <w:trPr>
          <w:trHeight w:val="3636"/>
        </w:trPr>
        <w:tc>
          <w:tcPr>
            <w:tcW w:w="1844" w:type="dxa"/>
          </w:tcPr>
          <w:p w:rsidR="00864B85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</w:t>
            </w:r>
            <w:r w:rsidR="0024391A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64B85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Grzeczność zawsze w cenie!</w:t>
            </w:r>
          </w:p>
        </w:tc>
        <w:tc>
          <w:tcPr>
            <w:tcW w:w="2268" w:type="dxa"/>
          </w:tcPr>
          <w:p w:rsidR="00864B85" w:rsidRPr="000F7032" w:rsidRDefault="00864B85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 xml:space="preserve">czytać utwór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</w:p>
          <w:p w:rsidR="00BB7FD1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C7511C" w:rsidP="00217D4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17D4F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wersy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C7511C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 xml:space="preserve">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C7511C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864B85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ście wiersza wersy i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rymy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ać utwór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osobę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mówiącą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przedstawić zwyczaje szlacheckie ukazane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7511C"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 xml:space="preserve">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C7511C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 xml:space="preserve"> zwyczaje szlacheckie ukazane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64B85"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informacje o autorze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864B85" w:rsidP="00FC130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napisać do gazetki szkolnej artykuł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C5C5E">
              <w:rPr>
                <w:rFonts w:ascii="Times New Roman" w:hAnsi="Times New Roman"/>
                <w:sz w:val="20"/>
                <w:szCs w:val="20"/>
              </w:rPr>
              <w:t>pod tytułem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: „Grzeczność nie jest nauką łatwą ani małą”</w:t>
            </w:r>
          </w:p>
        </w:tc>
      </w:tr>
      <w:tr w:rsidR="00864B85" w:rsidRPr="000F7032" w:rsidTr="00EB4D94">
        <w:trPr>
          <w:trHeight w:val="425"/>
        </w:trPr>
        <w:tc>
          <w:tcPr>
            <w:tcW w:w="1844" w:type="dxa"/>
          </w:tcPr>
          <w:p w:rsidR="00864B85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24391A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64B85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Grzybobranie jako ważny obyczaj szlachecki</w:t>
            </w:r>
          </w:p>
        </w:tc>
        <w:tc>
          <w:tcPr>
            <w:tcW w:w="2268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  <w:p w:rsidR="00864B85" w:rsidRPr="000F7032" w:rsidRDefault="0067032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391A">
              <w:rPr>
                <w:rFonts w:ascii="Times New Roman" w:hAnsi="Times New Roman"/>
                <w:sz w:val="20"/>
                <w:szCs w:val="20"/>
              </w:rPr>
              <w:t xml:space="preserve">nazwy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grzyb</w:t>
            </w:r>
            <w:r w:rsidR="0024391A">
              <w:rPr>
                <w:rFonts w:ascii="Times New Roman" w:hAnsi="Times New Roman"/>
                <w:sz w:val="20"/>
                <w:szCs w:val="20"/>
              </w:rPr>
              <w:t>ów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391A">
              <w:rPr>
                <w:rFonts w:ascii="Times New Roman" w:hAnsi="Times New Roman"/>
                <w:sz w:val="20"/>
                <w:szCs w:val="20"/>
              </w:rPr>
              <w:t>opisanych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4391A">
              <w:rPr>
                <w:rFonts w:ascii="Times New Roman" w:hAnsi="Times New Roman"/>
                <w:sz w:val="20"/>
                <w:szCs w:val="20"/>
              </w:rPr>
              <w:t>opisać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 xml:space="preserve"> grzyby</w:t>
            </w:r>
            <w:r w:rsidR="0024391A">
              <w:rPr>
                <w:rFonts w:ascii="Times New Roman" w:hAnsi="Times New Roman"/>
                <w:sz w:val="20"/>
                <w:szCs w:val="20"/>
              </w:rPr>
              <w:t xml:space="preserve">, o których jest mowa w 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>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67032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67032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osobę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mówiącą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F68FC">
              <w:rPr>
                <w:rFonts w:ascii="Times New Roman" w:hAnsi="Times New Roman"/>
                <w:sz w:val="20"/>
                <w:szCs w:val="20"/>
              </w:rPr>
              <w:t>opowiedzieć o grzybach, o których mowa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67032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epitety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porównania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64B85" w:rsidRPr="000F7032" w:rsidRDefault="0067032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opowiada 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64B85" w:rsidRPr="000F7032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>eślić 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>epitetów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7032A" w:rsidRPr="000F7032">
              <w:rPr>
                <w:rFonts w:ascii="Times New Roman" w:hAnsi="Times New Roman"/>
                <w:sz w:val="20"/>
                <w:szCs w:val="20"/>
              </w:rPr>
              <w:t>i porównań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864B85" w:rsidRPr="000F7032" w:rsidRDefault="00864B8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 podstawie informacji uzyskanych od osób starszych przygotować notatkę o zwyczajach związanych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posiłkami</w:t>
            </w:r>
          </w:p>
        </w:tc>
      </w:tr>
      <w:tr w:rsidR="00BB7FD1" w:rsidRPr="000F7032" w:rsidTr="00EB4D94">
        <w:trPr>
          <w:trHeight w:val="2962"/>
        </w:trPr>
        <w:tc>
          <w:tcPr>
            <w:tcW w:w="1844" w:type="dxa"/>
          </w:tcPr>
          <w:p w:rsidR="005D5B75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</w:t>
            </w:r>
            <w:r w:rsidR="002F68F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5D5B75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Opisujemy krajobraz</w:t>
            </w:r>
          </w:p>
        </w:tc>
        <w:tc>
          <w:tcPr>
            <w:tcW w:w="2268" w:type="dxa"/>
          </w:tcPr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C1FF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B36F4" w:rsidRPr="000F7032">
              <w:rPr>
                <w:rFonts w:ascii="Times New Roman" w:hAnsi="Times New Roman"/>
                <w:sz w:val="20"/>
                <w:szCs w:val="20"/>
              </w:rPr>
              <w:t xml:space="preserve">wymienić najważniejsze elementy </w:t>
            </w:r>
            <w:r w:rsidRPr="00EC1FFC">
              <w:rPr>
                <w:rFonts w:ascii="Times New Roman" w:hAnsi="Times New Roman"/>
                <w:sz w:val="20"/>
                <w:szCs w:val="20"/>
              </w:rPr>
              <w:t>opis</w:t>
            </w:r>
            <w:r w:rsidR="002B36F4">
              <w:rPr>
                <w:rFonts w:ascii="Times New Roman" w:hAnsi="Times New Roman"/>
                <w:sz w:val="20"/>
                <w:szCs w:val="20"/>
              </w:rPr>
              <w:t>u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krajobrazu</w:t>
            </w:r>
          </w:p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wymieniać wyrazy opisujące wygląd krajobrazu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5B75" w:rsidRPr="000F7032" w:rsidRDefault="005D5B75" w:rsidP="007C5C5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opisać ustnie </w:t>
            </w:r>
            <w:r w:rsidR="007C5C5E" w:rsidRPr="000F7032">
              <w:rPr>
                <w:rFonts w:ascii="Times New Roman" w:hAnsi="Times New Roman"/>
                <w:sz w:val="20"/>
                <w:szCs w:val="20"/>
              </w:rPr>
              <w:t xml:space="preserve">krajobraz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zdaniach </w:t>
            </w:r>
          </w:p>
        </w:tc>
        <w:tc>
          <w:tcPr>
            <w:tcW w:w="2551" w:type="dxa"/>
          </w:tcPr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dobierać wyrazy bliskoznaczne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dobierać przymiotniki </w:t>
            </w:r>
            <w:r w:rsidR="007C5C5E">
              <w:rPr>
                <w:rFonts w:ascii="Times New Roman" w:hAnsi="Times New Roman"/>
                <w:sz w:val="20"/>
                <w:szCs w:val="20"/>
              </w:rPr>
              <w:t>określające</w:t>
            </w:r>
            <w:r w:rsidR="007C5C5E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kolory, kształty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zredagować </w:t>
            </w:r>
            <w:r w:rsidR="007C5C5E" w:rsidRPr="000F7032">
              <w:rPr>
                <w:rFonts w:ascii="Times New Roman" w:hAnsi="Times New Roman"/>
                <w:sz w:val="20"/>
                <w:szCs w:val="20"/>
              </w:rPr>
              <w:t xml:space="preserve">opis krajobrazu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według wzoru </w:t>
            </w:r>
          </w:p>
          <w:p w:rsidR="005D5B75" w:rsidRPr="000F7032" w:rsidRDefault="005D5B75" w:rsidP="007C5C5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61B9" w:rsidRPr="002B36F4">
              <w:rPr>
                <w:rFonts w:ascii="Times New Roman" w:hAnsi="Times New Roman"/>
                <w:sz w:val="20"/>
                <w:szCs w:val="20"/>
              </w:rPr>
              <w:t>wydzielać akapity w wypowiedzi pisemnej</w:t>
            </w:r>
            <w:r w:rsidR="00BB7FD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opis krajobrazu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sformułowania określające położenie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ukształtowanie terenu oraz rozmieszczenie poszczególnych elementów krajobrazu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5B75" w:rsidRPr="000F7032" w:rsidRDefault="005D5B75" w:rsidP="007C5C5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C5C5E" w:rsidRPr="000F7032">
              <w:rPr>
                <w:rFonts w:ascii="Times New Roman" w:hAnsi="Times New Roman"/>
                <w:sz w:val="20"/>
                <w:szCs w:val="20"/>
              </w:rPr>
              <w:t xml:space="preserve">stosować odpowiednią kompozycję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551" w:type="dxa"/>
          </w:tcPr>
          <w:p w:rsidR="00BB7FD1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opis krajobrazu, zachowując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poszczególne elementy: informacje ogólne, rozmieszczenie poszczególnych elementów krajobrazu, emocje wywołane widokiem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D5B75" w:rsidRPr="000F7032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emocje wywołane widokiem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5D5B75" w:rsidRPr="000F7032" w:rsidRDefault="005D5B75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 opis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krajobrazu, unikając </w:t>
            </w:r>
            <w:r w:rsidR="00227FC9">
              <w:rPr>
                <w:rFonts w:ascii="Times New Roman" w:hAnsi="Times New Roman"/>
                <w:sz w:val="20"/>
                <w:szCs w:val="20"/>
              </w:rPr>
              <w:t>powtórzeń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zachęcając innych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odwiedzenia opisywanego miejsca</w:t>
            </w:r>
          </w:p>
        </w:tc>
      </w:tr>
      <w:tr w:rsidR="00BC1C8A" w:rsidRPr="000F7032" w:rsidTr="00EB4D94">
        <w:trPr>
          <w:trHeight w:val="425"/>
        </w:trPr>
        <w:tc>
          <w:tcPr>
            <w:tcW w:w="1844" w:type="dxa"/>
          </w:tcPr>
          <w:p w:rsidR="00BC1C8A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2F68F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tu teraz nie wspomnieć o przysłówku?</w:t>
            </w:r>
          </w:p>
          <w:p w:rsidR="00BC1C8A" w:rsidRPr="001B2E91" w:rsidRDefault="00BC1C8A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przysłówki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01EAD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stopnie przysłówka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przysłówki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stopniu równym, wyższym i najwyższym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 przysłówki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przysłówki pochodzące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stopień wyższy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najwyższy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wskazanych przysłówków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przysłówki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przymiotników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posługiwać się przysłówkami 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stopniować przysłówki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w sposób prosty i opisowy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znaczenie przysłówków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stopniować przysłówki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sposób prosty regularny i nieregularny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wykorzystaniem celowo dobranych przysłówków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w różnych stopniach</w:t>
            </w:r>
          </w:p>
        </w:tc>
      </w:tr>
      <w:tr w:rsidR="00BC1C8A" w:rsidRPr="000F7032" w:rsidTr="00EB4D94">
        <w:trPr>
          <w:trHeight w:val="2630"/>
        </w:trPr>
        <w:tc>
          <w:tcPr>
            <w:tcW w:w="1844" w:type="dxa"/>
          </w:tcPr>
          <w:p w:rsidR="00BC1C8A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2F68FC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Nad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i </w:t>
            </w:r>
            <w:r w:rsidR="00232546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ale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– znam te słowa doskonale</w:t>
            </w:r>
          </w:p>
        </w:tc>
        <w:tc>
          <w:tcPr>
            <w:tcW w:w="2268" w:type="dxa"/>
          </w:tcPr>
          <w:p w:rsidR="00BB7FD1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spójniki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przyimki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B7FD1" w:rsidP="00C01EA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01EAD">
              <w:rPr>
                <w:rFonts w:ascii="Times New Roman" w:hAnsi="Times New Roman"/>
                <w:sz w:val="20"/>
                <w:szCs w:val="20"/>
              </w:rPr>
              <w:t>zdefiniować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wyrażenia przyimkowe </w:t>
            </w:r>
          </w:p>
        </w:tc>
        <w:tc>
          <w:tcPr>
            <w:tcW w:w="2551" w:type="dxa"/>
          </w:tcPr>
          <w:p w:rsidR="00BB7FD1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spójniki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przyimki wśród innych części mowy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BB7FD1">
              <w:rPr>
                <w:rFonts w:ascii="Times New Roman" w:hAnsi="Times New Roman"/>
                <w:sz w:val="20"/>
                <w:szCs w:val="20"/>
              </w:rPr>
              <w:t xml:space="preserve">rozpoznać wyrażenia przyimkowe </w:t>
            </w:r>
          </w:p>
        </w:tc>
        <w:tc>
          <w:tcPr>
            <w:tcW w:w="2552" w:type="dxa"/>
          </w:tcPr>
          <w:p w:rsidR="00BC1C8A" w:rsidRPr="000F7032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rozróżniać wyrażenia przyimkowe wskazujące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na czas</w:t>
            </w:r>
          </w:p>
        </w:tc>
        <w:tc>
          <w:tcPr>
            <w:tcW w:w="2551" w:type="dxa"/>
          </w:tcPr>
          <w:p w:rsidR="00BB7FD1" w:rsidRDefault="008876D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 xml:space="preserve"> znaczenie przyimków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8876DD" w:rsidRPr="000F7032">
              <w:rPr>
                <w:rFonts w:ascii="Times New Roman" w:hAnsi="Times New Roman"/>
                <w:sz w:val="20"/>
                <w:szCs w:val="20"/>
              </w:rPr>
              <w:t xml:space="preserve"> określić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funkcję spójnika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wypowiedzi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F68FC">
              <w:rPr>
                <w:rFonts w:ascii="Times New Roman" w:hAnsi="Times New Roman"/>
                <w:sz w:val="20"/>
                <w:szCs w:val="20"/>
              </w:rPr>
              <w:t xml:space="preserve">podpisy do zdjęć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wykorzystaniem wyrażeń przyimkowych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używać przyimka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przed nazwami niektórych państw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bierniku i miejscowniku, np.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na Węgry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="0063419F" w:rsidRPr="00C01EA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na Cypr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na Kubę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na Litwę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na Łotwę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na Słowację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="002F68FC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23254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i </w:t>
            </w:r>
            <w:r w:rsidR="002F68FC">
              <w:rPr>
                <w:rFonts w:ascii="Times New Roman" w:hAnsi="Times New Roman"/>
                <w:b/>
                <w:bCs/>
                <w:sz w:val="20"/>
                <w:szCs w:val="20"/>
              </w:rPr>
              <w:t>86</w:t>
            </w:r>
            <w:r w:rsidR="0023254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232546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Jakie więzi łączyły synów Bolesława Chrobrego?</w:t>
            </w: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czas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opowiedzieć 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wydarzeniach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po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cechy bohaterów utworu i ich relacje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wyszukać w bibliotece lub </w:t>
            </w:r>
            <w:r w:rsidR="003F7CB6">
              <w:rPr>
                <w:rFonts w:ascii="Times New Roman" w:hAnsi="Times New Roman"/>
                <w:sz w:val="20"/>
                <w:szCs w:val="20"/>
              </w:rPr>
              <w:t xml:space="preserve">w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internecie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informacje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synach Bolesława Chrobrego i sporządzić na </w:t>
            </w:r>
            <w:r w:rsidR="003F7CB6">
              <w:rPr>
                <w:rFonts w:ascii="Times New Roman" w:hAnsi="Times New Roman"/>
                <w:sz w:val="20"/>
                <w:szCs w:val="20"/>
              </w:rPr>
              <w:lastRenderedPageBreak/>
              <w:t>ich</w:t>
            </w:r>
            <w:r w:rsidR="003F7CB6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temat notatkę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czym charakteryzuje się język utworu</w:t>
            </w:r>
          </w:p>
        </w:tc>
      </w:tr>
      <w:tr w:rsidR="00BC1C8A" w:rsidRPr="000F7032" w:rsidTr="00EB4D94">
        <w:trPr>
          <w:trHeight w:val="425"/>
        </w:trPr>
        <w:tc>
          <w:tcPr>
            <w:tcW w:w="1844" w:type="dxa"/>
          </w:tcPr>
          <w:p w:rsidR="00BC1C8A" w:rsidRPr="001B2E91" w:rsidRDefault="003B59F7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87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Ojczyzna w sercu Marcina Kozery</w:t>
            </w: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cechy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jego zachowaniu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zaprezentować informacje o autorce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kilkuzdaniową wypowiedź, w której przedstawi swoje zdanie na temat</w:t>
            </w:r>
            <w:r w:rsidR="003F7CB6">
              <w:rPr>
                <w:rFonts w:ascii="Times New Roman" w:hAnsi="Times New Roman"/>
                <w:sz w:val="20"/>
                <w:szCs w:val="20"/>
              </w:rPr>
              <w:t xml:space="preserve"> tego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co to znaczy czuć się Polakiem</w:t>
            </w:r>
          </w:p>
          <w:p w:rsidR="00CC45A9" w:rsidRPr="000F7032" w:rsidRDefault="00CC45A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CC45A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CC45A9">
              <w:rPr>
                <w:rFonts w:ascii="Times New Roman" w:hAnsi="Times New Roman"/>
                <w:sz w:val="20"/>
                <w:szCs w:val="20"/>
              </w:rPr>
              <w:t>tworzy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CC45A9">
              <w:rPr>
                <w:rFonts w:ascii="Times New Roman" w:hAnsi="Times New Roman"/>
                <w:sz w:val="20"/>
                <w:szCs w:val="20"/>
              </w:rPr>
              <w:t xml:space="preserve"> rebusy do podanych wyrazów z trudnością ortograficzną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3B59F7" w:rsidP="002A28E9">
            <w:pPr>
              <w:snapToGrid w:val="0"/>
              <w:rPr>
                <w:rFonts w:ascii="Times New Roman" w:eastAsia="DejaVu Sans" w:hAnsi="Times New Roman" w:cs="Times New Roman"/>
                <w:b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88</w:t>
            </w:r>
            <w:r w:rsidR="00232546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232546">
              <w:rPr>
                <w:rFonts w:ascii="Times New Roman" w:hAnsi="Times New Roman"/>
                <w:b/>
                <w:sz w:val="20"/>
                <w:szCs w:val="20"/>
              </w:rPr>
              <w:t xml:space="preserve"> i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89</w:t>
            </w:r>
            <w:r w:rsidR="0023254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  <w:r w:rsidR="00232546">
              <w:rPr>
                <w:rFonts w:ascii="Times New Roman" w:eastAsia="DejaVu Sans" w:hAnsi="Times New Roman" w:cs="Times New Roman"/>
                <w:b/>
                <w:kern w:val="0"/>
                <w:sz w:val="20"/>
                <w:szCs w:val="20"/>
              </w:rPr>
              <w:t xml:space="preserve">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Wspomnienie czasów wojny</w:t>
            </w: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1A6D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</w:p>
          <w:p w:rsidR="001A6DD2" w:rsidRPr="000F7032" w:rsidRDefault="001A6DD2" w:rsidP="001A6DD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podać skojarzenia związane z wojną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cechy głównej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157B6" w:rsidRPr="003157B6" w:rsidRDefault="003157B6" w:rsidP="003157B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Pr="003157B6">
              <w:rPr>
                <w:rFonts w:ascii="Times New Roman" w:hAnsi="Times New Roman"/>
                <w:sz w:val="20"/>
                <w:szCs w:val="20"/>
              </w:rPr>
              <w:t xml:space="preserve"> sposób rozmowy ojca z córką</w:t>
            </w:r>
          </w:p>
          <w:p w:rsidR="003157B6" w:rsidRPr="000F7032" w:rsidRDefault="003157B6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3157B6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3157B6">
              <w:rPr>
                <w:rFonts w:ascii="Times New Roman" w:hAnsi="Times New Roman"/>
                <w:sz w:val="20"/>
                <w:szCs w:val="20"/>
              </w:rPr>
              <w:t xml:space="preserve"> określenia przypisane matce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ich relacje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pracując w grupie, przygotować spis książek opowiadających o II wojnie światowej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perspektywy dziecka </w:t>
            </w:r>
          </w:p>
          <w:p w:rsidR="00CC45A9" w:rsidRPr="000F7032" w:rsidRDefault="00CC45A9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przeanalizować styl tekstu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2A28E9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3B59F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3419F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Ile prawdy jest w przysłowiach?</w:t>
            </w:r>
          </w:p>
        </w:tc>
        <w:tc>
          <w:tcPr>
            <w:tcW w:w="2268" w:type="dxa"/>
          </w:tcPr>
          <w:p w:rsidR="001A6DD2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1A6DD2">
              <w:rPr>
                <w:rFonts w:ascii="Times New Roman" w:hAnsi="Times New Roman" w:cs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przysłowie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przysłowia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odczytać znaczenie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przysłów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dobrać odpowiednie przysłowie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określonej sytuacji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wartość przysłów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treść wybranych przysłów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formie rysunków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rebusów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E2DFA" w:rsidRPr="000F7032" w:rsidRDefault="00FE2DFA" w:rsidP="00FE2DF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DFA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omówić</w:t>
            </w:r>
            <w:r w:rsidRPr="00FE2DFA">
              <w:rPr>
                <w:rFonts w:ascii="Times New Roman" w:hAnsi="Times New Roman"/>
                <w:sz w:val="20"/>
                <w:szCs w:val="20"/>
              </w:rPr>
              <w:t xml:space="preserve"> znaczenie przysłów w kulturze narodu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69386A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</w:t>
            </w:r>
            <w:r w:rsidR="003B59F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Wiem o wypowiedzeniach, że...</w:t>
            </w:r>
          </w:p>
        </w:tc>
        <w:tc>
          <w:tcPr>
            <w:tcW w:w="2268" w:type="dxa"/>
          </w:tcPr>
          <w:p w:rsidR="00BB7FD1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2DFA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oznajmujące, pytające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rozkazujące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E2DF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E2DFA">
              <w:rPr>
                <w:rFonts w:ascii="Times New Roman" w:hAnsi="Times New Roman"/>
                <w:sz w:val="20"/>
                <w:szCs w:val="20"/>
              </w:rPr>
              <w:t>wskazać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równoważniki zdań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zdania oznajmujące, pytające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rozkazujące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konstruować zdania pytające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równoważniki zdań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konstruować równoważniki zdań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E2DFA" w:rsidRPr="00FE2DFA" w:rsidRDefault="00FE2DFA" w:rsidP="00FE2DF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E2DFA">
              <w:rPr>
                <w:rFonts w:ascii="Times New Roman" w:hAnsi="Times New Roman"/>
                <w:sz w:val="20"/>
                <w:szCs w:val="20"/>
              </w:rPr>
              <w:t>• od</w:t>
            </w:r>
            <w:r>
              <w:rPr>
                <w:rFonts w:ascii="Times New Roman" w:hAnsi="Times New Roman"/>
                <w:sz w:val="20"/>
                <w:szCs w:val="20"/>
              </w:rPr>
              <w:t>różnić</w:t>
            </w:r>
            <w:r w:rsidRPr="00FE2DFA">
              <w:rPr>
                <w:rFonts w:ascii="Times New Roman" w:hAnsi="Times New Roman"/>
                <w:sz w:val="20"/>
                <w:szCs w:val="20"/>
              </w:rPr>
              <w:t xml:space="preserve"> zdania oznajmujące od pytających i rozkazujących</w:t>
            </w:r>
          </w:p>
          <w:p w:rsidR="00BB7FD1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przekształcić zdania oznajmujące na rozkazujące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382D" w:rsidRPr="0046382D" w:rsidRDefault="0046382D" w:rsidP="0046382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6382D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podać</w:t>
            </w:r>
            <w:r w:rsidRPr="0046382D">
              <w:rPr>
                <w:rFonts w:ascii="Times New Roman" w:hAnsi="Times New Roman"/>
                <w:sz w:val="20"/>
                <w:szCs w:val="20"/>
              </w:rPr>
              <w:t xml:space="preserve"> różnice między zdaniami a równoważnikami zdań</w:t>
            </w:r>
          </w:p>
          <w:p w:rsidR="00BC1C8A" w:rsidRPr="000F7032" w:rsidRDefault="00BC1C8A" w:rsidP="00BB7F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przekształcać równoważniki zdań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odpowiednie znaki interpunkcyjne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przekształcać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równoważniki zdań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382D" w:rsidRPr="000F7032" w:rsidRDefault="0046382D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BC1C8A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zredagować dialog,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którym zastosuje różne rodzaje wypowiedzeń</w:t>
            </w:r>
          </w:p>
          <w:p w:rsidR="0046382D" w:rsidRPr="000F7032" w:rsidRDefault="0046382D" w:rsidP="0046382D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B7FD1" w:rsidRPr="000F7032" w:rsidTr="00EB4D94">
        <w:trPr>
          <w:trHeight w:val="1051"/>
        </w:trPr>
        <w:tc>
          <w:tcPr>
            <w:tcW w:w="1844" w:type="dxa"/>
          </w:tcPr>
          <w:p w:rsidR="00BC1C8A" w:rsidRPr="001B2E91" w:rsidRDefault="0069386A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3B59F7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Wykrzyknik – znak pełen emocji!</w:t>
            </w:r>
          </w:p>
        </w:tc>
        <w:tc>
          <w:tcPr>
            <w:tcW w:w="2268" w:type="dxa"/>
          </w:tcPr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zasady użycia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wykrzyknika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BB7F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stawiać wykrzyknik po okrzykach, zawołaniach, rozkazach</w:t>
            </w:r>
          </w:p>
        </w:tc>
        <w:tc>
          <w:tcPr>
            <w:tcW w:w="2552" w:type="dxa"/>
          </w:tcPr>
          <w:p w:rsidR="00BC1C8A" w:rsidRPr="000F7032" w:rsidRDefault="00BC1C8A" w:rsidP="00BB7FD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stawiać wykrzyknik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po wypowiedzeniach wyrażających silne uczucia</w:t>
            </w:r>
          </w:p>
        </w:tc>
        <w:tc>
          <w:tcPr>
            <w:tcW w:w="2551" w:type="dxa"/>
          </w:tcPr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wykrzyknik 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557" w:type="dxa"/>
          </w:tcPr>
          <w:p w:rsidR="0046382D" w:rsidRDefault="00BC1C8A" w:rsidP="004638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zapisać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trudnościami interpunkcyjnymi (wykrzyknik)</w:t>
            </w:r>
            <w:r w:rsidR="0046382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46382D" w:rsidRPr="0046382D" w:rsidRDefault="0046382D" w:rsidP="004638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werbalnie wyrazić</w:t>
            </w:r>
            <w:r w:rsidRPr="0046382D">
              <w:rPr>
                <w:rFonts w:ascii="Times New Roman" w:hAnsi="Times New Roman"/>
                <w:sz w:val="20"/>
                <w:szCs w:val="20"/>
              </w:rPr>
              <w:t xml:space="preserve"> swoje intencje</w:t>
            </w:r>
          </w:p>
          <w:p w:rsidR="00BC1C8A" w:rsidRDefault="0046382D" w:rsidP="004638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przekazać</w:t>
            </w:r>
            <w:r w:rsidRPr="0046382D">
              <w:rPr>
                <w:rFonts w:ascii="Times New Roman" w:hAnsi="Times New Roman"/>
                <w:sz w:val="20"/>
                <w:szCs w:val="20"/>
              </w:rPr>
              <w:t xml:space="preserve"> zamierzony cel tekstu</w:t>
            </w:r>
          </w:p>
          <w:p w:rsidR="004C6654" w:rsidRPr="000F7032" w:rsidRDefault="004C6654" w:rsidP="0046382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sporządza notatkę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69386A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 w:rsidR="00BB5846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Ortograficzne przygody z </w:t>
            </w:r>
            <w:proofErr w:type="spellStart"/>
            <w:r w:rsidR="00232546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rz</w:t>
            </w:r>
            <w:proofErr w:type="spellEnd"/>
            <w:r w:rsidR="00232546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i </w:t>
            </w:r>
            <w:r w:rsidR="00232546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ż</w:t>
            </w: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B5846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 wyrazy zakończone na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BB7FD1" w:rsidRDefault="00CA0326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C01EAD">
              <w:rPr>
                <w:rFonts w:ascii="Times New Roman" w:hAnsi="Times New Roman"/>
                <w:sz w:val="20"/>
                <w:szCs w:val="20"/>
              </w:rPr>
              <w:t>-</w:t>
            </w:r>
            <w:proofErr w:type="spellStart"/>
            <w:r w:rsidR="00BC1C8A" w:rsidRPr="000F7032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BC1C8A"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="00BC1C8A" w:rsidRPr="000F7032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="00BC1C8A"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r w:rsidR="00BC1C8A" w:rsidRPr="000F7032">
              <w:rPr>
                <w:rFonts w:ascii="Times New Roman" w:hAnsi="Times New Roman"/>
                <w:i/>
                <w:sz w:val="20"/>
                <w:szCs w:val="20"/>
              </w:rPr>
              <w:t>mistrz</w:t>
            </w:r>
            <w:r w:rsidR="00BC1C8A"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r w:rsidR="00BC1C8A" w:rsidRPr="000F7032">
              <w:rPr>
                <w:rFonts w:ascii="Times New Roman" w:hAnsi="Times New Roman"/>
                <w:i/>
                <w:sz w:val="20"/>
                <w:szCs w:val="20"/>
              </w:rPr>
              <w:t>mierz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zastosować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poprawnie zapisywać wyrazy z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l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ł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r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formy pokrewne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poprawnie zapisywać wyrazy z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i ż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wymiennym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korzystać ze słownika ortograficznego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poprawnie zapisywać wyrazy z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niewymiennym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5846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zapisywać rzeczowniki rodzaju żeńskiego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zakończone na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eż</w:t>
            </w:r>
            <w:proofErr w:type="spellEnd"/>
            <w:r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aż</w:t>
            </w:r>
            <w:r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erz</w:t>
            </w:r>
            <w:proofErr w:type="spellEnd"/>
            <w:r w:rsidRPr="00C01EAD">
              <w:rPr>
                <w:rFonts w:ascii="Times New Roman" w:hAnsi="Times New Roman"/>
                <w:sz w:val="20"/>
                <w:szCs w:val="20"/>
              </w:rPr>
              <w:t>, -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arz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zapisać poprawnie wszystkie podane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trudnościami ortograficznymi (pisownia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ż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)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sprawnie korzystać ze słownika ortograficznego </w:t>
            </w:r>
          </w:p>
        </w:tc>
      </w:tr>
      <w:tr w:rsidR="00BB5846" w:rsidRPr="000F7032" w:rsidTr="00EB4D94">
        <w:trPr>
          <w:trHeight w:val="1068"/>
        </w:trPr>
        <w:tc>
          <w:tcPr>
            <w:tcW w:w="1844" w:type="dxa"/>
          </w:tcPr>
          <w:p w:rsidR="00BB5846" w:rsidRDefault="00BB5846" w:rsidP="00BB5846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 i 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Jeszcze raz </w:t>
            </w:r>
            <w:r w:rsidRPr="009B3C23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Przystanek historia</w:t>
            </w:r>
          </w:p>
        </w:tc>
        <w:tc>
          <w:tcPr>
            <w:tcW w:w="2268" w:type="dxa"/>
          </w:tcPr>
          <w:p w:rsidR="00BB5846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legendę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uosobienie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przysłowie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przysłówek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zasady stopniowania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przysłówków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zdanie i równoważnik zdania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zdania oznajmujące, pytające i rozkazujące</w:t>
            </w:r>
          </w:p>
          <w:p w:rsidR="00767A08" w:rsidRDefault="00767A08" w:rsidP="00767A0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wdrażać zasady pisowni </w:t>
            </w:r>
            <w:proofErr w:type="spellStart"/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i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767A08" w:rsidRPr="009B3C23" w:rsidRDefault="00767A08" w:rsidP="00767A0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podejmować próby redagowania opisu krajobrazu</w:t>
            </w:r>
          </w:p>
          <w:p w:rsidR="00767A08" w:rsidRPr="000F7032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BB5846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uosobienie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przysłów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stopniować przysłówki</w:t>
            </w:r>
          </w:p>
          <w:p w:rsidR="00767A08" w:rsidRPr="000F7032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stawiać na końcu zdań właściwe znaki, zgodnie z intencją wypowiedzi</w:t>
            </w:r>
          </w:p>
        </w:tc>
        <w:tc>
          <w:tcPr>
            <w:tcW w:w="2552" w:type="dxa"/>
          </w:tcPr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czytany utwór jako legendę i wskazać jej cechy charakterystyczne</w:t>
            </w:r>
          </w:p>
          <w:p w:rsidR="00BB5846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funkcję uosobienia w utworze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znaczenie kilku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przysłów</w:t>
            </w:r>
          </w:p>
          <w:p w:rsidR="00767A08" w:rsidRDefault="00767A08" w:rsidP="00767A0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przekształca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zdania oznajmujące na rozkazujące</w:t>
            </w:r>
          </w:p>
          <w:p w:rsidR="00767A08" w:rsidRDefault="00767A08" w:rsidP="00767A0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przekształca zdania na równoważniki zdań i odwrotnie</w:t>
            </w:r>
          </w:p>
          <w:p w:rsidR="00767A08" w:rsidRDefault="00767A08" w:rsidP="003516D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stos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zasady ortograficzne pisowni </w:t>
            </w:r>
            <w:proofErr w:type="spellStart"/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rz</w:t>
            </w:r>
            <w:proofErr w:type="spellEnd"/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i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 xml:space="preserve"> ż</w:t>
            </w:r>
          </w:p>
          <w:p w:rsidR="00767A08" w:rsidRDefault="00767A08" w:rsidP="003516D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stosować słownictwo przydatne w redagowaniu opisu krajobrazu</w:t>
            </w:r>
          </w:p>
          <w:p w:rsidR="00767A08" w:rsidRPr="009B3C23" w:rsidRDefault="00767A08" w:rsidP="003516D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516DB">
              <w:rPr>
                <w:rFonts w:ascii="Times New Roman" w:hAnsi="Times New Roman"/>
                <w:sz w:val="20"/>
                <w:szCs w:val="20"/>
              </w:rPr>
              <w:t>redagować opis krajobrazu</w:t>
            </w:r>
          </w:p>
          <w:p w:rsidR="00767A08" w:rsidRPr="009B3C23" w:rsidRDefault="00767A08" w:rsidP="003516D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767A08" w:rsidRPr="00767A08" w:rsidRDefault="00767A08" w:rsidP="00767A0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67A08" w:rsidRPr="009B3C23" w:rsidRDefault="00767A08" w:rsidP="00767A0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67A08" w:rsidRPr="009B3C23" w:rsidRDefault="00767A08" w:rsidP="00767A08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  <w:p w:rsidR="00767A08" w:rsidRPr="000F7032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C309A5" w:rsidRPr="00C309A5" w:rsidRDefault="00C309A5" w:rsidP="00C309A5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samodzielnie korzystać z informacji w podręczniku</w:t>
            </w:r>
          </w:p>
          <w:p w:rsidR="00BB5846" w:rsidRDefault="00767A08" w:rsidP="00C309A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funkcję legend</w:t>
            </w:r>
          </w:p>
          <w:p w:rsidR="00767A08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funkcję przysłów</w:t>
            </w:r>
          </w:p>
          <w:p w:rsidR="003516DB" w:rsidRPr="009B3C23" w:rsidRDefault="003516DB" w:rsidP="003516DB">
            <w:pPr>
              <w:snapToGrid w:val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redagować opis krajobrazu z wykorzystaniem bogatego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słownictwa</w:t>
            </w:r>
          </w:p>
          <w:p w:rsidR="003516DB" w:rsidRPr="000F7032" w:rsidRDefault="003516DB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BB5846" w:rsidRDefault="00767A08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tworzyć przykłady uosobień</w:t>
            </w:r>
          </w:p>
          <w:p w:rsidR="003516DB" w:rsidRPr="00C309A5" w:rsidRDefault="003516DB" w:rsidP="00C309A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redagować opis krajobrazu z wykorzystaniem bogatego słownictwa i w sposób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bezbłędny</w:t>
            </w:r>
          </w:p>
        </w:tc>
      </w:tr>
      <w:tr w:rsidR="00D47AE6" w:rsidRPr="000F7032" w:rsidTr="00EB4D94">
        <w:trPr>
          <w:trHeight w:val="553"/>
        </w:trPr>
        <w:tc>
          <w:tcPr>
            <w:tcW w:w="1844" w:type="dxa"/>
          </w:tcPr>
          <w:p w:rsidR="00BC1C8A" w:rsidRPr="001B2E91" w:rsidRDefault="00BB5846" w:rsidP="0069386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96</w:t>
            </w:r>
            <w:r w:rsidR="0069386A" w:rsidRPr="0069386A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938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69386A" w:rsidRPr="0069386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Wyobraźnia artystki – </w:t>
            </w:r>
            <w:r w:rsidR="0069386A" w:rsidRPr="0069386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Herkules i złota łania</w:t>
            </w:r>
          </w:p>
        </w:tc>
        <w:tc>
          <w:tcPr>
            <w:tcW w:w="2268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postacie występujące na obrazie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elementy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 sytuacji przedstawionej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dominujące na obrazie kolory i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opisać postacie 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sytuację przedstawioną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jaki wywołuje obraz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sposób przedstawienia ruchu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umieszczone na obrazie elementy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</w:t>
            </w:r>
            <w:r w:rsidR="00CA0326"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pierwszy i drugi plan obrazu 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omówić elementy sztuki plastycznej: plan, b</w:t>
            </w:r>
            <w:r w:rsidR="008876DD" w:rsidRPr="000F7032">
              <w:rPr>
                <w:rFonts w:ascii="Times New Roman" w:hAnsi="Times New Roman"/>
                <w:sz w:val="20"/>
                <w:szCs w:val="20"/>
              </w:rPr>
              <w:t>arwy, kompozycję, światło, ruch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ułożyć krótkie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rozgrywających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miejscu przedstawionym na obrazie</w:t>
            </w:r>
          </w:p>
        </w:tc>
      </w:tr>
      <w:tr w:rsidR="00BC1C8A" w:rsidRPr="000F7032" w:rsidTr="00EB4D94">
        <w:trPr>
          <w:trHeight w:val="64"/>
        </w:trPr>
        <w:tc>
          <w:tcPr>
            <w:tcW w:w="1844" w:type="dxa"/>
          </w:tcPr>
          <w:p w:rsidR="00BC1C8A" w:rsidRPr="001B2E91" w:rsidRDefault="00BB5846" w:rsidP="00BB7FD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97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232546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Atlantyda, czyli „tam albo nie tam”</w:t>
            </w:r>
          </w:p>
        </w:tc>
        <w:tc>
          <w:tcPr>
            <w:tcW w:w="2268" w:type="dxa"/>
          </w:tcPr>
          <w:p w:rsidR="00BC1C8A" w:rsidRPr="000F7032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</w:t>
            </w:r>
          </w:p>
          <w:p w:rsidR="00BC1C8A" w:rsidRPr="000F7032" w:rsidRDefault="00BC1C8A" w:rsidP="00BB7FD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421140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wierszu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11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wers, strofę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D47AE6" w:rsidRDefault="00BC1C8A" w:rsidP="0042114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421140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pytanie retoryczne</w:t>
            </w:r>
          </w:p>
        </w:tc>
        <w:tc>
          <w:tcPr>
            <w:tcW w:w="2551" w:type="dxa"/>
          </w:tcPr>
          <w:p w:rsidR="00BB7FD1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 wiersza wersy, strofy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wskazać pytanie retoryczne</w:t>
            </w:r>
          </w:p>
        </w:tc>
        <w:tc>
          <w:tcPr>
            <w:tcW w:w="2552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przeczytać wiersz</w:t>
            </w:r>
            <w:r w:rsidR="00CA0326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421140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wskazać pytania retoryczne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przeczytać wiersz, oddając nastrój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nazwać uczucia,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jakie wyraża utwór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funkcję pytań retorycznych w wierszu</w:t>
            </w:r>
          </w:p>
        </w:tc>
        <w:tc>
          <w:tcPr>
            <w:tcW w:w="2557" w:type="dxa"/>
          </w:tcPr>
          <w:p w:rsidR="00BB7FD1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zaprezentować informacje o autorce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BB7FD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 wybranej formie plastycznej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(plakat, obraz, rysunek)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B7FD1">
              <w:rPr>
                <w:rFonts w:ascii="Times New Roman" w:hAnsi="Times New Roman"/>
                <w:sz w:val="20"/>
                <w:szCs w:val="20"/>
              </w:rPr>
              <w:t>Atlantydę</w:t>
            </w:r>
          </w:p>
        </w:tc>
      </w:tr>
      <w:tr w:rsidR="00BC1C8A" w:rsidRPr="000F7032" w:rsidTr="00EB4D94">
        <w:trPr>
          <w:trHeight w:val="283"/>
        </w:trPr>
        <w:tc>
          <w:tcPr>
            <w:tcW w:w="1844" w:type="dxa"/>
          </w:tcPr>
          <w:p w:rsidR="00714646" w:rsidRDefault="00BB584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98</w:t>
            </w:r>
            <w:r w:rsidR="0028068A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99</w:t>
            </w:r>
            <w:r w:rsidR="0066569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65698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Początki świata według Greków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A0326" w:rsidRPr="000F7032">
              <w:rPr>
                <w:rFonts w:ascii="Times New Roman" w:hAnsi="Times New Roman"/>
                <w:sz w:val="20"/>
                <w:szCs w:val="20"/>
              </w:rPr>
              <w:t xml:space="preserve">wymienić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10BE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10BE4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D47AE6" w:rsidRDefault="00BC1C8A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korzystając z różnych źródeł</w:t>
            </w:r>
            <w:r w:rsidR="00CA0326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wyszukać informacje o historii powstania świata według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mitologii słowiańskiej</w:t>
            </w:r>
            <w:r w:rsidR="00BB5846">
              <w:rPr>
                <w:rFonts w:ascii="Times New Roman" w:hAnsi="Times New Roman"/>
                <w:sz w:val="20"/>
                <w:szCs w:val="20"/>
              </w:rPr>
              <w:t>, egipskiej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lub chińskiej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pacing w:after="0"/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opowiadanie twórcze o tym, skąd się wziął np. śnieg, grad, huragan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D47AE6" w:rsidRPr="000F7032" w:rsidTr="00EB4D94">
        <w:trPr>
          <w:trHeight w:val="2112"/>
        </w:trPr>
        <w:tc>
          <w:tcPr>
            <w:tcW w:w="1844" w:type="dxa"/>
          </w:tcPr>
          <w:p w:rsidR="00BC1C8A" w:rsidRPr="001B2E91" w:rsidRDefault="0028068A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6774E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 wizytą na Olimpie – poznajemy greckich bogów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CA0326" w:rsidRPr="000F7032">
              <w:rPr>
                <w:rFonts w:ascii="Times New Roman" w:hAnsi="Times New Roman"/>
                <w:sz w:val="20"/>
                <w:szCs w:val="20"/>
              </w:rPr>
              <w:t xml:space="preserve"> wymienić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bogów greckich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CA0326" w:rsidRPr="000F7032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atrybuty bogów greckich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bogów greckich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atrybuty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łączyć bogów greckich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ich atrybutami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bogów greckich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wymienić ich atrybuty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Olimp i jego mieszkańców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mieszkańców Olimpu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ich relacje </w:t>
            </w:r>
          </w:p>
        </w:tc>
        <w:tc>
          <w:tcPr>
            <w:tcW w:w="2557" w:type="dxa"/>
          </w:tcPr>
          <w:p w:rsidR="00D47AE6" w:rsidRDefault="00BC1C8A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zaprojektować i narysować atrybuty dla siebie i kilku najbliższych osób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pacing w:after="0"/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wyszukać w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Słowniku mitów i tradycji kultury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Władysława Kopalińskiego informacje o Olimpie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Hadesie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28068A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6774E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6569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65698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 stracie córki – porozmawiajmy o uczuciach matki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51C71" w:rsidRPr="000F7032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10BE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10BE4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16774E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6774E">
              <w:rPr>
                <w:rFonts w:ascii="Times New Roman" w:hAnsi="Times New Roman"/>
                <w:i/>
                <w:sz w:val="20"/>
                <w:szCs w:val="20"/>
              </w:rPr>
              <w:t>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czas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6774E" w:rsidRDefault="0016774E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odmienia rzeczownik </w:t>
            </w:r>
            <w:r w:rsidRPr="0016774E">
              <w:rPr>
                <w:rFonts w:ascii="Times New Roman" w:hAnsi="Times New Roman"/>
                <w:i/>
                <w:sz w:val="20"/>
                <w:szCs w:val="20"/>
              </w:rPr>
              <w:t>Hades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przez przypadki</w:t>
            </w:r>
          </w:p>
          <w:p w:rsidR="0016774E" w:rsidRPr="000F7032" w:rsidRDefault="0016774E" w:rsidP="0016774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pacing w:after="0"/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zredagować opowiadanie twórcze,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którym przedstawi własne wyjaśnienie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zmian pór roku</w:t>
            </w:r>
          </w:p>
        </w:tc>
      </w:tr>
      <w:tr w:rsidR="00BC1C8A" w:rsidRPr="000F7032" w:rsidTr="00EB4D94">
        <w:trPr>
          <w:trHeight w:val="425"/>
        </w:trPr>
        <w:tc>
          <w:tcPr>
            <w:tcW w:w="1844" w:type="dxa"/>
          </w:tcPr>
          <w:p w:rsidR="00714646" w:rsidRDefault="00051455" w:rsidP="00051455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6774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665698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i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16774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6569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65698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Daremny trud Syzyfa – o karze za zuchwałość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9654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9654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D9654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9654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związek frazeologiczny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związek frazeologiczny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objaśniać znaczenie związków frazeologicznych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wypowiedziach związki frazeologiczne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pacing w:after="0"/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przenośne znaczenie wyrażenia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syzyfowa praca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051455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  <w:r w:rsidR="009D515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Frazeologizm poprawny czy błędny</w:t>
            </w:r>
          </w:p>
        </w:tc>
        <w:tc>
          <w:tcPr>
            <w:tcW w:w="2268" w:type="dxa"/>
          </w:tcPr>
          <w:p w:rsidR="00BC1C8A" w:rsidRP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wyszukać związki frazeologiczne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słowniku frazeologicznym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odczytać znaczenia związków frazeologicznych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r w:rsidR="00182B06">
              <w:rPr>
                <w:rFonts w:ascii="Times New Roman" w:hAnsi="Times New Roman"/>
                <w:sz w:val="20"/>
                <w:szCs w:val="20"/>
              </w:rPr>
              <w:t xml:space="preserve">podać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przykłady ich zastosowania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zastąpić wskazane sformułowania związkami frazeologicznymi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odczytać skróty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oznaczenia słownikowe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8876DD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korzystać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ze słownika frazeologicznego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podjąć próby korzystania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internetowych wersji słownika</w:t>
            </w:r>
          </w:p>
        </w:tc>
        <w:tc>
          <w:tcPr>
            <w:tcW w:w="2557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sprawnie korzystać ze słownika frazeologicznego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korzystać z internetowych wersji słownika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182B06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82B06">
              <w:rPr>
                <w:rFonts w:ascii="Times New Roman" w:hAnsi="Times New Roman"/>
                <w:sz w:val="20"/>
                <w:szCs w:val="20"/>
              </w:rPr>
              <w:t>ukazać</w:t>
            </w:r>
            <w:r w:rsidR="00182B06" w:rsidRPr="000F7032">
              <w:rPr>
                <w:rFonts w:ascii="Times New Roman" w:hAnsi="Times New Roman"/>
                <w:sz w:val="20"/>
                <w:szCs w:val="20"/>
              </w:rPr>
              <w:t xml:space="preserve"> dosłowne znaczenie wskazanych związków frazeologicznych</w:t>
            </w:r>
            <w:r w:rsidR="00182B06">
              <w:rPr>
                <w:rFonts w:ascii="Times New Roman" w:hAnsi="Times New Roman"/>
                <w:sz w:val="20"/>
                <w:szCs w:val="20"/>
              </w:rPr>
              <w:t>,</w:t>
            </w:r>
            <w:r w:rsidR="00182B06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ilustr</w:t>
            </w:r>
            <w:r w:rsidR="00182B06">
              <w:rPr>
                <w:rFonts w:ascii="Times New Roman" w:hAnsi="Times New Roman"/>
                <w:sz w:val="20"/>
                <w:szCs w:val="20"/>
              </w:rPr>
              <w:t xml:space="preserve">ując je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humorystyczny sposób 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051455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941D89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10</w:t>
            </w:r>
            <w:r w:rsidR="009D515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665698" w:rsidRPr="00941D89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65698" w:rsidRPr="00941D89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65698" w:rsidRPr="00941D89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Krótko i zwięźle lub dłużej i ciekawiej</w:t>
            </w:r>
          </w:p>
        </w:tc>
        <w:tc>
          <w:tcPr>
            <w:tcW w:w="2268" w:type="dxa"/>
          </w:tcPr>
          <w:p w:rsidR="00D47AE6" w:rsidRDefault="00535CB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9654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główne części zdania – podmiot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orzeczenie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535CB9" w:rsidP="00D9654C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9654C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zdanie pojedyncze 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nierozwinięte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535CB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główne części zdania – podmiot i orzeczenie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535CB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zdanie pojedyncze rozwinięte i nierozwinięte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535CB9" w:rsidP="00FD1C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określenia należące do grupy podmiotu i do grupy orzeczenia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535CB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odróżnić zdanie pojedyncze 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od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nierozwinięte</w:t>
            </w:r>
            <w:r w:rsidR="00941D89">
              <w:rPr>
                <w:rFonts w:ascii="Times New Roman" w:hAnsi="Times New Roman"/>
                <w:sz w:val="20"/>
                <w:szCs w:val="20"/>
              </w:rPr>
              <w:t>go</w:t>
            </w:r>
          </w:p>
          <w:p w:rsidR="00BC1C8A" w:rsidRPr="000F7032" w:rsidRDefault="00535CB9" w:rsidP="00FD1C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41D8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7761B9" w:rsidRPr="00941D89">
              <w:rPr>
                <w:rFonts w:ascii="Times New Roman" w:hAnsi="Times New Roman"/>
                <w:sz w:val="20"/>
                <w:szCs w:val="20"/>
              </w:rPr>
              <w:t>ustalić</w:t>
            </w:r>
            <w:r w:rsidR="00941D89" w:rsidRPr="00941D89">
              <w:rPr>
                <w:rFonts w:ascii="Times New Roman" w:hAnsi="Times New Roman"/>
                <w:sz w:val="20"/>
                <w:szCs w:val="20"/>
              </w:rPr>
              <w:t>, które określenia należą do grupy podmiotu, a które –</w:t>
            </w:r>
            <w:r w:rsidR="007761B9" w:rsidRPr="00941D89">
              <w:rPr>
                <w:rFonts w:ascii="Times New Roman" w:hAnsi="Times New Roman"/>
                <w:sz w:val="20"/>
                <w:szCs w:val="20"/>
              </w:rPr>
              <w:t xml:space="preserve"> do grupy orzeczenia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535CB9" w:rsidRPr="000F7032">
              <w:rPr>
                <w:rFonts w:ascii="Times New Roman" w:hAnsi="Times New Roman"/>
                <w:sz w:val="20"/>
                <w:szCs w:val="20"/>
              </w:rPr>
              <w:t xml:space="preserve"> uzupełnić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określeniami wykresy zdań pojedynczych rozwiniętych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535CB9" w:rsidRPr="000F7032">
              <w:rPr>
                <w:rFonts w:ascii="Times New Roman" w:hAnsi="Times New Roman"/>
                <w:sz w:val="20"/>
                <w:szCs w:val="20"/>
              </w:rPr>
              <w:t xml:space="preserve"> sporządzić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wykresy zdań pojedynczych rozwiniętych 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wykonać wykresy wskazanych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zdań pojedynczych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rozwiniętych</w:t>
            </w:r>
          </w:p>
        </w:tc>
      </w:tr>
      <w:tr w:rsidR="00BC1C8A" w:rsidRPr="000F7032" w:rsidTr="00EB4D94">
        <w:trPr>
          <w:trHeight w:val="836"/>
        </w:trPr>
        <w:tc>
          <w:tcPr>
            <w:tcW w:w="1844" w:type="dxa"/>
          </w:tcPr>
          <w:p w:rsidR="00BC1C8A" w:rsidRPr="001B2E91" w:rsidRDefault="00051455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D515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06.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Pan przecinek przychodzi z wizytą</w:t>
            </w:r>
          </w:p>
        </w:tc>
        <w:tc>
          <w:tcPr>
            <w:tcW w:w="2268" w:type="dxa"/>
          </w:tcPr>
          <w:p w:rsidR="00941D89" w:rsidRDefault="00941D89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czytać ze zrozumieniem teksty informacyjne</w:t>
            </w:r>
          </w:p>
          <w:p w:rsidR="00D47AE6" w:rsidRDefault="00877FD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podać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zasady użycia przecinka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 pojedynczym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877FD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spójniki</w:t>
            </w:r>
            <w:r w:rsidR="00182B06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przed którymi należy postawić przecinek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877FD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spójniki</w:t>
            </w:r>
            <w:r w:rsidR="00562E05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przed którymi nie należy stawiać przecinka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806772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A1CF4" w:rsidRPr="000F7032">
              <w:rPr>
                <w:rFonts w:ascii="Times New Roman" w:hAnsi="Times New Roman"/>
                <w:sz w:val="20"/>
                <w:szCs w:val="20"/>
              </w:rPr>
              <w:t>stosować przecinek przed określonymi spójnikami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806772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A1CF4" w:rsidRPr="000F7032">
              <w:rPr>
                <w:rFonts w:ascii="Times New Roman" w:hAnsi="Times New Roman"/>
                <w:sz w:val="20"/>
                <w:szCs w:val="20"/>
              </w:rPr>
              <w:t>nie stosować przecinka przed określonymi spójnikami</w:t>
            </w:r>
          </w:p>
        </w:tc>
        <w:tc>
          <w:tcPr>
            <w:tcW w:w="2552" w:type="dxa"/>
          </w:tcPr>
          <w:p w:rsidR="00BC1C8A" w:rsidRPr="000F7032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przecinek po okrzykach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rzeczownikach w wołaczu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806772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 xml:space="preserve"> przecinek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557" w:type="dxa"/>
          </w:tcPr>
          <w:p w:rsidR="00BC1C8A" w:rsidRPr="000F7032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zapisać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 xml:space="preserve">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C1C8A" w:rsidRPr="000F7032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D47AE6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891BFF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7167FA">
              <w:rPr>
                <w:rFonts w:ascii="Times New Roman" w:hAnsi="Times New Roman"/>
                <w:b/>
                <w:bCs/>
                <w:sz w:val="20"/>
                <w:szCs w:val="20"/>
              </w:rPr>
              <w:t>07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7167FA">
              <w:rPr>
                <w:rFonts w:ascii="Times New Roman" w:hAnsi="Times New Roman"/>
                <w:b/>
                <w:bCs/>
                <w:sz w:val="20"/>
                <w:szCs w:val="20"/>
              </w:rPr>
              <w:t>08</w:t>
            </w:r>
            <w:r w:rsidR="00665698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65698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6656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Wyczyny Heraklesa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zdefiniować, czym są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oraz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941D8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7167FA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167FA">
              <w:rPr>
                <w:rFonts w:ascii="Times New Roman" w:hAnsi="Times New Roman"/>
                <w:i/>
                <w:sz w:val="20"/>
                <w:szCs w:val="20"/>
              </w:rPr>
              <w:t>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1D89" w:rsidRPr="000F7032" w:rsidRDefault="00941D89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zredagować plan wydarzeń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wyjaśniać, co łączy Heraklesa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Supermanem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Spider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>-Manem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znaczenie wyrażenia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stajnia Augiasza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A71CDB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ED1037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D1037">
              <w:rPr>
                <w:rFonts w:ascii="Times New Roman" w:hAnsi="Times New Roman"/>
                <w:b/>
                <w:bCs/>
                <w:sz w:val="20"/>
                <w:szCs w:val="20"/>
              </w:rPr>
              <w:t>09</w:t>
            </w:r>
            <w:r w:rsidR="00BC1C8A" w:rsidRPr="00ED103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665698" w:rsidRPr="00ED1037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Opowiem, jak było</w:t>
            </w:r>
          </w:p>
        </w:tc>
        <w:tc>
          <w:tcPr>
            <w:tcW w:w="2268" w:type="dxa"/>
          </w:tcPr>
          <w:p w:rsidR="00941D89" w:rsidRDefault="00941D89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wyjaśnić, czym jest opowiadanie odtwórcze</w:t>
            </w:r>
          </w:p>
          <w:p w:rsidR="00D47AE6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ustnie opowiadać,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zachowując kolejność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</w:t>
            </w:r>
            <w:r w:rsidR="00D47AE6">
              <w:rPr>
                <w:rFonts w:ascii="Times New Roman" w:hAnsi="Times New Roman"/>
                <w:sz w:val="20"/>
                <w:szCs w:val="20"/>
              </w:rPr>
              <w:t xml:space="preserve"> początek opowiadania </w:t>
            </w:r>
          </w:p>
        </w:tc>
        <w:tc>
          <w:tcPr>
            <w:tcW w:w="2551" w:type="dxa"/>
          </w:tcPr>
          <w:p w:rsidR="00D47AE6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ustnie opowiadać,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zachowując trójdzielną kompozycję wypowiedzi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opowiadanie na podstawie historyjki obrazkowej</w:t>
            </w:r>
          </w:p>
        </w:tc>
        <w:tc>
          <w:tcPr>
            <w:tcW w:w="2552" w:type="dxa"/>
          </w:tcPr>
          <w:p w:rsidR="00BC1C8A" w:rsidRPr="000F7032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zgodnie </w:t>
            </w:r>
            <w:r w:rsidR="00D47AE6">
              <w:rPr>
                <w:rFonts w:ascii="Times New Roman" w:hAnsi="Times New Roman"/>
                <w:sz w:val="20"/>
                <w:szCs w:val="20"/>
              </w:rPr>
              <w:t>z planem</w:t>
            </w:r>
          </w:p>
        </w:tc>
        <w:tc>
          <w:tcPr>
            <w:tcW w:w="2551" w:type="dxa"/>
          </w:tcPr>
          <w:p w:rsidR="00D47AE6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opowiadanie odtwórcze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EA1CF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27FC9" w:rsidRPr="000F7032">
              <w:rPr>
                <w:rFonts w:ascii="Times New Roman" w:hAnsi="Times New Roman"/>
                <w:sz w:val="20"/>
                <w:szCs w:val="20"/>
              </w:rPr>
              <w:t xml:space="preserve">stosować odpowiednią kompozycję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  <w:p w:rsidR="00BC1C8A" w:rsidRPr="000F7032" w:rsidRDefault="00BC1C8A" w:rsidP="00227FC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227FC9" w:rsidRPr="000F7032">
              <w:rPr>
                <w:rFonts w:ascii="Times New Roman" w:hAnsi="Times New Roman"/>
                <w:sz w:val="20"/>
                <w:szCs w:val="20"/>
              </w:rPr>
              <w:t xml:space="preserve">wydzielać akapity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wypowiedzi pisemnej 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 poprawne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wyczerpujące opowiadanie odtwórcze, unikając </w:t>
            </w:r>
            <w:r w:rsidR="00227FC9">
              <w:rPr>
                <w:rFonts w:ascii="Times New Roman" w:hAnsi="Times New Roman"/>
                <w:sz w:val="20"/>
                <w:szCs w:val="20"/>
              </w:rPr>
              <w:t>powtórzeń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A71CDB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ED1037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Ariadna pomogła Tezeuszowi?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wyjaśnić, czym różnią się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od fantastycznych</w:t>
            </w:r>
          </w:p>
          <w:p w:rsidR="00BC1C8A" w:rsidRPr="000F7032" w:rsidRDefault="00BC1C8A" w:rsidP="00941D8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41D89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B6492B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492B">
              <w:rPr>
                <w:rFonts w:ascii="Times New Roman" w:hAnsi="Times New Roman"/>
                <w:i/>
                <w:sz w:val="20"/>
                <w:szCs w:val="20"/>
              </w:rPr>
              <w:t>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1D89" w:rsidRPr="000F7032" w:rsidRDefault="00941D89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sporządzić notatkę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pacing w:after="0"/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przenośne znaczenie wyrażenia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nić Ariadny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A71CDB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Pijemy nektar, jemy ambrozję i zbieramy laury</w:t>
            </w:r>
          </w:p>
        </w:tc>
        <w:tc>
          <w:tcPr>
            <w:tcW w:w="2268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związki frazeologiczne wywodzące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mitologii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pochodzenie wskazanych związków frazeologicznych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związki frazeologiczne wywodzące się z mitologii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nawiązania do mitologii, np. w hasłach reklamowych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przygotować pytania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konkurs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„Znawca mitologii greckiej”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A71CDB" w:rsidP="00FD1C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BC1C8A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Dramat w przestworzach</w:t>
            </w:r>
          </w:p>
        </w:tc>
        <w:tc>
          <w:tcPr>
            <w:tcW w:w="2268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41D89" w:rsidRDefault="00941D89" w:rsidP="00941D8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wyjaśnić, czym różnią się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 i postacie realistyczne </w:t>
            </w:r>
            <w:r>
              <w:rPr>
                <w:rFonts w:ascii="Times New Roman" w:hAnsi="Times New Roman"/>
                <w:sz w:val="20"/>
                <w:szCs w:val="20"/>
              </w:rPr>
              <w:t>od fantastycznych</w:t>
            </w:r>
          </w:p>
          <w:p w:rsidR="00BC1C8A" w:rsidRPr="000F7032" w:rsidRDefault="00941D89" w:rsidP="00941D8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B6492B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6492B">
              <w:rPr>
                <w:rFonts w:ascii="Times New Roman" w:hAnsi="Times New Roman"/>
                <w:i/>
                <w:sz w:val="20"/>
                <w:szCs w:val="20"/>
              </w:rPr>
              <w:t>mit</w:t>
            </w:r>
          </w:p>
        </w:tc>
        <w:tc>
          <w:tcPr>
            <w:tcW w:w="2551" w:type="dxa"/>
          </w:tcPr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7AE6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mit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narysować ilustrację do mitu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znaczenie związku frazeologicznego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ikarowe loty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kilkuzdaniową wypowiedź, w której wyjaśni, dlaczego artyści częściej czynią bohaterem swoich dzieł Ikara</w:t>
            </w:r>
            <w:r w:rsidR="00442FF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a nie Dedala</w:t>
            </w: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714646" w:rsidRDefault="008B2D05" w:rsidP="00654202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 w:rsidRPr="0065420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654202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654202">
              <w:rPr>
                <w:rFonts w:ascii="Times New Roman" w:hAnsi="Times New Roman"/>
                <w:b/>
                <w:bCs/>
                <w:sz w:val="20"/>
                <w:szCs w:val="20"/>
              </w:rPr>
              <w:t>. i 11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Pr="00654202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Spotkanie z podmiotami szeregowym i domyślnym</w:t>
            </w:r>
          </w:p>
        </w:tc>
        <w:tc>
          <w:tcPr>
            <w:tcW w:w="2268" w:type="dxa"/>
          </w:tcPr>
          <w:p w:rsidR="00FD1C02" w:rsidRDefault="009D6F1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szeregowy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9D6F19" w:rsidP="00E63BA7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domyślny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D1C02" w:rsidRDefault="009D6F19" w:rsidP="00FD1C02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podmiot szeregowy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9D6F19" w:rsidP="00FD1C02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podmiot domyślny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BC1C8A" w:rsidRPr="000F7032" w:rsidRDefault="009D6F19" w:rsidP="00FD1C02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rodzaj podmiotu we wskazanym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przekształca</w:t>
            </w:r>
            <w:r w:rsidR="009D6F19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tekst, unikając powtórzeń poprzez wprowadzenie podmiotu domyślnego</w:t>
            </w:r>
          </w:p>
        </w:tc>
        <w:tc>
          <w:tcPr>
            <w:tcW w:w="2557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bezbłędnie rozpoznawać podmiot szeregowy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podmiot domyślny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BC1C8A" w:rsidRPr="000F7032" w:rsidTr="00EB4D94">
        <w:trPr>
          <w:trHeight w:val="1745"/>
        </w:trPr>
        <w:tc>
          <w:tcPr>
            <w:tcW w:w="1844" w:type="dxa"/>
          </w:tcPr>
          <w:p w:rsidR="00BC1C8A" w:rsidRPr="001B2E91" w:rsidRDefault="00BC1C8A" w:rsidP="00654202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Praktyka czyni mistrza – ćwiczymy pisownię wyrazów z </w:t>
            </w:r>
            <w:proofErr w:type="spellStart"/>
            <w:r w:rsidR="008B2D05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ch</w:t>
            </w:r>
            <w:proofErr w:type="spellEnd"/>
            <w:r w:rsidR="008B2D05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i </w:t>
            </w:r>
            <w:r w:rsidR="008B2D05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>h</w:t>
            </w:r>
          </w:p>
        </w:tc>
        <w:tc>
          <w:tcPr>
            <w:tcW w:w="2268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BC1C8A" w:rsidRP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zapisać wyrazy z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D1C02">
              <w:rPr>
                <w:rFonts w:ascii="Times New Roman" w:hAnsi="Times New Roman"/>
                <w:sz w:val="20"/>
                <w:szCs w:val="20"/>
              </w:rPr>
              <w:t>na końcu wyrazu</w:t>
            </w:r>
          </w:p>
        </w:tc>
        <w:tc>
          <w:tcPr>
            <w:tcW w:w="2551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zastosować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zapisywać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środku wyrazu</w:t>
            </w:r>
          </w:p>
        </w:tc>
        <w:tc>
          <w:tcPr>
            <w:tcW w:w="2552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formy pokrewne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poprawnie zapisywać wyrazy 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h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wymieniającym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się na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g, z, ż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korzystać ze słownika ortograficznego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zapisać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niewymiennym</w:t>
            </w:r>
          </w:p>
        </w:tc>
        <w:tc>
          <w:tcPr>
            <w:tcW w:w="2557" w:type="dxa"/>
          </w:tcPr>
          <w:p w:rsidR="00FD1C0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zapisać poprawnie wszystkie podane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trudnościami ortograficznymi (pisownia </w:t>
            </w:r>
            <w:proofErr w:type="spellStart"/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h</w:t>
            </w:r>
            <w:r w:rsidR="007761B9" w:rsidRPr="007761B9">
              <w:rPr>
                <w:rFonts w:ascii="Times New Roman" w:hAnsi="Times New Roman"/>
                <w:sz w:val="20"/>
                <w:szCs w:val="20"/>
              </w:rPr>
              <w:t>)</w:t>
            </w:r>
            <w:r w:rsidR="0063419F" w:rsidRPr="00442FF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sprawnie korzystać ze słownika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ortograficznego </w:t>
            </w:r>
          </w:p>
        </w:tc>
      </w:tr>
      <w:tr w:rsidR="008A35D4" w:rsidRPr="000F7032" w:rsidTr="00EB4D94">
        <w:trPr>
          <w:trHeight w:val="1745"/>
        </w:trPr>
        <w:tc>
          <w:tcPr>
            <w:tcW w:w="1844" w:type="dxa"/>
          </w:tcPr>
          <w:p w:rsidR="008A35D4" w:rsidRPr="001B2E91" w:rsidRDefault="008A35D4" w:rsidP="006E5397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17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6E539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Czas na powtórkę!</w:t>
            </w:r>
          </w:p>
        </w:tc>
        <w:tc>
          <w:tcPr>
            <w:tcW w:w="2268" w:type="dxa"/>
          </w:tcPr>
          <w:p w:rsidR="008A35D4" w:rsidRDefault="00C309A5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zdefiniować mit</w:t>
            </w:r>
          </w:p>
          <w:p w:rsidR="00C309A5" w:rsidRDefault="00C309A5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bogów greckich</w:t>
            </w:r>
          </w:p>
          <w:p w:rsidR="00C309A5" w:rsidRDefault="00C309A5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przykładowe mity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frazeologizmów mitologicznych</w:t>
            </w:r>
          </w:p>
          <w:p w:rsidR="00A879F6" w:rsidRDefault="00A879F6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pytanie retoryczne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podejmować próby redagowania opowiadania odtwórczego</w:t>
            </w:r>
          </w:p>
          <w:p w:rsidR="00C309A5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podmiot i orzeczenie w zdaniu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podmiot szeregowy i domyślny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podjąć próbę stworzenia wykresu zdania pojedynczego rozwiniętego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81824">
              <w:rPr>
                <w:rFonts w:ascii="Times New Roman" w:hAnsi="Times New Roman"/>
                <w:sz w:val="20"/>
                <w:szCs w:val="20"/>
              </w:rPr>
              <w:t xml:space="preserve">wdrażać zasady pisowni </w:t>
            </w:r>
            <w:r w:rsidR="00781824" w:rsidRPr="009B3C2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proofErr w:type="spellStart"/>
            <w:r w:rsidR="00781824" w:rsidRPr="009B3C2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="00781824" w:rsidRPr="009B3C2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781824" w:rsidRPr="009B3C2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</w:p>
          <w:p w:rsidR="00A86479" w:rsidRDefault="00A86479" w:rsidP="00A8647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wdrażać zasady interpunkcyjne w zdaniu pojedynczym</w:t>
            </w:r>
          </w:p>
          <w:p w:rsidR="00A86479" w:rsidRDefault="00A86479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53A37" w:rsidRPr="000F7032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35D4" w:rsidRDefault="00C309A5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bogów greckich i ich atrybuty</w:t>
            </w:r>
          </w:p>
          <w:p w:rsidR="00C309A5" w:rsidRDefault="00C309A5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sens 1, 2 mitów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sens 2, 3 frazeologizmów mitologicznych</w:t>
            </w:r>
          </w:p>
          <w:p w:rsidR="00A879F6" w:rsidRDefault="00A879F6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pytanie retoryczne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odróżnić zdanie pojedyncze nierozwinięte od rozwiniętego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grupę podmiotu i orzeczenia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53A37" w:rsidRPr="000F7032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8A35D4" w:rsidRDefault="00C309A5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cechy charakterystyczne mitów na przykładach</w:t>
            </w:r>
          </w:p>
          <w:p w:rsidR="00C309A5" w:rsidRDefault="00C309A5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problematykę poznanych mitów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funkcję pytania retorycznego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sens poznanych frazeologizmów mitologicznych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redagować opowiadanie odtwórcze z zachowaniem kolejności zdarzeń</w:t>
            </w:r>
          </w:p>
          <w:p w:rsidR="00353A37" w:rsidRDefault="00353A37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stworzyć wykres zdania pojedynczego rozwiniętego</w:t>
            </w:r>
          </w:p>
          <w:p w:rsidR="00781824" w:rsidRDefault="00781824" w:rsidP="0078182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zasady pisowni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proofErr w:type="spellStart"/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ch</w:t>
            </w:r>
            <w:proofErr w:type="spellEnd"/>
            <w:r w:rsidRPr="009B3C23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Pr="009B3C23">
              <w:rPr>
                <w:rFonts w:ascii="Times New Roman" w:hAnsi="Times New Roman"/>
                <w:i/>
                <w:sz w:val="20"/>
                <w:szCs w:val="20"/>
              </w:rPr>
              <w:t>h</w:t>
            </w:r>
          </w:p>
          <w:p w:rsidR="00A86479" w:rsidRDefault="00A86479" w:rsidP="00A8647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zasady interpunkcyjne w zdaniu pojedynczym</w:t>
            </w:r>
          </w:p>
          <w:p w:rsidR="00A86479" w:rsidRDefault="00A86479" w:rsidP="0078182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81824" w:rsidRDefault="00781824" w:rsidP="00353A3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53A37" w:rsidRPr="000F7032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8A35D4" w:rsidRDefault="00A879F6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określić funkcję mitów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 pytania retorycznego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w wypowiedziach frazeologizmy</w:t>
            </w:r>
          </w:p>
          <w:p w:rsidR="00781824" w:rsidRDefault="00781824" w:rsidP="0078182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korzystać ze słownika ortograficznego</w:t>
            </w:r>
          </w:p>
          <w:p w:rsidR="00A86479" w:rsidRDefault="00A86479" w:rsidP="00A8647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bezbłędnie stosować zasady interpunkcyjne w zdaniu pojedynczym</w:t>
            </w:r>
          </w:p>
          <w:p w:rsidR="00A86479" w:rsidRDefault="00A86479" w:rsidP="0078182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81824" w:rsidRPr="000F7032" w:rsidRDefault="0078182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8A35D4" w:rsidRDefault="00A879F6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mitów z innych kręgów kulturowych</w:t>
            </w:r>
          </w:p>
          <w:p w:rsidR="00353A37" w:rsidRDefault="00353A37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redagować opowiadanie odtwórcze w sposób bezbłędny</w:t>
            </w:r>
          </w:p>
          <w:p w:rsidR="00781824" w:rsidRDefault="00781824" w:rsidP="0078182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samodzielnie korzystać ze słownika frazeologicznego</w:t>
            </w:r>
          </w:p>
          <w:p w:rsidR="00A86479" w:rsidRDefault="00A86479" w:rsidP="0078182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781824" w:rsidRPr="000F7032" w:rsidRDefault="00781824" w:rsidP="00FD1C0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C1C8A" w:rsidRPr="000F7032" w:rsidTr="00EB4D94">
        <w:trPr>
          <w:trHeight w:val="1068"/>
        </w:trPr>
        <w:tc>
          <w:tcPr>
            <w:tcW w:w="1844" w:type="dxa"/>
          </w:tcPr>
          <w:p w:rsidR="00BC1C8A" w:rsidRPr="001B2E91" w:rsidRDefault="00BC1C8A" w:rsidP="001B2E91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B6492B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A35D4">
              <w:rPr>
                <w:rFonts w:ascii="Times New Roman" w:hAnsi="Times New Roman"/>
                <w:b/>
                <w:bCs/>
                <w:sz w:val="20"/>
                <w:szCs w:val="20"/>
              </w:rPr>
              <w:t>8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Jakie drogowskazy odnajdziemy w książkach?</w:t>
            </w:r>
          </w:p>
        </w:tc>
        <w:tc>
          <w:tcPr>
            <w:tcW w:w="2268" w:type="dxa"/>
          </w:tcPr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C1FFC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EC1FFC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1B2E91" w:rsidRDefault="00BC1C8A" w:rsidP="00EC1FF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C1FFC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EC1FFC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B2E91">
              <w:rPr>
                <w:rFonts w:ascii="Times New Roman" w:hAnsi="Times New Roman"/>
                <w:sz w:val="20"/>
                <w:szCs w:val="20"/>
              </w:rPr>
              <w:t>postacie występujące na obrazie</w:t>
            </w:r>
          </w:p>
        </w:tc>
        <w:tc>
          <w:tcPr>
            <w:tcW w:w="2551" w:type="dxa"/>
          </w:tcPr>
          <w:p w:rsidR="00BC1C8A" w:rsidRPr="000F7032" w:rsidRDefault="00BC1C8A" w:rsidP="001B2E91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postacie przedstawione na obrazie</w:t>
            </w:r>
          </w:p>
          <w:p w:rsidR="00BC1C8A" w:rsidRP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227FC9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dominujące na obrazie i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</w:t>
            </w:r>
            <w:r w:rsidR="001B2E91">
              <w:rPr>
                <w:rFonts w:ascii="Times New Roman" w:hAnsi="Times New Roman"/>
                <w:sz w:val="20"/>
                <w:szCs w:val="20"/>
              </w:rPr>
              <w:t xml:space="preserve">uację przedstawioną na obrazie </w:t>
            </w:r>
          </w:p>
        </w:tc>
        <w:tc>
          <w:tcPr>
            <w:tcW w:w="2551" w:type="dxa"/>
          </w:tcPr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pierwszy i drugi plan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1B2E91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nadać inny tytuł obrazowi</w:t>
            </w:r>
          </w:p>
        </w:tc>
        <w:tc>
          <w:tcPr>
            <w:tcW w:w="2557" w:type="dxa"/>
          </w:tcPr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uczucia, jakie wywołuje, uzasadnić swoją wypowiedź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B2E91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związek tematyki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tytułem rozdziału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BC1C8A" w:rsidRPr="000F7032" w:rsidRDefault="00BC1C8A" w:rsidP="001B2E9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omawiać elementy sztuki plastycznej: plan, barwy, kompozycj</w:t>
            </w:r>
            <w:r w:rsidR="00227FC9">
              <w:rPr>
                <w:rFonts w:ascii="Times New Roman" w:hAnsi="Times New Roman"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175D7D" w:rsidRPr="000F7032" w:rsidTr="00EB4D94">
        <w:trPr>
          <w:trHeight w:val="1068"/>
        </w:trPr>
        <w:tc>
          <w:tcPr>
            <w:tcW w:w="1844" w:type="dxa"/>
          </w:tcPr>
          <w:p w:rsidR="00714646" w:rsidRDefault="004B22CE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8A35D4">
              <w:rPr>
                <w:rFonts w:ascii="Times New Roman" w:hAnsi="Times New Roman"/>
                <w:b/>
                <w:bCs/>
                <w:sz w:val="20"/>
                <w:szCs w:val="20"/>
              </w:rPr>
              <w:t>19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12</w:t>
            </w:r>
            <w:r w:rsidR="008A35D4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Co jest w życiu najważniejsze?</w:t>
            </w:r>
          </w:p>
        </w:tc>
        <w:tc>
          <w:tcPr>
            <w:tcW w:w="2268" w:type="dxa"/>
          </w:tcPr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92">
              <w:rPr>
                <w:rFonts w:ascii="Times New Roman" w:hAnsi="Times New Roman"/>
                <w:sz w:val="20"/>
                <w:szCs w:val="20"/>
              </w:rPr>
              <w:t>wyjaśnić, czym różnią się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37192">
              <w:rPr>
                <w:rFonts w:ascii="Times New Roman" w:hAnsi="Times New Roman"/>
                <w:sz w:val="20"/>
                <w:szCs w:val="20"/>
              </w:rPr>
              <w:t>od fantastycznych</w:t>
            </w:r>
          </w:p>
          <w:p w:rsidR="00175D7D" w:rsidRPr="000F7032" w:rsidRDefault="00175D7D" w:rsidP="00F3719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92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8A35D4">
              <w:rPr>
                <w:rFonts w:ascii="Times New Roman" w:hAnsi="Times New Roman"/>
                <w:sz w:val="20"/>
                <w:szCs w:val="20"/>
              </w:rPr>
              <w:t xml:space="preserve"> pojęcie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A35D4">
              <w:rPr>
                <w:rFonts w:ascii="Times New Roman" w:hAnsi="Times New Roman"/>
                <w:i/>
                <w:sz w:val="20"/>
                <w:szCs w:val="20"/>
              </w:rPr>
              <w:t>baśń</w:t>
            </w:r>
            <w:r w:rsidR="0063419F" w:rsidRPr="008A35D4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5D7D" w:rsidRPr="000F7032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baśni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oraz z podziałem na role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postacie realistyczne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głównej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5D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baśni</w:t>
            </w:r>
          </w:p>
          <w:p w:rsidR="00E63BA7" w:rsidRPr="000F7032" w:rsidRDefault="00E63BA7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Pr="00E63BA7">
              <w:rPr>
                <w:rFonts w:ascii="Times New Roman" w:hAnsi="Times New Roman"/>
                <w:sz w:val="20"/>
                <w:szCs w:val="20"/>
              </w:rPr>
              <w:t xml:space="preserve"> fragmenty tekstu w pracy plastycznej</w:t>
            </w:r>
          </w:p>
        </w:tc>
        <w:tc>
          <w:tcPr>
            <w:tcW w:w="2551" w:type="dxa"/>
          </w:tcPr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64C7D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baśń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 baśni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75D7D" w:rsidRPr="000F7032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557" w:type="dxa"/>
          </w:tcPr>
          <w:p w:rsidR="00175D7D" w:rsidRPr="000F7032" w:rsidRDefault="00175D7D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co według autora u</w:t>
            </w:r>
            <w:r w:rsidR="00F64C7D">
              <w:rPr>
                <w:rFonts w:ascii="Times New Roman" w:hAnsi="Times New Roman"/>
                <w:sz w:val="20"/>
                <w:szCs w:val="20"/>
              </w:rPr>
              <w:t>tworu jest najwyższą wartością</w:t>
            </w:r>
          </w:p>
        </w:tc>
      </w:tr>
      <w:tr w:rsidR="00175D7D" w:rsidRPr="000F7032" w:rsidTr="00EB4D94">
        <w:trPr>
          <w:trHeight w:val="1068"/>
        </w:trPr>
        <w:tc>
          <w:tcPr>
            <w:tcW w:w="1844" w:type="dxa"/>
          </w:tcPr>
          <w:p w:rsidR="00175D7D" w:rsidRPr="001B2E91" w:rsidRDefault="00175D7D" w:rsidP="00A8108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4B22CE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A35D4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i/>
                <w:iCs/>
                <w:sz w:val="20"/>
                <w:szCs w:val="20"/>
                <w:lang w:eastAsia="en-US"/>
              </w:rPr>
              <w:t xml:space="preserve">Katarynka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– spotkanie z lekturą</w:t>
            </w:r>
            <w:r w:rsidR="00034AAD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uzupełniającą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i jej autorem</w:t>
            </w:r>
          </w:p>
        </w:tc>
        <w:tc>
          <w:tcPr>
            <w:tcW w:w="2268" w:type="dxa"/>
          </w:tcPr>
          <w:p w:rsidR="00175D7D" w:rsidRPr="000F7032" w:rsidRDefault="0082081C" w:rsidP="00E1352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E13529" w:rsidRPr="00E13529">
              <w:rPr>
                <w:rFonts w:ascii="Times New Roman" w:hAnsi="Times New Roman"/>
                <w:sz w:val="20"/>
                <w:szCs w:val="20"/>
              </w:rPr>
              <w:t xml:space="preserve"> czas i miejsce wydarzeń w utworze </w:t>
            </w:r>
          </w:p>
        </w:tc>
        <w:tc>
          <w:tcPr>
            <w:tcW w:w="2551" w:type="dxa"/>
          </w:tcPr>
          <w:p w:rsidR="00175D7D" w:rsidRPr="000F7032" w:rsidRDefault="0082081C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i krótko o nich opowiedzieć</w:t>
            </w:r>
          </w:p>
        </w:tc>
        <w:tc>
          <w:tcPr>
            <w:tcW w:w="2552" w:type="dxa"/>
          </w:tcPr>
          <w:p w:rsidR="00175D7D" w:rsidRPr="000F7032" w:rsidRDefault="0082081C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bohaterów utworu </w:t>
            </w:r>
          </w:p>
        </w:tc>
        <w:tc>
          <w:tcPr>
            <w:tcW w:w="2551" w:type="dxa"/>
          </w:tcPr>
          <w:p w:rsidR="0082081C" w:rsidRDefault="0082081C" w:rsidP="00E1352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>korzysta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z różnych źródeł informacji </w:t>
            </w:r>
          </w:p>
          <w:p w:rsidR="00175D7D" w:rsidRPr="000F7032" w:rsidRDefault="0082081C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selekcjonować</w:t>
            </w:r>
            <w:r w:rsidR="00E13529" w:rsidRPr="00E13529">
              <w:rPr>
                <w:rFonts w:ascii="Times New Roman" w:hAnsi="Times New Roman"/>
                <w:sz w:val="20"/>
                <w:szCs w:val="20"/>
              </w:rPr>
              <w:t xml:space="preserve"> informacje na temat pisarza </w:t>
            </w:r>
          </w:p>
        </w:tc>
        <w:tc>
          <w:tcPr>
            <w:tcW w:w="2557" w:type="dxa"/>
          </w:tcPr>
          <w:p w:rsidR="00175D7D" w:rsidRPr="000F7032" w:rsidRDefault="00E13529" w:rsidP="008208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2081C"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notatkę na temat życia i twórczości Bolesława Prusa</w:t>
            </w:r>
          </w:p>
        </w:tc>
      </w:tr>
      <w:tr w:rsidR="004B22CE" w:rsidRPr="000F7032" w:rsidTr="00EB4D94">
        <w:trPr>
          <w:trHeight w:val="1068"/>
        </w:trPr>
        <w:tc>
          <w:tcPr>
            <w:tcW w:w="1844" w:type="dxa"/>
          </w:tcPr>
          <w:p w:rsidR="004B22CE" w:rsidRPr="001B2E91" w:rsidRDefault="004B22CE" w:rsidP="00A8108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91C8B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4B22CE">
              <w:rPr>
                <w:rFonts w:ascii="Times New Roman" w:hAnsi="Times New Roman"/>
                <w:b/>
                <w:bCs/>
                <w:sz w:val="20"/>
                <w:szCs w:val="20"/>
              </w:rPr>
              <w:t>Z wizytą u pana mecenasa</w:t>
            </w:r>
          </w:p>
        </w:tc>
        <w:tc>
          <w:tcPr>
            <w:tcW w:w="2268" w:type="dxa"/>
          </w:tcPr>
          <w:p w:rsidR="004B22CE" w:rsidRPr="000F7032" w:rsidRDefault="00D46BD4" w:rsidP="004B22C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4B22CE" w:rsidRPr="004B22CE">
              <w:rPr>
                <w:rFonts w:ascii="Times New Roman" w:hAnsi="Times New Roman"/>
                <w:sz w:val="20"/>
                <w:szCs w:val="20"/>
              </w:rPr>
              <w:t>, gdzie rozgrywają się wydarzenia opisane w utworze i jakie postacie w nim występują</w:t>
            </w:r>
          </w:p>
        </w:tc>
        <w:tc>
          <w:tcPr>
            <w:tcW w:w="2551" w:type="dxa"/>
          </w:tcPr>
          <w:p w:rsidR="00D97E62" w:rsidRPr="004B22CE" w:rsidRDefault="00D97E62" w:rsidP="00D97E6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4B22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6BD4" w:rsidRPr="00D46BD4">
              <w:rPr>
                <w:rFonts w:ascii="Times New Roman" w:hAnsi="Times New Roman"/>
                <w:bCs/>
                <w:sz w:val="20"/>
                <w:szCs w:val="20"/>
              </w:rPr>
              <w:t>za</w:t>
            </w:r>
            <w:r w:rsidR="00D46BD4">
              <w:rPr>
                <w:rFonts w:ascii="Times New Roman" w:hAnsi="Times New Roman"/>
                <w:sz w:val="20"/>
                <w:szCs w:val="20"/>
              </w:rPr>
              <w:t>prezentować</w:t>
            </w:r>
            <w:r w:rsidRPr="004B22CE">
              <w:rPr>
                <w:rFonts w:ascii="Times New Roman" w:hAnsi="Times New Roman"/>
                <w:sz w:val="20"/>
                <w:szCs w:val="20"/>
              </w:rPr>
              <w:t xml:space="preserve"> pana Tomasza i opracowuje notatkę o tym bohaterze w formie mapy myśli</w:t>
            </w:r>
          </w:p>
          <w:p w:rsidR="004B22CE" w:rsidRPr="000F7032" w:rsidRDefault="00BE4CE2" w:rsidP="00D46B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D46BD4">
              <w:rPr>
                <w:rFonts w:ascii="Times New Roman" w:hAnsi="Times New Roman"/>
                <w:bCs/>
                <w:sz w:val="20"/>
                <w:szCs w:val="20"/>
              </w:rPr>
              <w:t>opisać</w:t>
            </w: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 xml:space="preserve"> stosunek</w:t>
            </w:r>
            <w:r w:rsidRPr="004B22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B22CE">
              <w:rPr>
                <w:rFonts w:ascii="Times New Roman" w:hAnsi="Times New Roman"/>
                <w:sz w:val="20"/>
                <w:szCs w:val="20"/>
              </w:rPr>
              <w:t>pana Tomasza do katarynek</w:t>
            </w:r>
          </w:p>
        </w:tc>
        <w:tc>
          <w:tcPr>
            <w:tcW w:w="2552" w:type="dxa"/>
          </w:tcPr>
          <w:p w:rsidR="00D97E62" w:rsidRPr="004B22CE" w:rsidRDefault="00D97E62" w:rsidP="00D97E6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22CE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D46BD4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4B22CE">
              <w:rPr>
                <w:rFonts w:ascii="Times New Roman" w:hAnsi="Times New Roman"/>
                <w:sz w:val="20"/>
                <w:szCs w:val="20"/>
              </w:rPr>
              <w:t xml:space="preserve"> usposobienie pana Tomasza</w:t>
            </w:r>
          </w:p>
          <w:p w:rsidR="00BE4CE2" w:rsidRPr="004B22CE" w:rsidRDefault="00D46BD4" w:rsidP="00BE4CE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wyjaśnić</w:t>
            </w:r>
            <w:r w:rsidR="00BE4CE2" w:rsidRPr="004B22CE">
              <w:rPr>
                <w:rFonts w:ascii="Times New Roman" w:hAnsi="Times New Roman"/>
                <w:sz w:val="20"/>
                <w:szCs w:val="20"/>
              </w:rPr>
              <w:t>, jak pan Tomasz czuł się w domu przy ulicy Miodowej</w:t>
            </w:r>
          </w:p>
          <w:p w:rsidR="004B22CE" w:rsidRPr="000F7032" w:rsidRDefault="00BE4CE2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4B22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D46BD4"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4B22CE">
              <w:rPr>
                <w:rFonts w:ascii="Times New Roman" w:hAnsi="Times New Roman"/>
                <w:sz w:val="20"/>
                <w:szCs w:val="20"/>
              </w:rPr>
              <w:t xml:space="preserve"> mieszkanie bohatera</w:t>
            </w:r>
          </w:p>
        </w:tc>
        <w:tc>
          <w:tcPr>
            <w:tcW w:w="2551" w:type="dxa"/>
          </w:tcPr>
          <w:p w:rsidR="004B22CE" w:rsidRPr="000F7032" w:rsidRDefault="00BE4CE2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093E8C">
              <w:rPr>
                <w:rFonts w:ascii="Times New Roman" w:hAnsi="Times New Roman"/>
                <w:bCs/>
                <w:sz w:val="20"/>
                <w:szCs w:val="20"/>
              </w:rPr>
              <w:t xml:space="preserve"> przedstawić</w:t>
            </w:r>
            <w:r w:rsidRPr="004B22CE">
              <w:rPr>
                <w:rFonts w:ascii="Times New Roman" w:hAnsi="Times New Roman"/>
                <w:bCs/>
                <w:sz w:val="20"/>
                <w:szCs w:val="20"/>
              </w:rPr>
              <w:t xml:space="preserve"> okoliczności,</w:t>
            </w:r>
            <w:r w:rsidRPr="004B22C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4B22CE">
              <w:rPr>
                <w:rFonts w:ascii="Times New Roman" w:hAnsi="Times New Roman"/>
                <w:sz w:val="20"/>
                <w:szCs w:val="20"/>
              </w:rPr>
              <w:t>w jakich bohater odkrył, że mała sąsiadka jest niewidoma</w:t>
            </w:r>
          </w:p>
        </w:tc>
        <w:tc>
          <w:tcPr>
            <w:tcW w:w="2557" w:type="dxa"/>
          </w:tcPr>
          <w:p w:rsidR="004B22CE" w:rsidRPr="000F7032" w:rsidRDefault="00093E8C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4B22CE" w:rsidRPr="004B22CE">
              <w:rPr>
                <w:rFonts w:ascii="Times New Roman" w:hAnsi="Times New Roman"/>
                <w:sz w:val="20"/>
                <w:szCs w:val="20"/>
              </w:rPr>
              <w:t xml:space="preserve"> swoje zdanie o tym, czy pan Tomasz w mieszkaniu </w:t>
            </w:r>
            <w:r w:rsidR="008A35D4">
              <w:rPr>
                <w:rFonts w:ascii="Times New Roman" w:hAnsi="Times New Roman"/>
                <w:sz w:val="20"/>
                <w:szCs w:val="20"/>
              </w:rPr>
              <w:t>przy</w:t>
            </w:r>
            <w:r w:rsidR="004B22CE" w:rsidRPr="004B22CE">
              <w:rPr>
                <w:rFonts w:ascii="Times New Roman" w:hAnsi="Times New Roman"/>
                <w:sz w:val="20"/>
                <w:szCs w:val="20"/>
              </w:rPr>
              <w:t xml:space="preserve"> Mio</w:t>
            </w:r>
            <w:r>
              <w:rPr>
                <w:rFonts w:ascii="Times New Roman" w:hAnsi="Times New Roman"/>
                <w:sz w:val="20"/>
                <w:szCs w:val="20"/>
              </w:rPr>
              <w:t>dowej był szczęśliwy i uzasadnić</w:t>
            </w:r>
            <w:r w:rsidR="004B22CE" w:rsidRPr="004B22CE">
              <w:rPr>
                <w:rFonts w:ascii="Times New Roman" w:hAnsi="Times New Roman"/>
                <w:sz w:val="20"/>
                <w:szCs w:val="20"/>
              </w:rPr>
              <w:t xml:space="preserve"> opinię</w:t>
            </w:r>
          </w:p>
        </w:tc>
      </w:tr>
      <w:tr w:rsidR="00BE4CE2" w:rsidRPr="000F7032" w:rsidTr="00EB4D94">
        <w:trPr>
          <w:trHeight w:val="1068"/>
        </w:trPr>
        <w:tc>
          <w:tcPr>
            <w:tcW w:w="1844" w:type="dxa"/>
          </w:tcPr>
          <w:p w:rsidR="00BE4CE2" w:rsidRDefault="00BE4CE2" w:rsidP="00A81080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12</w:t>
            </w:r>
            <w:r w:rsidR="00E91C8B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192C57" w:rsidRPr="00192C57">
              <w:rPr>
                <w:rFonts w:ascii="Times New Roman" w:hAnsi="Times New Roman"/>
                <w:b/>
                <w:bCs/>
                <w:sz w:val="20"/>
                <w:szCs w:val="20"/>
              </w:rPr>
              <w:t>Nowe mieszkanki ulicy Miodowej</w:t>
            </w:r>
          </w:p>
        </w:tc>
        <w:tc>
          <w:tcPr>
            <w:tcW w:w="2268" w:type="dxa"/>
          </w:tcPr>
          <w:p w:rsidR="00D46BD4" w:rsidRDefault="00093E8C" w:rsidP="00192C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</w:t>
            </w:r>
            <w:r w:rsidR="00192C57" w:rsidRPr="00192C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192C57" w:rsidRPr="00192C57">
              <w:rPr>
                <w:rFonts w:ascii="Times New Roman" w:hAnsi="Times New Roman"/>
                <w:sz w:val="20"/>
                <w:szCs w:val="20"/>
              </w:rPr>
              <w:t xml:space="preserve">kim były nowe sąsiadki pana Tomasza i czym się zajmowały </w:t>
            </w:r>
          </w:p>
          <w:p w:rsidR="00BE4CE2" w:rsidRPr="004B22CE" w:rsidRDefault="00093E8C" w:rsidP="00D46B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192C57" w:rsidRPr="00192C57">
              <w:rPr>
                <w:rFonts w:ascii="Times New Roman" w:hAnsi="Times New Roman"/>
                <w:sz w:val="20"/>
                <w:szCs w:val="20"/>
              </w:rPr>
              <w:t xml:space="preserve"> warunki, w jakich mieszkały sąsiadki</w:t>
            </w:r>
          </w:p>
        </w:tc>
        <w:tc>
          <w:tcPr>
            <w:tcW w:w="2551" w:type="dxa"/>
          </w:tcPr>
          <w:p w:rsidR="00D46BD4" w:rsidRPr="00192C57" w:rsidRDefault="00093E8C" w:rsidP="00D46B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wypowiedzieć</w:t>
            </w:r>
            <w:r w:rsidR="00D46BD4" w:rsidRPr="00192C57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dziewczynki, utraty przez nią wzroku i odbioru świata </w:t>
            </w:r>
            <w:r w:rsidR="00D46BD4" w:rsidRPr="00192C57">
              <w:rPr>
                <w:rFonts w:ascii="Times New Roman" w:hAnsi="Times New Roman"/>
                <w:sz w:val="20"/>
                <w:szCs w:val="20"/>
              </w:rPr>
              <w:t>po chorobie</w:t>
            </w:r>
          </w:p>
          <w:p w:rsidR="00BE4CE2" w:rsidRPr="004B22CE" w:rsidRDefault="00BE4CE2" w:rsidP="00D97E62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2" w:type="dxa"/>
          </w:tcPr>
          <w:p w:rsidR="00BE4CE2" w:rsidRPr="004B22CE" w:rsidRDefault="00093E8C" w:rsidP="00D97E6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przedstawić</w:t>
            </w:r>
            <w:r w:rsidR="00D46BD4" w:rsidRPr="00192C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D46BD4" w:rsidRPr="00192C57">
              <w:rPr>
                <w:rFonts w:ascii="Times New Roman" w:hAnsi="Times New Roman"/>
                <w:sz w:val="20"/>
                <w:szCs w:val="20"/>
              </w:rPr>
              <w:t>jak mała bohaterka spędzała czas i czym próbowała się cieszyć</w:t>
            </w:r>
          </w:p>
        </w:tc>
        <w:tc>
          <w:tcPr>
            <w:tcW w:w="2551" w:type="dxa"/>
          </w:tcPr>
          <w:p w:rsidR="00D46BD4" w:rsidRPr="00192C57" w:rsidRDefault="00D46BD4" w:rsidP="00D46BD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2C57">
              <w:rPr>
                <w:rFonts w:ascii="Times New Roman" w:hAnsi="Times New Roman"/>
                <w:sz w:val="20"/>
                <w:szCs w:val="20"/>
              </w:rPr>
              <w:t>•</w:t>
            </w:r>
            <w:r w:rsidR="008A35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93E8C">
              <w:rPr>
                <w:rFonts w:ascii="Times New Roman" w:hAnsi="Times New Roman"/>
                <w:sz w:val="20"/>
                <w:szCs w:val="20"/>
              </w:rPr>
              <w:t>wy</w:t>
            </w:r>
            <w:r w:rsidRPr="00192C57">
              <w:rPr>
                <w:rFonts w:ascii="Times New Roman" w:hAnsi="Times New Roman"/>
                <w:sz w:val="20"/>
                <w:szCs w:val="20"/>
              </w:rPr>
              <w:t>tłumaczy</w:t>
            </w:r>
            <w:r w:rsidR="00093E8C">
              <w:rPr>
                <w:rFonts w:ascii="Times New Roman" w:hAnsi="Times New Roman"/>
                <w:sz w:val="20"/>
                <w:szCs w:val="20"/>
              </w:rPr>
              <w:t>ć</w:t>
            </w:r>
            <w:r w:rsidRPr="00192C57">
              <w:rPr>
                <w:rFonts w:ascii="Times New Roman" w:hAnsi="Times New Roman"/>
                <w:sz w:val="20"/>
                <w:szCs w:val="20"/>
              </w:rPr>
              <w:t>, dlaczego w nowym domu dziewczynka nie czuła się dobrze</w:t>
            </w:r>
          </w:p>
          <w:p w:rsidR="00BE4CE2" w:rsidRPr="004B22CE" w:rsidRDefault="00093E8C" w:rsidP="00D46BD4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określić</w:t>
            </w:r>
            <w:r w:rsidR="00D46BD4" w:rsidRPr="00192C57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D46BD4" w:rsidRPr="00192C57">
              <w:rPr>
                <w:rFonts w:ascii="Times New Roman" w:hAnsi="Times New Roman"/>
                <w:sz w:val="20"/>
                <w:szCs w:val="20"/>
              </w:rPr>
              <w:t>w jaki sposób matka dziewczynki okazywała córce</w:t>
            </w:r>
            <w:r w:rsidR="00D46BD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46BD4" w:rsidRPr="00192C57">
              <w:rPr>
                <w:rFonts w:ascii="Times New Roman" w:hAnsi="Times New Roman"/>
                <w:sz w:val="20"/>
                <w:szCs w:val="20"/>
              </w:rPr>
              <w:t>uczucia i dlaczego wobec choroby córki była bezradna</w:t>
            </w:r>
          </w:p>
        </w:tc>
        <w:tc>
          <w:tcPr>
            <w:tcW w:w="2557" w:type="dxa"/>
          </w:tcPr>
          <w:p w:rsidR="00BE4CE2" w:rsidRPr="004B22CE" w:rsidRDefault="00192C57" w:rsidP="00A8108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92C57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93E8C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192C57">
              <w:rPr>
                <w:rFonts w:ascii="Times New Roman" w:hAnsi="Times New Roman"/>
                <w:sz w:val="20"/>
                <w:szCs w:val="20"/>
              </w:rPr>
              <w:t xml:space="preserve"> relacje między matką i córką</w:t>
            </w:r>
          </w:p>
        </w:tc>
      </w:tr>
      <w:tr w:rsidR="009E1814" w:rsidRPr="000F7032" w:rsidTr="00EB4D94">
        <w:trPr>
          <w:trHeight w:val="708"/>
        </w:trPr>
        <w:tc>
          <w:tcPr>
            <w:tcW w:w="1844" w:type="dxa"/>
          </w:tcPr>
          <w:p w:rsidR="009E1814" w:rsidRPr="001B2E91" w:rsidRDefault="009E1814" w:rsidP="00D46BD4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E91C8B">
              <w:rPr>
                <w:rFonts w:ascii="Times New Roman" w:hAnsi="Times New Roman"/>
                <w:b/>
                <w:bCs/>
                <w:sz w:val="20"/>
                <w:szCs w:val="20"/>
              </w:rPr>
              <w:t>24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Historia niezwykłej przemiany</w:t>
            </w:r>
          </w:p>
        </w:tc>
        <w:tc>
          <w:tcPr>
            <w:tcW w:w="2268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nowelę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punkt kulminacyjny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E63BA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określić, czym jest puenta</w:t>
            </w:r>
          </w:p>
        </w:tc>
        <w:tc>
          <w:tcPr>
            <w:tcW w:w="2551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noweli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głównej bohaterki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2 charakterystyczne cechy noweli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utworze punkt kulminacyjny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19205D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 w utworze puentę</w:t>
            </w:r>
          </w:p>
        </w:tc>
        <w:tc>
          <w:tcPr>
            <w:tcW w:w="2551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rozpoznać czytany utwór jako nowelę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wskazać w nim charakterystyczne cechy noweli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wyjaśnić, jak rozumie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puentę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</w:tc>
        <w:tc>
          <w:tcPr>
            <w:tcW w:w="2557" w:type="dxa"/>
          </w:tcPr>
          <w:p w:rsidR="00A81080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zaproponować inny tytuł dla fragmentu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zredagować 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dalszych losach bohaterów</w:t>
            </w:r>
          </w:p>
        </w:tc>
      </w:tr>
      <w:tr w:rsidR="009E1814" w:rsidRPr="000F7032" w:rsidTr="00EB4D94">
        <w:trPr>
          <w:trHeight w:val="269"/>
        </w:trPr>
        <w:tc>
          <w:tcPr>
            <w:tcW w:w="1844" w:type="dxa"/>
          </w:tcPr>
          <w:p w:rsidR="009E1814" w:rsidRPr="001B2E91" w:rsidRDefault="009E1814" w:rsidP="00CD01A6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12958">
              <w:rPr>
                <w:rFonts w:ascii="Times New Roman" w:hAnsi="Times New Roman"/>
                <w:b/>
                <w:bCs/>
                <w:sz w:val="20"/>
                <w:szCs w:val="20"/>
              </w:rPr>
              <w:t>25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ciekawie opowiadać?</w:t>
            </w:r>
          </w:p>
        </w:tc>
        <w:tc>
          <w:tcPr>
            <w:tcW w:w="2268" w:type="dxa"/>
          </w:tcPr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>z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redagować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wprowadzać dialogi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planować przebieg wydarzeń,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sporządzając plan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wprowadzać dialogi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opowiadanie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zachować trójdzielność kompozycji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wydarzenie będące punktem kulminacyjnym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planować zaskakujące zakończenie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(puentę)</w:t>
            </w:r>
          </w:p>
        </w:tc>
        <w:tc>
          <w:tcPr>
            <w:tcW w:w="2551" w:type="dxa"/>
          </w:tcPr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</w:t>
            </w:r>
            <w:r w:rsidR="009E1814" w:rsidRPr="000F7032">
              <w:rPr>
                <w:rFonts w:ascii="Times New Roman" w:hAnsi="Times New Roman"/>
                <w:sz w:val="20"/>
                <w:szCs w:val="20"/>
              </w:rPr>
              <w:t>sformułowania nadające wydarzeniom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E1814" w:rsidRPr="000F7032">
              <w:rPr>
                <w:rFonts w:ascii="Times New Roman" w:hAnsi="Times New Roman"/>
                <w:sz w:val="20"/>
                <w:szCs w:val="20"/>
              </w:rPr>
              <w:t>dynamiczny charakter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D6F19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C2D53" w:rsidRPr="000F7032">
              <w:rPr>
                <w:rFonts w:ascii="Times New Roman" w:hAnsi="Times New Roman"/>
                <w:sz w:val="20"/>
                <w:szCs w:val="20"/>
              </w:rPr>
              <w:t>wprowadzić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wydarzenie będące punktem kulminacyjnym opowiadania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wprowadzić</w:t>
            </w:r>
            <w:r w:rsidR="009D6F19" w:rsidRPr="000F7032">
              <w:rPr>
                <w:rFonts w:ascii="Times New Roman" w:hAnsi="Times New Roman"/>
                <w:sz w:val="20"/>
                <w:szCs w:val="20"/>
              </w:rPr>
              <w:t xml:space="preserve"> zaskakujące zakończenie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D6F19" w:rsidRPr="000F7032">
              <w:rPr>
                <w:rFonts w:ascii="Times New Roman" w:hAnsi="Times New Roman"/>
                <w:sz w:val="20"/>
                <w:szCs w:val="20"/>
              </w:rPr>
              <w:t>(puentę)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 opowiadanie twórcze, np. dotyczące dalszych losów wybranego bohatera literackiego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świadomie i celowo stosować odpowiednie sposoby urozmaicenia swojego opowiadania </w:t>
            </w:r>
          </w:p>
        </w:tc>
      </w:tr>
      <w:tr w:rsidR="009E1814" w:rsidRPr="000F7032" w:rsidTr="00EB4D94">
        <w:trPr>
          <w:trHeight w:val="1068"/>
        </w:trPr>
        <w:tc>
          <w:tcPr>
            <w:tcW w:w="1844" w:type="dxa"/>
          </w:tcPr>
          <w:p w:rsidR="009E1814" w:rsidRPr="001B2E91" w:rsidRDefault="009E1814" w:rsidP="0019205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12958">
              <w:rPr>
                <w:rFonts w:ascii="Times New Roman" w:hAnsi="Times New Roman"/>
                <w:b/>
                <w:bCs/>
                <w:sz w:val="20"/>
                <w:szCs w:val="20"/>
              </w:rPr>
              <w:t>26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Po co nam przydawki?</w:t>
            </w:r>
          </w:p>
        </w:tc>
        <w:tc>
          <w:tcPr>
            <w:tcW w:w="2268" w:type="dxa"/>
          </w:tcPr>
          <w:p w:rsidR="0019205D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63BA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przydawkę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25A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pytania, na które odpowiada przydawka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przydawki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9205D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przydawkę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części mowy, którymi jest wyrażona przydawka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9E1814" w:rsidRPr="000F7032" w:rsidRDefault="00AC2D53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ustalić pytania, na które odpowiada przydawka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zaznacza</w:t>
            </w:r>
            <w:r w:rsidR="00AC2D53" w:rsidRPr="000F7032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przydawki na wykresach zdań pojedynczych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znaczenie przydawek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ułożyć hasła reklamujące wybrane produkty i wyjaśnić znaczenie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17E9F" w:rsidRPr="000F7032">
              <w:rPr>
                <w:rFonts w:ascii="Times New Roman" w:hAnsi="Times New Roman"/>
                <w:sz w:val="20"/>
                <w:szCs w:val="20"/>
              </w:rPr>
              <w:t>występujących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nich przydawek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bezbłędnie sporządzać wykresy zdań pojedynczych i zaznaczać w nich przydawki</w:t>
            </w:r>
          </w:p>
        </w:tc>
      </w:tr>
      <w:tr w:rsidR="009E1814" w:rsidRPr="000F7032" w:rsidTr="00EB4D94">
        <w:trPr>
          <w:trHeight w:val="283"/>
        </w:trPr>
        <w:tc>
          <w:tcPr>
            <w:tcW w:w="1844" w:type="dxa"/>
          </w:tcPr>
          <w:p w:rsidR="009E1814" w:rsidRPr="001B2E91" w:rsidRDefault="009E1814" w:rsidP="0019205D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12958">
              <w:rPr>
                <w:rFonts w:ascii="Times New Roman" w:hAnsi="Times New Roman"/>
                <w:b/>
                <w:bCs/>
                <w:sz w:val="20"/>
                <w:szCs w:val="20"/>
              </w:rPr>
              <w:t>27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 rozjaśnić obraz świata?</w:t>
            </w:r>
          </w:p>
        </w:tc>
        <w:tc>
          <w:tcPr>
            <w:tcW w:w="2268" w:type="dxa"/>
          </w:tcPr>
          <w:p w:rsidR="009E1814" w:rsidRPr="000F7032" w:rsidRDefault="009E1814" w:rsidP="00192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</w:t>
            </w:r>
          </w:p>
          <w:p w:rsidR="009E1814" w:rsidRPr="000F7032" w:rsidRDefault="009E1814" w:rsidP="0019205D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65125A">
              <w:rPr>
                <w:rFonts w:ascii="Times New Roman" w:hAnsi="Times New Roman" w:cs="Times New Roman"/>
                <w:sz w:val="20"/>
                <w:szCs w:val="20"/>
              </w:rPr>
              <w:t>określić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podmiot liryczny w wierszu</w:t>
            </w:r>
          </w:p>
          <w:p w:rsidR="009E1814" w:rsidRPr="000F7032" w:rsidRDefault="009E1814" w:rsidP="0065125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25A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przenośnię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9205D" w:rsidRDefault="009E1814" w:rsidP="00192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 w wierszu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 wiersza przenośnie</w:t>
            </w:r>
          </w:p>
        </w:tc>
        <w:tc>
          <w:tcPr>
            <w:tcW w:w="2552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wiersz,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65125A">
              <w:rPr>
                <w:rFonts w:ascii="Times New Roman" w:hAnsi="Times New Roman"/>
                <w:sz w:val="20"/>
                <w:szCs w:val="20"/>
              </w:rPr>
              <w:t>scharakteryzować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podmiot liryczny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wyjaśnić, co oznaczają przenośnie: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otchłań ulicy, przepaść krawężnika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Default="009E1814" w:rsidP="005959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2 uczucia,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które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wyraża utwór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65125A" w:rsidRPr="000F7032" w:rsidRDefault="0065125A" w:rsidP="0059592A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zinterpretować </w:t>
            </w:r>
            <w:r w:rsidRPr="0065125A">
              <w:rPr>
                <w:rFonts w:ascii="Times New Roman" w:hAnsi="Times New Roman"/>
                <w:bCs/>
                <w:sz w:val="20"/>
                <w:szCs w:val="20"/>
              </w:rPr>
              <w:t xml:space="preserve">ostatnią zwrotkę utworu przez przekład </w:t>
            </w:r>
            <w:proofErr w:type="spellStart"/>
            <w:r w:rsidRPr="0065125A">
              <w:rPr>
                <w:rFonts w:ascii="Times New Roman" w:hAnsi="Times New Roman"/>
                <w:bCs/>
                <w:sz w:val="20"/>
                <w:szCs w:val="20"/>
              </w:rPr>
              <w:t>intersemiotyczny</w:t>
            </w:r>
            <w:proofErr w:type="spellEnd"/>
          </w:p>
        </w:tc>
        <w:tc>
          <w:tcPr>
            <w:tcW w:w="2551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przeczytać wiersz,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określić ich funkcję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</w:t>
            </w:r>
            <w:r w:rsidR="0059592A"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doświadczenia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określa uczucia wyrażone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w wierszu</w:t>
            </w:r>
          </w:p>
        </w:tc>
        <w:tc>
          <w:tcPr>
            <w:tcW w:w="2557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zaprezentować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informacje o autorze wiersza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opowiadać o swojej działalności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9205D">
              <w:rPr>
                <w:rFonts w:ascii="Times New Roman" w:hAnsi="Times New Roman"/>
                <w:sz w:val="20"/>
                <w:szCs w:val="20"/>
              </w:rPr>
              <w:t>w szkolnym wolontariacie</w:t>
            </w:r>
          </w:p>
        </w:tc>
      </w:tr>
      <w:tr w:rsidR="009E1814" w:rsidRPr="000F7032" w:rsidTr="00EB4D94">
        <w:trPr>
          <w:trHeight w:val="2845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12958">
              <w:rPr>
                <w:rFonts w:ascii="Times New Roman" w:hAnsi="Times New Roman"/>
                <w:b/>
                <w:bCs/>
                <w:sz w:val="20"/>
                <w:szCs w:val="20"/>
              </w:rPr>
              <w:t>28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212958">
              <w:rPr>
                <w:rFonts w:ascii="Times New Roman" w:hAnsi="Times New Roman"/>
                <w:b/>
                <w:bCs/>
                <w:sz w:val="20"/>
                <w:szCs w:val="20"/>
              </w:rPr>
              <w:t>29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Jacy jesteśmy?</w:t>
            </w:r>
          </w:p>
        </w:tc>
        <w:tc>
          <w:tcPr>
            <w:tcW w:w="2268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po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opisujące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temat rozmowy prowadzonej przez bohaterów</w:t>
            </w:r>
          </w:p>
        </w:tc>
        <w:tc>
          <w:tcPr>
            <w:tcW w:w="2551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własnymi </w:t>
            </w:r>
          </w:p>
          <w:p w:rsidR="0095783E" w:rsidRPr="000F7032" w:rsidRDefault="0095783E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zastosować </w:t>
            </w:r>
            <w:r w:rsidRPr="0095783E">
              <w:rPr>
                <w:rFonts w:ascii="Times New Roman" w:hAnsi="Times New Roman"/>
                <w:sz w:val="20"/>
                <w:szCs w:val="20"/>
              </w:rPr>
              <w:t>słownictwo określające przeżycia bohaterów i oceniające ich postawy</w:t>
            </w:r>
          </w:p>
        </w:tc>
        <w:tc>
          <w:tcPr>
            <w:tcW w:w="2557" w:type="dxa"/>
          </w:tcPr>
          <w:p w:rsidR="0019205D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wypowiedzi,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19205D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wyjaśnić, co sądzi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zasadzie nauczyciela: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Nigdy nie rezygnuj, jeśli uważasz, że słuszność leży po twojej stronie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uzasadnić swoje zdanie</w:t>
            </w:r>
          </w:p>
        </w:tc>
      </w:tr>
      <w:tr w:rsidR="009E1814" w:rsidRPr="000F7032" w:rsidTr="00EB4D94">
        <w:trPr>
          <w:trHeight w:val="1068"/>
        </w:trPr>
        <w:tc>
          <w:tcPr>
            <w:tcW w:w="1844" w:type="dxa"/>
          </w:tcPr>
          <w:p w:rsidR="009E1814" w:rsidRPr="001B2E91" w:rsidRDefault="00CD01A6" w:rsidP="002A4AB5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083760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9E1814"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Czy można żyć bez mediów?</w:t>
            </w:r>
          </w:p>
        </w:tc>
        <w:tc>
          <w:tcPr>
            <w:tcW w:w="2268" w:type="dxa"/>
          </w:tcPr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tekstu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 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59592A">
              <w:rPr>
                <w:rFonts w:ascii="Times New Roman" w:hAnsi="Times New Roman"/>
                <w:sz w:val="20"/>
                <w:szCs w:val="20"/>
              </w:rPr>
              <w:t>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zasady panujące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 rodzinie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Zwarowców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59592A">
              <w:rPr>
                <w:rFonts w:ascii="Times New Roman" w:hAnsi="Times New Roman"/>
                <w:sz w:val="20"/>
                <w:szCs w:val="20"/>
              </w:rPr>
              <w:t>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zasady panujące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domu narratorki</w:t>
            </w:r>
          </w:p>
        </w:tc>
        <w:tc>
          <w:tcPr>
            <w:tcW w:w="2551" w:type="dxa"/>
          </w:tcPr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Pr="000F7032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zasady panujące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jego domu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19205D" w:rsidRDefault="009E1814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wyjaśnić, co sądzi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słowach mamy: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Rozrywka jest z ludźmi,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a nie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z urządzeniami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uzasadni</w:t>
            </w:r>
            <w:r w:rsidR="0059592A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swoje zdanie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E1814" w:rsidRDefault="009E1814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pracując w grupie, ustalić wady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i zalety wpływu mediów na życie współczesnych rodzin </w:t>
            </w:r>
          </w:p>
          <w:p w:rsidR="00083760" w:rsidRPr="000F7032" w:rsidRDefault="00083760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przygotować pracę plastyczną związaną tematycznie z tekstem</w:t>
            </w:r>
          </w:p>
        </w:tc>
      </w:tr>
      <w:tr w:rsidR="008B2D05" w:rsidRPr="000F7032" w:rsidTr="00714646">
        <w:trPr>
          <w:trHeight w:val="5554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13</w:t>
            </w:r>
            <w:r w:rsidR="00083760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13</w:t>
            </w:r>
            <w:r w:rsidR="0008376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Prasa w naszym życiu</w:t>
            </w:r>
          </w:p>
        </w:tc>
        <w:tc>
          <w:tcPr>
            <w:tcW w:w="2268" w:type="dxa"/>
          </w:tcPr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 gazetę i czasopismo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swoje ulubione czasopismo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odczytać tytuł, numer i datę wydania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 tworzące gazety i czasopisma </w:t>
            </w:r>
          </w:p>
          <w:p w:rsidR="008B2D05" w:rsidRPr="000F7032" w:rsidRDefault="008B2D05" w:rsidP="0095783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określić, czym są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nagłówek, lid </w:t>
            </w:r>
          </w:p>
        </w:tc>
        <w:tc>
          <w:tcPr>
            <w:tcW w:w="2551" w:type="dxa"/>
          </w:tcPr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gazety i czasopisma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wskazywać rodzaje prasy ze względu na częstotliwość ukazywania się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poprawnie zapisywać tytuły czasopism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przedstawić swoje ulubione czasopismo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osoby tworzące gazety i czasopisma i określić ich pracę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wynotować twórców swojego ulubionego czasopisma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w wybranym artykule nagłówek, lid, fakty, opinie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wymienić etapy przygotowania gazety lub czasopisma </w:t>
            </w:r>
          </w:p>
        </w:tc>
        <w:tc>
          <w:tcPr>
            <w:tcW w:w="2552" w:type="dxa"/>
          </w:tcPr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odróżniać gazety i czasopisma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rozróżniać rodzaje prasy ze względu na częstotliwość ukazywania się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zaprezentować swoje ulubione czasopismo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opisać pracę osób tworzących gazety i czasopisma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cechy osób, wykonujących zawody związane z prasą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odróżniać fakty od opinii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etapy przy</w:t>
            </w:r>
            <w:r>
              <w:rPr>
                <w:rFonts w:ascii="Times New Roman" w:hAnsi="Times New Roman"/>
                <w:sz w:val="20"/>
                <w:szCs w:val="20"/>
              </w:rPr>
              <w:t>gotowania gazety lub czasopisma</w:t>
            </w:r>
          </w:p>
        </w:tc>
        <w:tc>
          <w:tcPr>
            <w:tcW w:w="2551" w:type="dxa"/>
          </w:tcPr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rozróżniać rodzaje prasy ze względu na tematykę </w:t>
            </w:r>
          </w:p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rozróżniać rodzaje prasy ze względu na odbiorcę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ciekawie zaprezentować swoje ulubione czasopismo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 o etapach przy</w:t>
            </w:r>
            <w:r>
              <w:rPr>
                <w:rFonts w:ascii="Times New Roman" w:hAnsi="Times New Roman"/>
                <w:sz w:val="20"/>
                <w:szCs w:val="20"/>
              </w:rPr>
              <w:t>gotowania gazety lub czasopisma</w:t>
            </w:r>
          </w:p>
        </w:tc>
        <w:tc>
          <w:tcPr>
            <w:tcW w:w="2557" w:type="dxa"/>
          </w:tcPr>
          <w:p w:rsidR="008B2D05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pracując w grupie, przygotować wystawę ulubionych czasopism 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zaprezentować zawartość wybranego czasopisma, np.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Victor Junior</w:t>
            </w:r>
          </w:p>
          <w:p w:rsidR="008B2D05" w:rsidRPr="000F7032" w:rsidRDefault="008B2D05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wady i zalety czasopism drukowanych </w:t>
            </w:r>
            <w:r>
              <w:rPr>
                <w:rFonts w:ascii="Times New Roman" w:hAnsi="Times New Roman"/>
                <w:sz w:val="20"/>
                <w:szCs w:val="20"/>
              </w:rPr>
              <w:t>i w wersji on-line</w:t>
            </w:r>
          </w:p>
        </w:tc>
      </w:tr>
      <w:tr w:rsidR="00842CF3" w:rsidRPr="000F7032" w:rsidTr="00EB4D94">
        <w:trPr>
          <w:trHeight w:val="1068"/>
        </w:trPr>
        <w:tc>
          <w:tcPr>
            <w:tcW w:w="1844" w:type="dxa"/>
          </w:tcPr>
          <w:p w:rsidR="00714646" w:rsidRDefault="00CD01A6" w:rsidP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13</w:t>
            </w:r>
            <w:r w:rsidR="00C57322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C57322">
              <w:rPr>
                <w:rFonts w:ascii="Times New Roman" w:hAnsi="Times New Roman"/>
                <w:b/>
                <w:bCs/>
                <w:sz w:val="20"/>
                <w:szCs w:val="20"/>
              </w:rPr>
              <w:t>34</w:t>
            </w:r>
            <w:r w:rsidR="008B2D05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B2D05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Czym dopełnić zdanie?</w:t>
            </w:r>
          </w:p>
        </w:tc>
        <w:tc>
          <w:tcPr>
            <w:tcW w:w="2268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okolicznik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okolicznik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AB5">
              <w:rPr>
                <w:rFonts w:ascii="Times New Roman" w:hAnsi="Times New Roman"/>
                <w:sz w:val="20"/>
                <w:szCs w:val="20"/>
              </w:rPr>
              <w:t xml:space="preserve">w zdaniu </w:t>
            </w:r>
          </w:p>
        </w:tc>
        <w:tc>
          <w:tcPr>
            <w:tcW w:w="2551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okolicznik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części mowy, którymi jest wyrażone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rozpoznać części mowy, którymi jest wyrażony okolicznik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ustalić, na jakie 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pytania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odpowiada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5959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ustalić, na jakie 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pytania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odpowiada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okolicznik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zaznaczać dopełnienie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okolicznik na wykresach zdań pojedynczych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znaczenie dopełnienia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okolicznika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bezbłędnie sporządzać wykresy zdań pojedynczych i zaznaczać dopełnienia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okoliczniki</w:t>
            </w:r>
          </w:p>
        </w:tc>
      </w:tr>
      <w:tr w:rsidR="00842CF3" w:rsidRPr="000F7032" w:rsidTr="00EB4D94">
        <w:trPr>
          <w:trHeight w:val="850"/>
        </w:trPr>
        <w:tc>
          <w:tcPr>
            <w:tcW w:w="1844" w:type="dxa"/>
          </w:tcPr>
          <w:p w:rsidR="00842CF3" w:rsidRPr="001B2E91" w:rsidRDefault="00842CF3" w:rsidP="002A4AB5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C57322">
              <w:rPr>
                <w:rFonts w:ascii="Times New Roman" w:hAnsi="Times New Roman"/>
                <w:b/>
                <w:bCs/>
                <w:sz w:val="20"/>
                <w:szCs w:val="20"/>
              </w:rPr>
              <w:t>35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B2D05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Kiedy używamy wielokropka?</w:t>
            </w:r>
          </w:p>
        </w:tc>
        <w:tc>
          <w:tcPr>
            <w:tcW w:w="2268" w:type="dxa"/>
          </w:tcPr>
          <w:p w:rsidR="00842CF3" w:rsidRPr="000F7032" w:rsidRDefault="00842CF3" w:rsidP="005959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podać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zasady użycia wielokropka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stawiać wielokropek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nawiasie kwadratowym, zaznaczając opuszczony fragment cytowanego tekstu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stawiać wielokropek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po wypowiedzeniach niedokończonych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z powodu emocji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wielokropek 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zasadami interpunkcji</w:t>
            </w:r>
          </w:p>
        </w:tc>
        <w:tc>
          <w:tcPr>
            <w:tcW w:w="2557" w:type="dxa"/>
          </w:tcPr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zapisać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trudnościami interpunkcyjnymi (wielokropek)</w:t>
            </w:r>
          </w:p>
        </w:tc>
      </w:tr>
      <w:tr w:rsidR="00842CF3" w:rsidRPr="000F7032" w:rsidTr="00EB4D94">
        <w:trPr>
          <w:trHeight w:val="269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57322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75951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Nie, nie i jeszcze raz nie</w:t>
            </w:r>
          </w:p>
        </w:tc>
        <w:tc>
          <w:tcPr>
            <w:tcW w:w="2268" w:type="dxa"/>
          </w:tcPr>
          <w:p w:rsidR="00842CF3" w:rsidRPr="002A4AB5" w:rsidRDefault="00D50C37" w:rsidP="0059592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59592A">
              <w:rPr>
                <w:rFonts w:ascii="Times New Roman" w:hAnsi="Times New Roman"/>
                <w:sz w:val="20"/>
                <w:szCs w:val="20"/>
              </w:rPr>
              <w:t>podać</w:t>
            </w:r>
            <w:r w:rsidR="0059592A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zasady ortograficzne pisowni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czasownikami, rzeczownikami, przymiotnikami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551" w:type="dxa"/>
          </w:tcPr>
          <w:p w:rsidR="00842CF3" w:rsidRPr="002A4AB5" w:rsidRDefault="00D50C37" w:rsidP="002A4AB5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zasady ortograficzne pisowni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czasownikami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przymiotnikami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842CF3" w:rsidRPr="002A4AB5" w:rsidRDefault="00D50C37" w:rsidP="002A4AB5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stosować zasady ortograficzne pisowni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rzeczownikami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i przysłówkami </w:t>
            </w:r>
          </w:p>
        </w:tc>
        <w:tc>
          <w:tcPr>
            <w:tcW w:w="2551" w:type="dxa"/>
          </w:tcPr>
          <w:p w:rsidR="00842CF3" w:rsidRPr="000F7032" w:rsidRDefault="00D50C37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zapisać</w:t>
            </w:r>
            <w:r w:rsidR="00842CF3" w:rsidRPr="000F7032">
              <w:rPr>
                <w:rFonts w:ascii="Times New Roman" w:hAnsi="Times New Roman"/>
                <w:sz w:val="20"/>
                <w:szCs w:val="20"/>
              </w:rPr>
              <w:t xml:space="preserve">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42CF3" w:rsidRPr="000F7032">
              <w:rPr>
                <w:rFonts w:ascii="Times New Roman" w:hAnsi="Times New Roman"/>
                <w:sz w:val="20"/>
                <w:szCs w:val="20"/>
              </w:rPr>
              <w:t xml:space="preserve">z przeczeniem </w:t>
            </w:r>
            <w:r w:rsidR="00842CF3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nie </w:t>
            </w:r>
          </w:p>
        </w:tc>
        <w:tc>
          <w:tcPr>
            <w:tcW w:w="2557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zapisać poprawnie wszystkie podane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trudnościami ortograficznymi (pisownia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różnymi częściami mowy)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samodzielnie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sprawnie korzystać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ze słownika ortograficznego </w:t>
            </w:r>
          </w:p>
        </w:tc>
      </w:tr>
      <w:tr w:rsidR="00C57322" w:rsidRPr="000F7032" w:rsidTr="00EB4D94">
        <w:trPr>
          <w:trHeight w:val="269"/>
        </w:trPr>
        <w:tc>
          <w:tcPr>
            <w:tcW w:w="1844" w:type="dxa"/>
          </w:tcPr>
          <w:p w:rsidR="00C57322" w:rsidRPr="009B3C23" w:rsidRDefault="00C57322" w:rsidP="00C57322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37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38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</w:p>
          <w:p w:rsidR="00C57322" w:rsidRDefault="00C57322" w:rsidP="00C57322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Już wiem! Już potrafię!</w:t>
            </w:r>
          </w:p>
        </w:tc>
        <w:tc>
          <w:tcPr>
            <w:tcW w:w="2268" w:type="dxa"/>
          </w:tcPr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baśń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cechy noweli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zawodów związanych z prasą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podejmować próby rozpoznawania przydawki, dopełnienia i okolicznika</w:t>
            </w:r>
          </w:p>
          <w:p w:rsidR="009B3794" w:rsidRPr="009B3794" w:rsidRDefault="009B3794" w:rsidP="00574AE5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wdrażać zasady pisowni z </w:t>
            </w:r>
            <w:r w:rsidRPr="009B379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574AE5" w:rsidRDefault="009B3794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zasady stosowania wielokropka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7322" w:rsidRPr="000F7032" w:rsidRDefault="00C57322" w:rsidP="005959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cechy baśni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przykłady czasopism</w:t>
            </w: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punkt kulminacyjny w utworze</w:t>
            </w:r>
          </w:p>
          <w:p w:rsidR="00574AE5" w:rsidRDefault="00574AE5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B3794">
              <w:rPr>
                <w:rFonts w:ascii="Times New Roman" w:hAnsi="Times New Roman"/>
                <w:sz w:val="20"/>
                <w:szCs w:val="20"/>
              </w:rPr>
              <w:t>zdefiniować puentę</w:t>
            </w:r>
          </w:p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przydawkę, dopełnienie i okolicznik w zdaniu</w:t>
            </w:r>
          </w:p>
          <w:p w:rsidR="009B3794" w:rsidRPr="009B3C23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7322" w:rsidRPr="000F7032" w:rsidRDefault="00C57322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74AE5" w:rsidRDefault="00574AE5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wyjaśnić, na czym polega praca osób związanych z prasą</w:t>
            </w:r>
          </w:p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określić funkcje przydawki, dopełnienia i okolicznika</w:t>
            </w:r>
          </w:p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zasady pisowni z </w:t>
            </w:r>
            <w:r w:rsidRPr="009B379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9B3794" w:rsidRPr="009B3794" w:rsidRDefault="009B3794" w:rsidP="009B3794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wielokropek zgodnie z zasadami interpunkcji</w:t>
            </w:r>
          </w:p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B3794" w:rsidRPr="009B3C23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9B3794" w:rsidRDefault="009B3794" w:rsidP="00574AE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57322" w:rsidRPr="000F7032" w:rsidRDefault="00C5732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 budowę noweli na przykładzie poznanego utworu</w:t>
            </w:r>
          </w:p>
          <w:p w:rsidR="009B3794" w:rsidRDefault="009B3794" w:rsidP="009B379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samodzielnie korzystać z informacji w podręczniku</w:t>
            </w:r>
          </w:p>
          <w:p w:rsidR="00574AE5" w:rsidRPr="009B3C23" w:rsidRDefault="00574AE5" w:rsidP="00574AE5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określ</w:t>
            </w:r>
            <w:r>
              <w:rPr>
                <w:rFonts w:ascii="Times New Roman" w:hAnsi="Times New Roman"/>
                <w:sz w:val="20"/>
                <w:szCs w:val="20"/>
              </w:rPr>
              <w:t>ić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, jakimi częściami mowy są wyrażone przydawka, dopełnienie, okolicznik</w:t>
            </w:r>
          </w:p>
          <w:p w:rsidR="00C57322" w:rsidRPr="000F7032" w:rsidRDefault="00C5732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C57322" w:rsidRDefault="009B3794" w:rsidP="002A4AB5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bezbłędnie stosować zasady pisowni z </w:t>
            </w:r>
            <w:r w:rsidRPr="009B3794">
              <w:rPr>
                <w:rFonts w:ascii="Times New Roman" w:hAnsi="Times New Roman"/>
                <w:i/>
                <w:sz w:val="20"/>
                <w:szCs w:val="20"/>
              </w:rPr>
              <w:t>nie</w:t>
            </w:r>
          </w:p>
          <w:p w:rsidR="00766EDA" w:rsidRPr="000F7032" w:rsidRDefault="00766EDA" w:rsidP="00766ED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bezbłędnie stosować wielokropek </w:t>
            </w:r>
          </w:p>
        </w:tc>
      </w:tr>
      <w:tr w:rsidR="00842CF3" w:rsidRPr="000F7032" w:rsidTr="00EB4D94">
        <w:trPr>
          <w:trHeight w:val="836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57322">
              <w:rPr>
                <w:rFonts w:ascii="Times New Roman" w:hAnsi="Times New Roman"/>
                <w:b/>
                <w:bCs/>
                <w:sz w:val="20"/>
                <w:szCs w:val="20"/>
              </w:rPr>
              <w:t>39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75951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Z kim wyruszyć w nieznane?</w:t>
            </w:r>
          </w:p>
        </w:tc>
        <w:tc>
          <w:tcPr>
            <w:tcW w:w="2268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C1FFC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EC1FFC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C1FFC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postacie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2A4AB5" w:rsidRDefault="00842CF3" w:rsidP="00EC1FF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EC1FFC">
              <w:rPr>
                <w:rFonts w:ascii="Times New Roman" w:hAnsi="Times New Roman"/>
                <w:sz w:val="20"/>
                <w:szCs w:val="20"/>
              </w:rPr>
              <w:t xml:space="preserve">określić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842CF3" w:rsidRPr="000F7032" w:rsidRDefault="00842CF3" w:rsidP="002A4AB5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zaprezentować postacie przedstawione na obrazie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określić </w:t>
            </w:r>
            <w:r w:rsidR="00704071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dominujące na obrazie i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sytuację przedstawioną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objaśnić rolę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przedstawionych przedmiotów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ułożyć dialog osób przedstawionych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opisać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04071" w:rsidRPr="000F7032">
              <w:rPr>
                <w:rFonts w:ascii="Times New Roman" w:hAnsi="Times New Roman"/>
                <w:sz w:val="20"/>
                <w:szCs w:val="20"/>
              </w:rPr>
              <w:t xml:space="preserve">postacie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ukazane na obrazie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określić, czy obraz jest realistyczny</w:t>
            </w:r>
            <w:r w:rsidR="00704071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czy fant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astyczny</w:t>
            </w:r>
            <w:r w:rsidR="0070407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uzasadnić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swoje zdanie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dominujące na obrazie kolory,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kształty,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kompozycję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obrazu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jaki wywołuje obraz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sytuacji przedstawionej na obrazie</w:t>
            </w:r>
          </w:p>
        </w:tc>
        <w:tc>
          <w:tcPr>
            <w:tcW w:w="2557" w:type="dxa"/>
          </w:tcPr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wymyślić własny tytuł dla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wyjaśnić związek tematyki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tytułem rozdziału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42CF3" w:rsidRPr="000F7032" w:rsidRDefault="00842CF3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omówić elementy sztuki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plastycznej: plan, barwy, kompozycj</w:t>
            </w:r>
            <w:r w:rsidR="00442FF0">
              <w:rPr>
                <w:rFonts w:ascii="Times New Roman" w:hAnsi="Times New Roman"/>
                <w:sz w:val="20"/>
                <w:szCs w:val="20"/>
              </w:rPr>
              <w:t>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, światło, ruch</w:t>
            </w:r>
          </w:p>
        </w:tc>
      </w:tr>
      <w:tr w:rsidR="00F74B72" w:rsidRPr="000F7032" w:rsidTr="00EB4D94">
        <w:trPr>
          <w:trHeight w:val="3393"/>
        </w:trPr>
        <w:tc>
          <w:tcPr>
            <w:tcW w:w="1844" w:type="dxa"/>
          </w:tcPr>
          <w:p w:rsidR="00F74B72" w:rsidRPr="001B2E91" w:rsidRDefault="00F74B72" w:rsidP="002A4AB5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 w:rsidR="00CD01A6">
              <w:rPr>
                <w:rFonts w:ascii="Times New Roman" w:hAnsi="Times New Roman"/>
                <w:b/>
                <w:bCs/>
                <w:sz w:val="20"/>
                <w:szCs w:val="20"/>
              </w:rPr>
              <w:t>4</w:t>
            </w:r>
            <w:r w:rsidR="00815ADC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 Smak przygody</w:t>
            </w:r>
          </w:p>
        </w:tc>
        <w:tc>
          <w:tcPr>
            <w:tcW w:w="2268" w:type="dxa"/>
          </w:tcPr>
          <w:p w:rsidR="00F74B72" w:rsidRPr="000F7032" w:rsidRDefault="00F74B72" w:rsidP="002A4A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 głośno</w:t>
            </w:r>
          </w:p>
          <w:p w:rsidR="00F74B72" w:rsidRPr="000F7032" w:rsidRDefault="00F74B72" w:rsidP="002A4AB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• </w:t>
            </w:r>
            <w:r w:rsidR="00704071">
              <w:rPr>
                <w:rFonts w:ascii="Times New Roman" w:hAnsi="Times New Roman" w:cs="Times New Roman"/>
                <w:sz w:val="20"/>
                <w:szCs w:val="20"/>
              </w:rPr>
              <w:t>wskazać</w:t>
            </w:r>
            <w:r w:rsidR="00704071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podmiot liryczny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wers i strofy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881CE8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podać definicje rymów dokładnych</w:t>
            </w:r>
            <w:r w:rsidR="00881CE8" w:rsidRPr="000F7032">
              <w:rPr>
                <w:rFonts w:ascii="Times New Roman" w:hAnsi="Times New Roman"/>
                <w:sz w:val="20"/>
                <w:szCs w:val="20"/>
              </w:rPr>
              <w:t xml:space="preserve"> i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niedokładnych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refren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epitety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881CE8" w:rsidP="0095783E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5783E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piosenkę</w:t>
            </w:r>
          </w:p>
        </w:tc>
        <w:tc>
          <w:tcPr>
            <w:tcW w:w="2551" w:type="dxa"/>
          </w:tcPr>
          <w:p w:rsidR="002A4AB5" w:rsidRDefault="00F74B72" w:rsidP="002A4A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wersy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strofy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</w:t>
            </w:r>
            <w:r w:rsidR="00881CE8" w:rsidRPr="000F7032">
              <w:rPr>
                <w:rFonts w:ascii="Times New Roman" w:hAnsi="Times New Roman"/>
                <w:sz w:val="20"/>
                <w:szCs w:val="20"/>
              </w:rPr>
              <w:t xml:space="preserve"> rymy dokładne i niedokładne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utworze refren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 epitety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881CE8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cechy piosenki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utwór, podkreślając głosem ważne słowa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odróżniać rymy dokładne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5F58">
              <w:rPr>
                <w:rFonts w:ascii="Times New Roman" w:hAnsi="Times New Roman"/>
                <w:sz w:val="20"/>
                <w:szCs w:val="20"/>
              </w:rPr>
              <w:t>od niedokładnych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temat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podmiot liryczny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tekście przenośnie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2 uczucia, jakie wyraża utwór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881CE8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piosenki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przeczytać utwór,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881CE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74B72" w:rsidRPr="000F7032">
              <w:rPr>
                <w:rFonts w:ascii="Times New Roman" w:hAnsi="Times New Roman"/>
                <w:sz w:val="20"/>
                <w:szCs w:val="20"/>
              </w:rPr>
              <w:t>funkcję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epitetów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przenośni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881CE8" w:rsidRPr="000F7032">
              <w:rPr>
                <w:rFonts w:ascii="Times New Roman" w:hAnsi="Times New Roman"/>
                <w:sz w:val="20"/>
                <w:szCs w:val="20"/>
              </w:rPr>
              <w:t xml:space="preserve"> wyjaśnić, jaką rolę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odgrywa w życiu wyobraźnia</w:t>
            </w:r>
          </w:p>
        </w:tc>
        <w:tc>
          <w:tcPr>
            <w:tcW w:w="2557" w:type="dxa"/>
          </w:tcPr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narysować krainę fantazji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4B72" w:rsidRPr="000F7032" w:rsidTr="00EB4D94">
        <w:trPr>
          <w:trHeight w:val="567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815AD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14</w:t>
            </w:r>
            <w:r w:rsidR="00815ADC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75951"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Dlaczego warto czytać książki?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0E5F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0E5F58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adaptację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postacie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adaptacji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głównego 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 pojęcie </w:t>
            </w:r>
            <w:r w:rsidR="007761B9" w:rsidRPr="007761B9">
              <w:rPr>
                <w:rFonts w:ascii="Times New Roman" w:hAnsi="Times New Roman"/>
                <w:i/>
                <w:sz w:val="20"/>
                <w:szCs w:val="20"/>
              </w:rPr>
              <w:t>adaptacja</w:t>
            </w:r>
          </w:p>
          <w:p w:rsidR="000E5F58" w:rsidRPr="000E5F58" w:rsidRDefault="000E5F58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przedstawić </w:t>
            </w:r>
            <w:r w:rsidRPr="000E5F58">
              <w:rPr>
                <w:rFonts w:ascii="Times New Roman" w:hAnsi="Times New Roman"/>
                <w:sz w:val="20"/>
                <w:szCs w:val="20"/>
              </w:rPr>
              <w:t>fragmenty tekstu w pracy plastycznej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postacie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podać przykłady innych adaptacji</w:t>
            </w:r>
          </w:p>
        </w:tc>
        <w:tc>
          <w:tcPr>
            <w:tcW w:w="2557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dalszych losach bohatera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pracując w grupie, sporządzić listę książek zasługujących na uwagę młodego czytelnika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714646" w:rsidRDefault="00CD01A6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  <w:r w:rsidR="00815ADC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Witajcie w </w:t>
            </w:r>
            <w:proofErr w:type="spellStart"/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Narnii</w:t>
            </w:r>
            <w:proofErr w:type="spellEnd"/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– w krainie po drugiej stronie... szafy</w:t>
            </w:r>
          </w:p>
        </w:tc>
        <w:tc>
          <w:tcPr>
            <w:tcW w:w="2268" w:type="dxa"/>
          </w:tcPr>
          <w:p w:rsidR="00E13529" w:rsidRPr="00E13529" w:rsidRDefault="00E13529" w:rsidP="00E1352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>• prowadzi</w:t>
            </w:r>
            <w:r w:rsidR="0082081C">
              <w:rPr>
                <w:rFonts w:ascii="Times New Roman" w:hAnsi="Times New Roman"/>
                <w:sz w:val="20"/>
                <w:szCs w:val="20"/>
              </w:rPr>
              <w:t>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rozmowę na temat głównych postaci występujących w książce </w:t>
            </w:r>
          </w:p>
          <w:p w:rsidR="00E13529" w:rsidRPr="00E13529" w:rsidRDefault="00E13529" w:rsidP="00E1352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>• korzysta</w:t>
            </w:r>
            <w:r w:rsidR="0082081C">
              <w:rPr>
                <w:rFonts w:ascii="Times New Roman" w:hAnsi="Times New Roman"/>
                <w:sz w:val="20"/>
                <w:szCs w:val="20"/>
              </w:rPr>
              <w:t>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ze słownika języka polskiego </w:t>
            </w:r>
          </w:p>
          <w:p w:rsidR="00F74B72" w:rsidRPr="000F7032" w:rsidRDefault="0082081C" w:rsidP="00E1352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poszerzyć</w:t>
            </w:r>
            <w:r w:rsidR="00E13529" w:rsidRPr="00E13529">
              <w:rPr>
                <w:rFonts w:ascii="Times New Roman" w:hAnsi="Times New Roman"/>
                <w:sz w:val="20"/>
                <w:szCs w:val="20"/>
              </w:rPr>
              <w:t xml:space="preserve"> zasób słownictwa </w:t>
            </w:r>
          </w:p>
        </w:tc>
        <w:tc>
          <w:tcPr>
            <w:tcW w:w="2551" w:type="dxa"/>
          </w:tcPr>
          <w:p w:rsidR="0082081C" w:rsidRPr="00E13529" w:rsidRDefault="0082081C" w:rsidP="008208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wnioskować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na podstawie tekstu </w:t>
            </w:r>
          </w:p>
          <w:p w:rsidR="00F74B72" w:rsidRPr="000F7032" w:rsidRDefault="0082081C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>•</w:t>
            </w:r>
            <w:r w:rsidR="000E5F58">
              <w:rPr>
                <w:rFonts w:ascii="Times New Roman" w:hAnsi="Times New Roman"/>
                <w:sz w:val="20"/>
                <w:szCs w:val="20"/>
              </w:rPr>
              <w:t xml:space="preserve"> odczytać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tekst za pomocą przekładu</w:t>
            </w:r>
            <w:r w:rsidR="00815AD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3529">
              <w:rPr>
                <w:rFonts w:ascii="Times New Roman" w:hAnsi="Times New Roman"/>
                <w:sz w:val="20"/>
                <w:szCs w:val="20"/>
              </w:rPr>
              <w:t>intersemiotycznego</w:t>
            </w:r>
            <w:proofErr w:type="spellEnd"/>
          </w:p>
        </w:tc>
        <w:tc>
          <w:tcPr>
            <w:tcW w:w="2552" w:type="dxa"/>
          </w:tcPr>
          <w:p w:rsidR="00F74B72" w:rsidRPr="000F7032" w:rsidRDefault="00E13529" w:rsidP="008208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2081C">
              <w:rPr>
                <w:rFonts w:ascii="Times New Roman" w:hAnsi="Times New Roman"/>
                <w:sz w:val="20"/>
                <w:szCs w:val="20"/>
              </w:rPr>
              <w:t>zaplanować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szczegółowo uważny sposób poznania treści lektury</w:t>
            </w:r>
          </w:p>
        </w:tc>
        <w:tc>
          <w:tcPr>
            <w:tcW w:w="2551" w:type="dxa"/>
          </w:tcPr>
          <w:p w:rsidR="00F74B72" w:rsidRPr="000F7032" w:rsidRDefault="0082081C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>korzysta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z różnych źródeł informacji </w:t>
            </w:r>
          </w:p>
        </w:tc>
        <w:tc>
          <w:tcPr>
            <w:tcW w:w="2557" w:type="dxa"/>
          </w:tcPr>
          <w:p w:rsidR="00F74B72" w:rsidRPr="000F7032" w:rsidRDefault="00E13529" w:rsidP="008208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E13529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2081C">
              <w:rPr>
                <w:rFonts w:ascii="Times New Roman" w:hAnsi="Times New Roman"/>
                <w:sz w:val="20"/>
                <w:szCs w:val="20"/>
              </w:rPr>
              <w:t>przybliżyć</w:t>
            </w:r>
            <w:r w:rsidRPr="00E13529">
              <w:rPr>
                <w:rFonts w:ascii="Times New Roman" w:hAnsi="Times New Roman"/>
                <w:sz w:val="20"/>
                <w:szCs w:val="20"/>
              </w:rPr>
              <w:t xml:space="preserve"> życie i twórczość </w:t>
            </w:r>
            <w:proofErr w:type="spellStart"/>
            <w:r w:rsidRPr="00E13529">
              <w:rPr>
                <w:rFonts w:ascii="Times New Roman" w:hAnsi="Times New Roman"/>
                <w:sz w:val="20"/>
                <w:szCs w:val="20"/>
              </w:rPr>
              <w:t>Clive’a</w:t>
            </w:r>
            <w:proofErr w:type="spellEnd"/>
            <w:r w:rsidRPr="00E1352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E13529">
              <w:rPr>
                <w:rFonts w:ascii="Times New Roman" w:hAnsi="Times New Roman"/>
                <w:sz w:val="20"/>
                <w:szCs w:val="20"/>
              </w:rPr>
              <w:t>Staplesa</w:t>
            </w:r>
            <w:proofErr w:type="spellEnd"/>
            <w:r w:rsidRPr="00E13529">
              <w:rPr>
                <w:rFonts w:ascii="Times New Roman" w:hAnsi="Times New Roman"/>
                <w:sz w:val="20"/>
                <w:szCs w:val="20"/>
              </w:rPr>
              <w:t xml:space="preserve"> Lewisa</w:t>
            </w:r>
          </w:p>
        </w:tc>
      </w:tr>
      <w:tr w:rsidR="00746983" w:rsidRPr="000F7032" w:rsidTr="00EB4D94">
        <w:trPr>
          <w:trHeight w:val="70"/>
        </w:trPr>
        <w:tc>
          <w:tcPr>
            <w:tcW w:w="1844" w:type="dxa"/>
          </w:tcPr>
          <w:p w:rsidR="00746983" w:rsidRDefault="00746983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2510C7">
              <w:rPr>
                <w:rFonts w:ascii="Times New Roman" w:hAnsi="Times New Roman"/>
                <w:b/>
                <w:bCs/>
                <w:sz w:val="20"/>
                <w:szCs w:val="20"/>
              </w:rPr>
              <w:t>44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746983">
              <w:rPr>
                <w:rFonts w:ascii="Times New Roman" w:hAnsi="Times New Roman"/>
                <w:b/>
                <w:bCs/>
                <w:sz w:val="20"/>
                <w:szCs w:val="20"/>
              </w:rPr>
              <w:t>Światy po jednej i po drugiej stronie szafy</w:t>
            </w:r>
          </w:p>
        </w:tc>
        <w:tc>
          <w:tcPr>
            <w:tcW w:w="2268" w:type="dxa"/>
          </w:tcPr>
          <w:p w:rsidR="00746983" w:rsidRPr="00E13529" w:rsidRDefault="002916EE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="00746983" w:rsidRPr="00746983">
              <w:rPr>
                <w:rFonts w:ascii="Times New Roman" w:hAnsi="Times New Roman"/>
                <w:sz w:val="20"/>
                <w:szCs w:val="20"/>
              </w:rPr>
              <w:t>, kiedy i gdzie toczyła się akcja powieści, zanim Łucja odkryła tajemnicze przejście w szafie</w:t>
            </w:r>
          </w:p>
        </w:tc>
        <w:tc>
          <w:tcPr>
            <w:tcW w:w="2551" w:type="dxa"/>
          </w:tcPr>
          <w:p w:rsidR="002916EE" w:rsidRPr="00746983" w:rsidRDefault="002916EE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wskazać</w:t>
            </w: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74698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>który świat przedstawiony w utworze można uznać za realistyczny, a który – za fantastyczny</w:t>
            </w:r>
          </w:p>
          <w:p w:rsidR="00746983" w:rsidRDefault="00FA6A90" w:rsidP="008208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opisać</w:t>
            </w:r>
            <w:r w:rsidR="002916EE"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2916EE" w:rsidRPr="00746983">
              <w:rPr>
                <w:rFonts w:ascii="Times New Roman" w:hAnsi="Times New Roman"/>
                <w:sz w:val="20"/>
                <w:szCs w:val="20"/>
              </w:rPr>
              <w:t>jak wyglądała Narnia</w:t>
            </w:r>
          </w:p>
        </w:tc>
        <w:tc>
          <w:tcPr>
            <w:tcW w:w="2552" w:type="dxa"/>
          </w:tcPr>
          <w:p w:rsidR="002916EE" w:rsidRPr="00746983" w:rsidRDefault="002916EE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sz w:val="20"/>
                <w:szCs w:val="20"/>
              </w:rPr>
              <w:t>• wymie</w:t>
            </w:r>
            <w:r w:rsidR="00FA6A90">
              <w:rPr>
                <w:rFonts w:ascii="Times New Roman" w:hAnsi="Times New Roman"/>
                <w:sz w:val="20"/>
                <w:szCs w:val="20"/>
              </w:rPr>
              <w:t>nić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 przykłady postaci realistycznych i fantastycznych występujących w lekturze</w:t>
            </w:r>
          </w:p>
          <w:p w:rsidR="00746983" w:rsidRPr="00E13529" w:rsidRDefault="002916EE" w:rsidP="00FA6A9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37192" w:rsidRPr="00746983">
              <w:rPr>
                <w:rFonts w:ascii="Times New Roman" w:hAnsi="Times New Roman"/>
                <w:bCs/>
                <w:sz w:val="20"/>
                <w:szCs w:val="20"/>
              </w:rPr>
              <w:t>wypowie</w:t>
            </w:r>
            <w:r w:rsidR="00F37192">
              <w:rPr>
                <w:rFonts w:ascii="Times New Roman" w:hAnsi="Times New Roman"/>
                <w:bCs/>
                <w:sz w:val="20"/>
                <w:szCs w:val="20"/>
              </w:rPr>
              <w:t>dzieć</w:t>
            </w: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 się na temat tego, 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jak długo trwały wydarzenia w </w:t>
            </w:r>
            <w:proofErr w:type="spellStart"/>
            <w:r w:rsidRPr="00746983">
              <w:rPr>
                <w:rFonts w:ascii="Times New Roman" w:hAnsi="Times New Roman"/>
                <w:sz w:val="20"/>
                <w:szCs w:val="20"/>
              </w:rPr>
              <w:t>Narnii</w:t>
            </w:r>
            <w:proofErr w:type="spellEnd"/>
            <w:r w:rsidRPr="00746983">
              <w:rPr>
                <w:rFonts w:ascii="Times New Roman" w:hAnsi="Times New Roman"/>
                <w:sz w:val="20"/>
                <w:szCs w:val="20"/>
              </w:rPr>
              <w:t>, a ile czasu zajmowały w świecie, z którego pochodzą dzieci</w:t>
            </w:r>
          </w:p>
        </w:tc>
        <w:tc>
          <w:tcPr>
            <w:tcW w:w="2551" w:type="dxa"/>
          </w:tcPr>
          <w:p w:rsidR="002916EE" w:rsidRPr="00746983" w:rsidRDefault="002916EE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A6A90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>tłumaczy</w:t>
            </w:r>
            <w:r w:rsidR="00FA6A90">
              <w:rPr>
                <w:rFonts w:ascii="Times New Roman" w:hAnsi="Times New Roman"/>
                <w:bCs/>
                <w:sz w:val="20"/>
                <w:szCs w:val="20"/>
              </w:rPr>
              <w:t>ć</w:t>
            </w: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>dlaczego rodzeństwo początkowo nie wierzyło w opowieści Łucji</w:t>
            </w:r>
          </w:p>
          <w:p w:rsidR="00746983" w:rsidRPr="00E13529" w:rsidRDefault="00746983" w:rsidP="00FA6A9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A6A90">
              <w:rPr>
                <w:rFonts w:ascii="Times New Roman" w:hAnsi="Times New Roman"/>
                <w:bCs/>
                <w:sz w:val="20"/>
                <w:szCs w:val="20"/>
              </w:rPr>
              <w:t>porównać</w:t>
            </w: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 życie rodzeństwa przed odkryciem </w:t>
            </w:r>
            <w:proofErr w:type="spellStart"/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>Narnii</w:t>
            </w:r>
            <w:proofErr w:type="spellEnd"/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 i po nim</w:t>
            </w:r>
          </w:p>
        </w:tc>
        <w:tc>
          <w:tcPr>
            <w:tcW w:w="2557" w:type="dxa"/>
          </w:tcPr>
          <w:p w:rsidR="00746983" w:rsidRPr="00746983" w:rsidRDefault="00746983" w:rsidP="0074698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FA6A90">
              <w:rPr>
                <w:rFonts w:ascii="Times New Roman" w:hAnsi="Times New Roman"/>
                <w:sz w:val="20"/>
                <w:szCs w:val="20"/>
              </w:rPr>
              <w:t>opisać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 wygląd postaci, którą m</w:t>
            </w:r>
            <w:r w:rsidR="009B7677">
              <w:rPr>
                <w:rFonts w:ascii="Times New Roman" w:hAnsi="Times New Roman"/>
                <w:sz w:val="20"/>
                <w:szCs w:val="20"/>
              </w:rPr>
              <w:t>ożna by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 spotkać w </w:t>
            </w:r>
            <w:proofErr w:type="spellStart"/>
            <w:r w:rsidRPr="00746983">
              <w:rPr>
                <w:rFonts w:ascii="Times New Roman" w:hAnsi="Times New Roman"/>
                <w:sz w:val="20"/>
                <w:szCs w:val="20"/>
              </w:rPr>
              <w:t>Narnii</w:t>
            </w:r>
            <w:proofErr w:type="spellEnd"/>
          </w:p>
          <w:p w:rsidR="00746983" w:rsidRPr="00E13529" w:rsidRDefault="00746983" w:rsidP="00FA6A9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46983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A6A90">
              <w:rPr>
                <w:rFonts w:ascii="Times New Roman" w:hAnsi="Times New Roman"/>
                <w:sz w:val="20"/>
                <w:szCs w:val="20"/>
              </w:rPr>
              <w:t>wymyślić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 nazwę dla mieszkańca </w:t>
            </w:r>
            <w:proofErr w:type="spellStart"/>
            <w:r w:rsidRPr="00746983">
              <w:rPr>
                <w:rFonts w:ascii="Times New Roman" w:hAnsi="Times New Roman"/>
                <w:sz w:val="20"/>
                <w:szCs w:val="20"/>
              </w:rPr>
              <w:t>Narnii</w:t>
            </w:r>
            <w:proofErr w:type="spellEnd"/>
            <w:r w:rsidRPr="00746983">
              <w:rPr>
                <w:rFonts w:ascii="Times New Roman" w:hAnsi="Times New Roman"/>
                <w:sz w:val="20"/>
                <w:szCs w:val="20"/>
              </w:rPr>
              <w:t xml:space="preserve"> na podstawie opisu </w:t>
            </w:r>
            <w:r w:rsidR="00FA6A90" w:rsidRPr="00746983">
              <w:rPr>
                <w:rFonts w:ascii="Times New Roman" w:hAnsi="Times New Roman"/>
                <w:sz w:val="20"/>
                <w:szCs w:val="20"/>
              </w:rPr>
              <w:t>koleżanki</w:t>
            </w:r>
            <w:r w:rsidRPr="00746983">
              <w:rPr>
                <w:rFonts w:ascii="Times New Roman" w:hAnsi="Times New Roman"/>
                <w:sz w:val="20"/>
                <w:szCs w:val="20"/>
              </w:rPr>
              <w:t xml:space="preserve"> lub kolegi</w:t>
            </w:r>
          </w:p>
        </w:tc>
      </w:tr>
      <w:tr w:rsidR="00FA6A90" w:rsidRPr="000F7032" w:rsidTr="00EB4D94">
        <w:trPr>
          <w:trHeight w:val="70"/>
        </w:trPr>
        <w:tc>
          <w:tcPr>
            <w:tcW w:w="1844" w:type="dxa"/>
          </w:tcPr>
          <w:p w:rsidR="00FA6A90" w:rsidRDefault="00FA6A90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B7677">
              <w:rPr>
                <w:rFonts w:ascii="Times New Roman" w:hAnsi="Times New Roman"/>
                <w:b/>
                <w:bCs/>
                <w:sz w:val="20"/>
                <w:szCs w:val="20"/>
              </w:rPr>
              <w:t>45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FA6A90">
              <w:rPr>
                <w:rFonts w:ascii="Times New Roman" w:hAnsi="Times New Roman"/>
                <w:b/>
                <w:bCs/>
                <w:sz w:val="20"/>
                <w:szCs w:val="20"/>
              </w:rPr>
              <w:t>Bohaterowie opowieści</w:t>
            </w:r>
          </w:p>
        </w:tc>
        <w:tc>
          <w:tcPr>
            <w:tcW w:w="2268" w:type="dxa"/>
          </w:tcPr>
          <w:p w:rsidR="00FA6A90" w:rsidRDefault="00FA6A90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6A9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13FC0">
              <w:rPr>
                <w:rFonts w:ascii="Times New Roman" w:hAnsi="Times New Roman"/>
                <w:sz w:val="20"/>
                <w:szCs w:val="20"/>
              </w:rPr>
              <w:t>wziąć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udział w pracy grupy nad stworzeniem plakatu obrazującego wybraną osobę spośród rodzeństwa</w:t>
            </w:r>
          </w:p>
        </w:tc>
        <w:tc>
          <w:tcPr>
            <w:tcW w:w="2551" w:type="dxa"/>
          </w:tcPr>
          <w:p w:rsidR="00813FC0" w:rsidRPr="00FA6A90" w:rsidRDefault="00813FC0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6A9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Białą Czarownicę</w:t>
            </w:r>
          </w:p>
          <w:p w:rsidR="00FA6A90" w:rsidRPr="00813FC0" w:rsidRDefault="00813FC0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cechy charakteru </w:t>
            </w:r>
            <w:proofErr w:type="spellStart"/>
            <w:r w:rsidRPr="00FA6A90">
              <w:rPr>
                <w:rFonts w:ascii="Times New Roman" w:hAnsi="Times New Roman"/>
                <w:sz w:val="20"/>
                <w:szCs w:val="20"/>
              </w:rPr>
              <w:t>Aslana</w:t>
            </w:r>
            <w:proofErr w:type="spellEnd"/>
          </w:p>
        </w:tc>
        <w:tc>
          <w:tcPr>
            <w:tcW w:w="2552" w:type="dxa"/>
          </w:tcPr>
          <w:p w:rsidR="00813FC0" w:rsidRPr="00FA6A90" w:rsidRDefault="00813FC0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6A9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scharakteryzować Edmunda i wyjaśnić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>, co sprawiło, że stał się podatny na słowa Czarownicy</w:t>
            </w:r>
          </w:p>
          <w:p w:rsidR="00FA6A90" w:rsidRPr="00746983" w:rsidRDefault="00813FC0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6A9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wartości, którymi kierowało się rodzeństwo, pomagając mieszkańcom </w:t>
            </w:r>
            <w:proofErr w:type="spellStart"/>
            <w:r w:rsidRPr="00FA6A90">
              <w:rPr>
                <w:rFonts w:ascii="Times New Roman" w:hAnsi="Times New Roman"/>
                <w:sz w:val="20"/>
                <w:szCs w:val="20"/>
              </w:rPr>
              <w:t>Narnii</w:t>
            </w:r>
            <w:proofErr w:type="spellEnd"/>
          </w:p>
        </w:tc>
        <w:tc>
          <w:tcPr>
            <w:tcW w:w="2551" w:type="dxa"/>
          </w:tcPr>
          <w:p w:rsidR="00813FC0" w:rsidRPr="00FA6A90" w:rsidRDefault="00813FC0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6A90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przeanalizować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przemianę Edmunda</w:t>
            </w:r>
          </w:p>
          <w:p w:rsidR="00FA6A90" w:rsidRPr="00813FC0" w:rsidRDefault="00813FC0" w:rsidP="002916EE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porównać</w:t>
            </w:r>
            <w:r w:rsidRPr="00FA6A90">
              <w:rPr>
                <w:rFonts w:ascii="Times New Roman" w:hAnsi="Times New Roman"/>
                <w:sz w:val="20"/>
                <w:szCs w:val="20"/>
              </w:rPr>
              <w:t xml:space="preserve"> Narnię pod rządzami Czarownicy i po ich upadku</w:t>
            </w:r>
          </w:p>
        </w:tc>
        <w:tc>
          <w:tcPr>
            <w:tcW w:w="2557" w:type="dxa"/>
          </w:tcPr>
          <w:p w:rsidR="00FA6A90" w:rsidRPr="00746983" w:rsidRDefault="00FA6A90" w:rsidP="00746983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A6A90">
              <w:rPr>
                <w:rFonts w:ascii="Times New Roman" w:hAnsi="Times New Roman"/>
                <w:bCs/>
                <w:sz w:val="20"/>
                <w:szCs w:val="20"/>
              </w:rPr>
              <w:t>• wybiera</w:t>
            </w:r>
            <w:r w:rsidR="00813FC0">
              <w:rPr>
                <w:rFonts w:ascii="Times New Roman" w:hAnsi="Times New Roman"/>
                <w:bCs/>
                <w:sz w:val="20"/>
                <w:szCs w:val="20"/>
              </w:rPr>
              <w:t>ć</w:t>
            </w:r>
            <w:r w:rsidRPr="00FA6A90">
              <w:rPr>
                <w:rFonts w:ascii="Times New Roman" w:hAnsi="Times New Roman"/>
                <w:bCs/>
                <w:sz w:val="20"/>
                <w:szCs w:val="20"/>
              </w:rPr>
              <w:t xml:space="preserve"> s</w:t>
            </w:r>
            <w:r w:rsidR="00813FC0">
              <w:rPr>
                <w:rFonts w:ascii="Times New Roman" w:hAnsi="Times New Roman"/>
                <w:bCs/>
                <w:sz w:val="20"/>
                <w:szCs w:val="20"/>
              </w:rPr>
              <w:t>woją ulubioną postać i uzasadnić</w:t>
            </w:r>
            <w:r w:rsidRPr="00FA6A90">
              <w:rPr>
                <w:rFonts w:ascii="Times New Roman" w:hAnsi="Times New Roman"/>
                <w:bCs/>
                <w:sz w:val="20"/>
                <w:szCs w:val="20"/>
              </w:rPr>
              <w:t xml:space="preserve"> jej wybór</w:t>
            </w:r>
          </w:p>
        </w:tc>
      </w:tr>
      <w:tr w:rsidR="00813FC0" w:rsidRPr="000F7032" w:rsidTr="00EB4D94">
        <w:trPr>
          <w:trHeight w:val="70"/>
        </w:trPr>
        <w:tc>
          <w:tcPr>
            <w:tcW w:w="1844" w:type="dxa"/>
          </w:tcPr>
          <w:p w:rsidR="00A570D9" w:rsidRDefault="00A570D9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B7677">
              <w:rPr>
                <w:rFonts w:ascii="Times New Roman" w:hAnsi="Times New Roman"/>
                <w:b/>
                <w:bCs/>
                <w:sz w:val="20"/>
                <w:szCs w:val="20"/>
              </w:rPr>
              <w:t>46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Pr="00A570D9">
              <w:rPr>
                <w:rFonts w:ascii="Times New Roman" w:hAnsi="Times New Roman"/>
                <w:b/>
                <w:bCs/>
                <w:sz w:val="20"/>
                <w:szCs w:val="20"/>
              </w:rPr>
              <w:t>Walka dobra ze złem</w:t>
            </w:r>
          </w:p>
        </w:tc>
        <w:tc>
          <w:tcPr>
            <w:tcW w:w="2268" w:type="dxa"/>
          </w:tcPr>
          <w:p w:rsidR="00813FC0" w:rsidRPr="00FA6A90" w:rsidRDefault="00F8242A" w:rsidP="00F8242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przestawić</w:t>
            </w:r>
            <w:r w:rsidR="00A570D9" w:rsidRPr="00A570D9">
              <w:rPr>
                <w:rFonts w:ascii="Times New Roman" w:hAnsi="Times New Roman"/>
                <w:sz w:val="20"/>
                <w:szCs w:val="20"/>
              </w:rPr>
              <w:t xml:space="preserve"> dwa obozy, na jakie byli podzieleni mieszkańcy królestwa </w:t>
            </w:r>
            <w:proofErr w:type="spellStart"/>
            <w:r w:rsidR="00A570D9" w:rsidRPr="00A570D9">
              <w:rPr>
                <w:rFonts w:ascii="Times New Roman" w:hAnsi="Times New Roman"/>
                <w:sz w:val="20"/>
                <w:szCs w:val="20"/>
              </w:rPr>
              <w:t>Narnii</w:t>
            </w:r>
            <w:proofErr w:type="spellEnd"/>
            <w:r w:rsidR="00A570D9" w:rsidRPr="00A570D9">
              <w:rPr>
                <w:rFonts w:ascii="Times New Roman" w:hAnsi="Times New Roman"/>
                <w:sz w:val="20"/>
                <w:szCs w:val="20"/>
              </w:rPr>
              <w:t xml:space="preserve"> i wyjaśni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="00A570D9" w:rsidRPr="00A570D9">
              <w:rPr>
                <w:rFonts w:ascii="Times New Roman" w:hAnsi="Times New Roman"/>
                <w:sz w:val="20"/>
                <w:szCs w:val="20"/>
              </w:rPr>
              <w:t>, z czego to wynikało</w:t>
            </w:r>
          </w:p>
        </w:tc>
        <w:tc>
          <w:tcPr>
            <w:tcW w:w="2551" w:type="dxa"/>
          </w:tcPr>
          <w:p w:rsidR="00813FC0" w:rsidRPr="00FA6A90" w:rsidRDefault="00F8242A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objaśnić</w:t>
            </w:r>
            <w:r w:rsidR="00A570D9" w:rsidRPr="00A570D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="00A570D9" w:rsidRPr="00A570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A570D9" w:rsidRPr="00A570D9">
              <w:rPr>
                <w:rFonts w:ascii="Times New Roman" w:hAnsi="Times New Roman"/>
                <w:sz w:val="20"/>
                <w:szCs w:val="20"/>
              </w:rPr>
              <w:t>o co Piotr, Edmund, Zuzanna i Łucja walczyli z Białą Czarownicą</w:t>
            </w:r>
          </w:p>
        </w:tc>
        <w:tc>
          <w:tcPr>
            <w:tcW w:w="2552" w:type="dxa"/>
          </w:tcPr>
          <w:p w:rsidR="00813FC0" w:rsidRPr="00F8242A" w:rsidRDefault="00F8242A" w:rsidP="00813FC0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• wyjaśnić</w:t>
            </w: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>,</w:t>
            </w:r>
            <w:r w:rsidRPr="00A570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 xml:space="preserve">kto w </w:t>
            </w:r>
            <w:proofErr w:type="spellStart"/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>Narnii</w:t>
            </w:r>
            <w:proofErr w:type="spellEnd"/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 xml:space="preserve"> był uosobieniem zła i uzasadnia swoją odpowiedź</w:t>
            </w:r>
          </w:p>
        </w:tc>
        <w:tc>
          <w:tcPr>
            <w:tcW w:w="2551" w:type="dxa"/>
          </w:tcPr>
          <w:p w:rsidR="00A570D9" w:rsidRDefault="00A570D9" w:rsidP="00A570D9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A570D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A570D9">
              <w:rPr>
                <w:rFonts w:ascii="Times New Roman" w:hAnsi="Times New Roman"/>
                <w:sz w:val="20"/>
                <w:szCs w:val="20"/>
              </w:rPr>
              <w:t>wymie</w:t>
            </w:r>
            <w:r w:rsidR="00F8242A">
              <w:rPr>
                <w:rFonts w:ascii="Times New Roman" w:hAnsi="Times New Roman"/>
                <w:sz w:val="20"/>
                <w:szCs w:val="20"/>
              </w:rPr>
              <w:t>nić</w:t>
            </w:r>
            <w:r w:rsidRPr="00A570D9">
              <w:rPr>
                <w:rFonts w:ascii="Times New Roman" w:hAnsi="Times New Roman"/>
                <w:sz w:val="20"/>
                <w:szCs w:val="20"/>
              </w:rPr>
              <w:t xml:space="preserve"> przedstawione w utworze przedmioty, postacie lub wydarzenia, które wywołują skojarzenia ze znanymi baśniami</w:t>
            </w:r>
          </w:p>
          <w:p w:rsidR="00813FC0" w:rsidRPr="00FA6A90" w:rsidRDefault="00A570D9" w:rsidP="00813FC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8242A">
              <w:rPr>
                <w:rFonts w:ascii="Times New Roman" w:hAnsi="Times New Roman"/>
                <w:bCs/>
                <w:sz w:val="20"/>
                <w:szCs w:val="20"/>
              </w:rPr>
              <w:t>wy</w:t>
            </w: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>tłumaczy</w:t>
            </w:r>
            <w:r w:rsidR="00F8242A">
              <w:rPr>
                <w:rFonts w:ascii="Times New Roman" w:hAnsi="Times New Roman"/>
                <w:bCs/>
                <w:sz w:val="20"/>
                <w:szCs w:val="20"/>
              </w:rPr>
              <w:t>ć</w:t>
            </w: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 xml:space="preserve"> przesłanie utworu</w:t>
            </w:r>
          </w:p>
        </w:tc>
        <w:tc>
          <w:tcPr>
            <w:tcW w:w="2557" w:type="dxa"/>
          </w:tcPr>
          <w:p w:rsidR="00813FC0" w:rsidRPr="00FA6A90" w:rsidRDefault="00A570D9" w:rsidP="00A570D9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="00F8242A">
              <w:rPr>
                <w:rFonts w:ascii="Times New Roman" w:hAnsi="Times New Roman"/>
                <w:bCs/>
                <w:sz w:val="20"/>
                <w:szCs w:val="20"/>
              </w:rPr>
              <w:t>określić</w:t>
            </w:r>
            <w:r w:rsidRPr="00A570D9">
              <w:rPr>
                <w:rFonts w:ascii="Times New Roman" w:hAnsi="Times New Roman"/>
                <w:bCs/>
                <w:sz w:val="20"/>
                <w:szCs w:val="20"/>
              </w:rPr>
              <w:t>, dlaczego w baśniach pojawiają się nierzeczywiste postacie, przedmioty, wydarzenia</w:t>
            </w: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F74B72" w:rsidRPr="001B2E91" w:rsidRDefault="00F74B72" w:rsidP="0082081C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8242A">
              <w:rPr>
                <w:rFonts w:ascii="Times New Roman" w:hAnsi="Times New Roman"/>
                <w:b/>
                <w:bCs/>
                <w:sz w:val="20"/>
                <w:szCs w:val="20"/>
              </w:rPr>
              <w:t>53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 </w:t>
            </w:r>
            <w:proofErr w:type="spellStart"/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Narnii</w:t>
            </w:r>
            <w:proofErr w:type="spellEnd"/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przygody nigdy się nie kończą</w:t>
            </w:r>
            <w:r w:rsidR="00875951">
              <w:rPr>
                <w:rFonts w:ascii="Times New Roman" w:hAnsi="Times New Roman"/>
                <w:b/>
                <w:bCs/>
                <w:sz w:val="20"/>
                <w:szCs w:val="20"/>
              </w:rPr>
              <w:t>!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postacie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postacie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ich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porównać doświadczenia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własnymi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przedstawić inne powieści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fantasy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wyjaśnić, dlaczego powieści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fantasy</w:t>
            </w:r>
            <w:proofErr w:type="spellEnd"/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znajdują wielu czytelników</w:t>
            </w:r>
          </w:p>
        </w:tc>
      </w:tr>
      <w:tr w:rsidR="00F74B72" w:rsidRPr="000F7032" w:rsidTr="00EB4D94">
        <w:trPr>
          <w:trHeight w:val="552"/>
        </w:trPr>
        <w:tc>
          <w:tcPr>
            <w:tcW w:w="1844" w:type="dxa"/>
          </w:tcPr>
          <w:p w:rsidR="00F74B72" w:rsidRPr="001B2E91" w:rsidRDefault="00F74B72" w:rsidP="00F824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9B7677">
              <w:rPr>
                <w:rFonts w:ascii="Times New Roman" w:hAnsi="Times New Roman"/>
                <w:b/>
                <w:bCs/>
                <w:sz w:val="20"/>
                <w:szCs w:val="20"/>
              </w:rPr>
              <w:t>48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. Jak napisać dedykację?</w:t>
            </w:r>
          </w:p>
        </w:tc>
        <w:tc>
          <w:tcPr>
            <w:tcW w:w="2268" w:type="dxa"/>
          </w:tcPr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dedykację w</w:t>
            </w:r>
            <w:r w:rsidR="009F7E64">
              <w:rPr>
                <w:rFonts w:ascii="Times New Roman" w:hAnsi="Times New Roman"/>
                <w:sz w:val="20"/>
                <w:szCs w:val="20"/>
              </w:rPr>
              <w:t>edłu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 wzoru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dedykację, uwzględniając konieczne elementy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pisać krótko, zwięźle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A4AB5">
              <w:rPr>
                <w:rFonts w:ascii="Times New Roman" w:hAnsi="Times New Roman"/>
                <w:sz w:val="20"/>
                <w:szCs w:val="20"/>
              </w:rPr>
              <w:t>i konkretnie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stosować zwroty grzecznościowe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odpowiednią kompozycję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układ graficzny</w:t>
            </w:r>
          </w:p>
        </w:tc>
        <w:tc>
          <w:tcPr>
            <w:tcW w:w="2551" w:type="dxa"/>
          </w:tcPr>
          <w:p w:rsidR="00F74B7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zredagować dedykację odpowiednią do sytuacji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adresata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42309" w:rsidRPr="000F7032" w:rsidRDefault="00742309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uzasadnić, że dedykacja to tekst użytkowy przydatny w podtrzymywaniu więzi społecznych</w:t>
            </w:r>
          </w:p>
        </w:tc>
        <w:tc>
          <w:tcPr>
            <w:tcW w:w="2557" w:type="dxa"/>
          </w:tcPr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807BE3">
              <w:rPr>
                <w:rFonts w:ascii="Times New Roman" w:hAnsi="Times New Roman"/>
                <w:sz w:val="20"/>
                <w:szCs w:val="20"/>
              </w:rPr>
              <w:t xml:space="preserve">samodzielnie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zgodnie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wymogami dotyczącymi tej formy wypowiedzi zredagować oryginalną dedykację</w:t>
            </w: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F74B72" w:rsidRPr="001B2E91" w:rsidRDefault="00875951" w:rsidP="00F824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072F07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49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 Jak są powiązane wyrazy w zdaniu?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F37192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związek główny i związki poboczne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zdaniu związek główny</w:t>
            </w:r>
          </w:p>
        </w:tc>
        <w:tc>
          <w:tcPr>
            <w:tcW w:w="2551" w:type="dxa"/>
          </w:tcPr>
          <w:p w:rsidR="002A4AB5" w:rsidRDefault="00F74B72" w:rsidP="002A4A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wskazywać związki wyrazowe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wskazać 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związki </w:t>
            </w:r>
            <w:r w:rsidR="00F93E21">
              <w:rPr>
                <w:rFonts w:ascii="Times New Roman" w:hAnsi="Times New Roman"/>
                <w:sz w:val="20"/>
                <w:szCs w:val="20"/>
              </w:rPr>
              <w:t xml:space="preserve">główny 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poboczne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tworzyć związki wyrazowe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wypisać ze zdania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związki poboczne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rozwijać zdania pojedyncze nierozwinięte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zdania pojedyncze rozwinięte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wskazywać w utworzonym zdaniu związek główny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związki poboczne</w:t>
            </w:r>
          </w:p>
        </w:tc>
        <w:tc>
          <w:tcPr>
            <w:tcW w:w="2557" w:type="dxa"/>
          </w:tcPr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pracując w grupie, ułożyć dialog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tematycznie związany z kinematografią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wykorzystać w nim czasowniki,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których mowa w tekście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Gramatyka w praktyce</w:t>
            </w:r>
            <w:r w:rsidR="00442FF0"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</w:t>
            </w:r>
            <w:r w:rsidR="00442FF0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F74B72" w:rsidRPr="001B2E91" w:rsidRDefault="00F74B72" w:rsidP="00F824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824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93E21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Martyna na dachu świata!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najważniejsze wydarzenia przedstawione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bohaterkę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wskazać postacie realistyczne i fantastyczne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określa temat tekstu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bohaterki utworu</w:t>
            </w:r>
          </w:p>
          <w:p w:rsidR="00742309" w:rsidRPr="000F7032" w:rsidRDefault="00742309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wskazuje </w:t>
            </w:r>
            <w:r w:rsidRPr="00742309">
              <w:rPr>
                <w:rFonts w:ascii="Times New Roman" w:hAnsi="Times New Roman"/>
                <w:sz w:val="20"/>
                <w:szCs w:val="20"/>
              </w:rPr>
              <w:t>zastosowane w tekście porównania i epitety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ciekawie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wydarzeniach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przedstawionych w tekście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bohaterki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wyrazić swój sąd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bohaterce i jej zachowaniu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uczucia bohaterki</w:t>
            </w:r>
          </w:p>
          <w:p w:rsidR="00742309" w:rsidRPr="002A4AB5" w:rsidRDefault="00742309" w:rsidP="00742309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określa funkcje wskazanych w tekście porównań i epitetów</w:t>
            </w:r>
          </w:p>
        </w:tc>
        <w:tc>
          <w:tcPr>
            <w:tcW w:w="2557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zaprezentować informacje o autorce dziennika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2A4AB5" w:rsidRDefault="00F74B72" w:rsidP="0070407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F74B72" w:rsidRPr="001B2E91" w:rsidRDefault="00F74B72" w:rsidP="00F824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824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93E2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Wyprawa pełna emocji, czyli Tomek i </w:t>
            </w:r>
            <w:proofErr w:type="spellStart"/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Huck</w:t>
            </w:r>
            <w:proofErr w:type="spellEnd"/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na tropie skarbu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najważniejsze wydarzenia przedstawione w utworze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403A4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powieść przygodową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3A5A6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A5A6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nadawcę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odbiorcę komunikatu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powieści przygodowej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określić tekst jako powieść przygodową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nadawcę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odbiorcę komunikatu na skale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• określa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opisać uczucia bohaterów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podać inne przykłady powieści przygodowej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informacje o autorze książki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zachęcić rówieśników do przeczytania całej lektury, prezentując inne przygody Tomka Sawyera</w:t>
            </w:r>
          </w:p>
        </w:tc>
      </w:tr>
      <w:tr w:rsidR="00F74B72" w:rsidRPr="000F7032" w:rsidTr="00EB4D94">
        <w:trPr>
          <w:trHeight w:val="70"/>
        </w:trPr>
        <w:tc>
          <w:tcPr>
            <w:tcW w:w="1844" w:type="dxa"/>
          </w:tcPr>
          <w:p w:rsidR="00714646" w:rsidRDefault="00875951" w:rsidP="00F8242A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824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93E21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F8242A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F93E21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Niezwykła tajemnica zamku</w:t>
            </w:r>
          </w:p>
        </w:tc>
        <w:tc>
          <w:tcPr>
            <w:tcW w:w="2268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głośno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wymienić bohaterów utworu</w:t>
            </w:r>
            <w:r w:rsidR="0063419F"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najważniejsze wydarzenia przedstawione w utworze</w:t>
            </w:r>
          </w:p>
          <w:p w:rsidR="00F74B72" w:rsidRPr="000F7032" w:rsidRDefault="00F74B72" w:rsidP="003A5A6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A5A67">
              <w:rPr>
                <w:rFonts w:ascii="Times New Roman" w:hAnsi="Times New Roman"/>
                <w:sz w:val="20"/>
                <w:szCs w:val="20"/>
              </w:rPr>
              <w:t>zdefiniować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powieść przygodową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czytać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odpowiednią artykulacją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uwzględnieniem znaków interpunkcyjnych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2A4AB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bohaterów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czas wydarzeń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sformułować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zdania 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charakterystyczne cechy powieści przygodowej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czytać głośno, wyraźnie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cicho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narratora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opowiedzieć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kilku zdaniach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wydarzeniach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66156D">
              <w:rPr>
                <w:rFonts w:ascii="Times New Roman" w:hAnsi="Times New Roman"/>
                <w:sz w:val="20"/>
                <w:szCs w:val="20"/>
              </w:rPr>
              <w:t>2–3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bohatera utworu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określić tekst jako powieść przygodową </w:t>
            </w:r>
          </w:p>
        </w:tc>
        <w:tc>
          <w:tcPr>
            <w:tcW w:w="2551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czytać głośno, stosując odpowiednie tempo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intonację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ciekawie opowiadać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 wydarzeniach przedstawionych w utworze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A74F50">
              <w:rPr>
                <w:rFonts w:ascii="Times New Roman" w:hAnsi="Times New Roman"/>
                <w:sz w:val="20"/>
                <w:szCs w:val="20"/>
              </w:rPr>
              <w:t>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bohaterów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opisać uczucia </w:t>
            </w:r>
            <w:proofErr w:type="spellStart"/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Paragona</w:t>
            </w:r>
            <w:proofErr w:type="spellEnd"/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w czasie nocnej wyprawy na zamek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74B72" w:rsidRPr="002A4AB5" w:rsidRDefault="00F74B72" w:rsidP="002A4AB5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podać inne przykłady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powieści przygodowej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2A4AB5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zredagować opowiadanie twórcze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 dalszych losach </w:t>
            </w:r>
            <w:proofErr w:type="spellStart"/>
            <w:r w:rsidRPr="000F7032">
              <w:rPr>
                <w:rFonts w:ascii="Times New Roman" w:hAnsi="Times New Roman"/>
                <w:sz w:val="20"/>
                <w:szCs w:val="20"/>
              </w:rPr>
              <w:t>Paragona</w:t>
            </w:r>
            <w:proofErr w:type="spellEnd"/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lub wykonać ćwiczenie 8</w:t>
            </w:r>
            <w:r w:rsidR="009F7E64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s.</w:t>
            </w:r>
            <w:r w:rsidR="009F7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311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4B72" w:rsidRPr="000F7032" w:rsidRDefault="00F74B72" w:rsidP="002A4AB5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wyczerpująco wypowiedzieć się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 temat wydarzeń przedstawionych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utworze, odwołując się do znajomości całej lektury</w:t>
            </w:r>
          </w:p>
        </w:tc>
      </w:tr>
      <w:tr w:rsidR="001A3ADC" w:rsidRPr="000F7032" w:rsidTr="00EB4D94">
        <w:trPr>
          <w:trHeight w:val="70"/>
        </w:trPr>
        <w:tc>
          <w:tcPr>
            <w:tcW w:w="1844" w:type="dxa"/>
          </w:tcPr>
          <w:p w:rsidR="001A3ADC" w:rsidRPr="001B2E91" w:rsidRDefault="00875951" w:rsidP="00F8242A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3B47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54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 Zgłębiamy tajniki pracy radiowców</w:t>
            </w:r>
          </w:p>
        </w:tc>
        <w:tc>
          <w:tcPr>
            <w:tcW w:w="2268" w:type="dxa"/>
          </w:tcPr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4F50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A74F50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osoby tworzące audycje radiowe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3ADC" w:rsidRPr="000F7032" w:rsidRDefault="001A3ADC" w:rsidP="00A74F50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osoby tworzące audycje radiowe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określić</w:t>
            </w:r>
            <w:r w:rsidR="00C35FEC">
              <w:rPr>
                <w:rFonts w:ascii="Times New Roman" w:hAnsi="Times New Roman"/>
                <w:sz w:val="20"/>
                <w:szCs w:val="20"/>
              </w:rPr>
              <w:t>, na czym polega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ich prac</w:t>
            </w:r>
            <w:r w:rsidR="00C35FEC">
              <w:rPr>
                <w:rFonts w:ascii="Times New Roman" w:hAnsi="Times New Roman"/>
                <w:sz w:val="20"/>
                <w:szCs w:val="20"/>
              </w:rPr>
              <w:t>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3ADC" w:rsidRPr="000F7032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opisać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pracę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osób tworzących audycje radiowe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C35FEC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cechy osób wykonujących zawody związane z radiem</w:t>
            </w:r>
          </w:p>
          <w:p w:rsidR="00C35FEC" w:rsidRDefault="00C35FEC" w:rsidP="00C35FEC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 poprawnie odmieni</w:t>
            </w:r>
            <w:r>
              <w:rPr>
                <w:rFonts w:ascii="Times New Roman" w:hAnsi="Times New Roman"/>
                <w:sz w:val="20"/>
                <w:szCs w:val="20"/>
              </w:rPr>
              <w:t>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rzeczownik </w:t>
            </w:r>
            <w:r w:rsidRPr="009B3C23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radio 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>i stos</w:t>
            </w:r>
            <w:r>
              <w:rPr>
                <w:rFonts w:ascii="Times New Roman" w:hAnsi="Times New Roman"/>
                <w:sz w:val="20"/>
                <w:szCs w:val="20"/>
              </w:rPr>
              <w:t>ować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go w zdaniach</w:t>
            </w:r>
          </w:p>
          <w:p w:rsidR="00E7558A" w:rsidRDefault="0063419F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3ADC" w:rsidRPr="000F7032" w:rsidRDefault="0063419F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</w:t>
            </w:r>
            <w:r w:rsidR="00A74F50">
              <w:rPr>
                <w:rFonts w:ascii="Times New Roman" w:hAnsi="Times New Roman"/>
                <w:sz w:val="20"/>
                <w:szCs w:val="20"/>
              </w:rPr>
              <w:t>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osoby tworzące audycje radiowe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opis</w:t>
            </w:r>
            <w:r w:rsidR="00A74F50">
              <w:rPr>
                <w:rFonts w:ascii="Times New Roman" w:hAnsi="Times New Roman"/>
                <w:sz w:val="20"/>
                <w:szCs w:val="20"/>
              </w:rPr>
              <w:t>ać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ich pracę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</w:t>
            </w:r>
            <w:r w:rsidR="00A74F50">
              <w:rPr>
                <w:rFonts w:ascii="Times New Roman" w:hAnsi="Times New Roman"/>
                <w:sz w:val="20"/>
                <w:szCs w:val="20"/>
              </w:rPr>
              <w:t>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cechy osób wykonujących zawody związane z radiem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3ADC" w:rsidRPr="000F7032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1A3ADC" w:rsidRPr="000F7032" w:rsidRDefault="00C35FE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wskazać podobieństwa i różnice między radiem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telewizją</w:t>
            </w:r>
          </w:p>
        </w:tc>
      </w:tr>
      <w:tr w:rsidR="001A3ADC" w:rsidRPr="000F7032" w:rsidTr="00EB4D94">
        <w:trPr>
          <w:trHeight w:val="70"/>
        </w:trPr>
        <w:tc>
          <w:tcPr>
            <w:tcW w:w="1844" w:type="dxa"/>
          </w:tcPr>
          <w:p w:rsidR="00714646" w:rsidRDefault="00875951" w:rsidP="00C704EC">
            <w:pPr>
              <w:snapToGrid w:val="0"/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35FEC">
              <w:rPr>
                <w:rFonts w:ascii="Times New Roman" w:hAnsi="Times New Roman"/>
                <w:b/>
                <w:bCs/>
                <w:sz w:val="20"/>
                <w:szCs w:val="20"/>
              </w:rPr>
              <w:t>55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 i 1</w:t>
            </w:r>
            <w:r w:rsidR="00C35FEC">
              <w:rPr>
                <w:rFonts w:ascii="Times New Roman" w:hAnsi="Times New Roman"/>
                <w:b/>
                <w:bCs/>
                <w:sz w:val="20"/>
                <w:szCs w:val="20"/>
              </w:rPr>
              <w:t>56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eastAsia="DejaVu Sans" w:hAnsi="Times New Roman" w:cs="Times New Roman"/>
                <w:b/>
                <w:bCs/>
                <w:kern w:val="0"/>
                <w:sz w:val="20"/>
                <w:szCs w:val="20"/>
              </w:rPr>
              <w:t xml:space="preserve"> </w:t>
            </w:r>
            <w:r w:rsidR="00C704EC" w:rsidRPr="00AF371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Tworzymy zdania złożone współrzędnie i podrzędnie</w:t>
            </w:r>
          </w:p>
        </w:tc>
        <w:tc>
          <w:tcPr>
            <w:tcW w:w="2268" w:type="dxa"/>
          </w:tcPr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A5A67">
              <w:rPr>
                <w:rFonts w:ascii="Times New Roman" w:hAnsi="Times New Roman"/>
                <w:bCs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zdania złożone współrzędnie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A5A67">
              <w:rPr>
                <w:rFonts w:ascii="Times New Roman" w:hAnsi="Times New Roman"/>
                <w:bCs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zdania złożone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="003A5A67">
              <w:rPr>
                <w:rFonts w:ascii="Times New Roman" w:hAnsi="Times New Roman"/>
                <w:bCs/>
                <w:sz w:val="20"/>
                <w:szCs w:val="20"/>
              </w:rPr>
              <w:t>zdefiniować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zdania składowe w zdaniu złożonym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A3ADC" w:rsidRPr="000F7032" w:rsidRDefault="002F4127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układać zdania złożone ze zdań składowych</w:t>
            </w:r>
          </w:p>
        </w:tc>
        <w:tc>
          <w:tcPr>
            <w:tcW w:w="2551" w:type="dxa"/>
          </w:tcPr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wskazać zdanie złożone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współrzędnie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wskazać zdanie złożone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wskazać zdania składowe w zdaniu złożonym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A3ADC" w:rsidRPr="000F7032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wskazać zdanie nadrzędne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i zdanie podrzędne w zdaniu złożonym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odróżniać zdania złożone współrzędnie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od zdań złożonych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wskazać zdanie nadrzędne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i zdanie podrzędne w zdaniu złożonym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A3ADC" w:rsidRPr="000F7032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stosować odpowiednie spójniki, łącząc zdania pojedyncze w złożone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E7558A" w:rsidRDefault="002F4127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odróżnić</w:t>
            </w:r>
            <w:r w:rsidR="001A3ADC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wykres zdania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1A3ADC" w:rsidRPr="000F7032">
              <w:rPr>
                <w:rFonts w:ascii="Times New Roman" w:hAnsi="Times New Roman"/>
                <w:bCs/>
                <w:sz w:val="20"/>
                <w:szCs w:val="20"/>
              </w:rPr>
              <w:t>złożonego współrzędnie od wykresu zdania złożonego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1A3ADC" w:rsidRPr="000F7032" w:rsidRDefault="002F4127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="001A3ADC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wykonywać wykresy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zdań złożonych współrzędnie i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1A3ADC" w:rsidRPr="000F7032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 odróżniać zdania złożone współrzędnie od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A74F50">
              <w:rPr>
                <w:rFonts w:ascii="Times New Roman" w:hAnsi="Times New Roman"/>
                <w:bCs/>
                <w:sz w:val="20"/>
                <w:szCs w:val="20"/>
              </w:rPr>
              <w:t xml:space="preserve">zdań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złożonych podrzędnie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i </w:t>
            </w:r>
            <w:r w:rsidR="002F4127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samodzielnie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wykonywać ich wykresy </w:t>
            </w:r>
          </w:p>
        </w:tc>
      </w:tr>
      <w:tr w:rsidR="001A3ADC" w:rsidRPr="000F7032" w:rsidTr="00EB4D94">
        <w:trPr>
          <w:trHeight w:val="70"/>
        </w:trPr>
        <w:tc>
          <w:tcPr>
            <w:tcW w:w="1844" w:type="dxa"/>
          </w:tcPr>
          <w:p w:rsidR="001A3ADC" w:rsidRPr="001B2E91" w:rsidRDefault="001A3ADC" w:rsidP="00C704EC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35FEC">
              <w:rPr>
                <w:rFonts w:ascii="Times New Roman" w:hAnsi="Times New Roman"/>
                <w:b/>
                <w:bCs/>
                <w:sz w:val="20"/>
                <w:szCs w:val="20"/>
              </w:rPr>
              <w:t>57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.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Gdzie postawić przecinek w zdaniu złożonym?</w:t>
            </w:r>
          </w:p>
        </w:tc>
        <w:tc>
          <w:tcPr>
            <w:tcW w:w="2268" w:type="dxa"/>
          </w:tcPr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użycia przecinka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 zdaniu</w:t>
            </w:r>
            <w:r w:rsidR="0063419F"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E7558A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spójniki, przed którymi należy postawić przecinek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1A3ADC" w:rsidRPr="000F7032" w:rsidRDefault="001A3AD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spójniki,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 którymi nie należy stawiać przecinka</w:t>
            </w:r>
          </w:p>
        </w:tc>
        <w:tc>
          <w:tcPr>
            <w:tcW w:w="2551" w:type="dxa"/>
          </w:tcPr>
          <w:p w:rsidR="001A3ADC" w:rsidRDefault="001A3ADC" w:rsidP="00F75E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zastosować zasady użycia przecinka w zdaniu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75E33" w:rsidRDefault="00F75E33" w:rsidP="00F75E3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skorzystać ze słownika</w:t>
            </w:r>
          </w:p>
          <w:p w:rsidR="003A5A67" w:rsidRPr="00E7558A" w:rsidRDefault="003A5A67" w:rsidP="008C15D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1A3ADC" w:rsidRPr="000F7032" w:rsidRDefault="001A3ADC" w:rsidP="008C15D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oddzielać przecinkiem zdania składowe</w:t>
            </w:r>
          </w:p>
        </w:tc>
        <w:tc>
          <w:tcPr>
            <w:tcW w:w="2551" w:type="dxa"/>
          </w:tcPr>
          <w:p w:rsidR="001A3ADC" w:rsidRPr="000F7032" w:rsidRDefault="001A3ADC" w:rsidP="008C15D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>•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stosować przecinek </w:t>
            </w:r>
            <w:r w:rsidR="00E7558A">
              <w:rPr>
                <w:rFonts w:ascii="Times New Roman" w:hAnsi="Times New Roman"/>
                <w:sz w:val="20"/>
                <w:szCs w:val="20"/>
              </w:rPr>
              <w:t>zgodnie z zasadami interpunkcji</w:t>
            </w:r>
          </w:p>
        </w:tc>
        <w:tc>
          <w:tcPr>
            <w:tcW w:w="2557" w:type="dxa"/>
          </w:tcPr>
          <w:p w:rsidR="001A3ADC" w:rsidRPr="000F7032" w:rsidRDefault="001A3ADC" w:rsidP="008C15D9">
            <w:pPr>
              <w:snapToGrid w:val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bezbłędnie zapisać tekst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 trudnościa</w:t>
            </w:r>
            <w:r w:rsidR="00E7558A">
              <w:rPr>
                <w:rFonts w:ascii="Times New Roman" w:hAnsi="Times New Roman"/>
                <w:sz w:val="20"/>
                <w:szCs w:val="20"/>
              </w:rPr>
              <w:t>mi interpunkcyjnymi (przecinek)</w:t>
            </w:r>
          </w:p>
        </w:tc>
      </w:tr>
      <w:tr w:rsidR="0099744A" w:rsidRPr="000F7032" w:rsidTr="00EB4D94">
        <w:trPr>
          <w:trHeight w:val="70"/>
        </w:trPr>
        <w:tc>
          <w:tcPr>
            <w:tcW w:w="1844" w:type="dxa"/>
          </w:tcPr>
          <w:p w:rsidR="0099744A" w:rsidRPr="001B2E91" w:rsidRDefault="0099744A" w:rsidP="00C704EC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C35FEC">
              <w:rPr>
                <w:rFonts w:ascii="Times New Roman" w:hAnsi="Times New Roman"/>
                <w:b/>
                <w:bCs/>
                <w:sz w:val="20"/>
                <w:szCs w:val="20"/>
              </w:rPr>
              <w:t>58</w:t>
            </w:r>
            <w:r w:rsidR="001C523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1B2E91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Kiedy mała, a kiedy wielka </w:t>
            </w:r>
            <w:r w:rsidR="0087595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lastRenderedPageBreak/>
              <w:t>litera?</w:t>
            </w:r>
          </w:p>
        </w:tc>
        <w:tc>
          <w:tcPr>
            <w:tcW w:w="2268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wymienić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wielką literą imion, nazwisk, pseudonimów, przezwisk, tytułów,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nazw świąt i dni świątecznych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wymienić zasady pisowni małą literą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nazw obrzędów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zwyczajów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99744A" w:rsidP="00A74F50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pisowni wielką literą nazw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państw, miast, dzielnic, regionów, mieszkańców państw, regionów, kontynentów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558A">
              <w:rPr>
                <w:rFonts w:ascii="Times New Roman" w:hAnsi="Times New Roman"/>
                <w:sz w:val="20"/>
                <w:szCs w:val="20"/>
              </w:rPr>
              <w:t>i planet</w:t>
            </w:r>
          </w:p>
        </w:tc>
        <w:tc>
          <w:tcPr>
            <w:tcW w:w="2551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zastosować zasady ortograficzne pisowni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wielką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literą imion, nazwisk, pseudonimów, przezwisk, tytułów,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nazw świąt i dni świątecznych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stosować zasady pisowni małą literą nazw obrzędów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zwyczajów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 zasady pisowni wielką literą nazw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państw, miast, dzielnic, regionów, mieszkańców państw, regionów, kontynentów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planet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wymienić zasady pisowni wielką literą nazw gwiazd, planet i ich mieszkańców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wymienić zasady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pisowni małą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literą spójników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przyimków występujących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wewnątrz tytułów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A70302" w:rsidRPr="000F7032">
              <w:rPr>
                <w:rFonts w:ascii="Times New Roman" w:hAnsi="Times New Roman"/>
                <w:sz w:val="20"/>
                <w:szCs w:val="20"/>
              </w:rPr>
              <w:t>wyszukiwać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0302" w:rsidRPr="000F7032">
              <w:rPr>
                <w:rFonts w:ascii="Times New Roman" w:hAnsi="Times New Roman"/>
                <w:sz w:val="20"/>
                <w:szCs w:val="20"/>
              </w:rPr>
              <w:t>podane hasła w słowniku ortograficznym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poprawnie zapisywać imiona, nazwiska,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pseudonimy, przezwiska, tytuły,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nazwy świąt i dni świątecznych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poprawnie zapisywać wielką literą nazw</w:t>
            </w:r>
            <w:r w:rsidR="00A74F50">
              <w:rPr>
                <w:rFonts w:ascii="Times New Roman" w:hAnsi="Times New Roman"/>
                <w:sz w:val="20"/>
                <w:szCs w:val="20"/>
              </w:rPr>
              <w:t>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państw, miast, dzielnic, regionów, mieszkańców państw, regionów, kontynentów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planet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stosować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zasady pisowni wielką literą nazw gwiazd, planet i ich mieszkańców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stosować zasady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pisowni małą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literą spójników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przyimków występujących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wewnątrz tytułów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A70302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9744A" w:rsidRPr="000F7032">
              <w:rPr>
                <w:rFonts w:ascii="Times New Roman" w:hAnsi="Times New Roman"/>
                <w:sz w:val="20"/>
                <w:szCs w:val="20"/>
              </w:rPr>
              <w:t>korzystać ze słownika ortograficznego</w:t>
            </w:r>
          </w:p>
        </w:tc>
        <w:tc>
          <w:tcPr>
            <w:tcW w:w="2551" w:type="dxa"/>
          </w:tcPr>
          <w:p w:rsidR="00E7558A" w:rsidRDefault="00A70302" w:rsidP="00E7558A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 xml:space="preserve">•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poprawnie zapisywać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małą literą przymiotniki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utworzone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od nazw własnych</w:t>
            </w:r>
            <w:r w:rsidR="0063419F"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70302" w:rsidRPr="000F7032">
              <w:rPr>
                <w:rFonts w:ascii="Times New Roman" w:hAnsi="Times New Roman"/>
                <w:sz w:val="20"/>
                <w:szCs w:val="20"/>
              </w:rPr>
              <w:t>poprawnie zapisywać wielk</w:t>
            </w:r>
            <w:r w:rsidR="00A74F50">
              <w:rPr>
                <w:rFonts w:ascii="Times New Roman" w:hAnsi="Times New Roman"/>
                <w:sz w:val="20"/>
                <w:szCs w:val="20"/>
              </w:rPr>
              <w:t>ą</w:t>
            </w:r>
            <w:r w:rsidR="00A70302" w:rsidRPr="000F7032">
              <w:rPr>
                <w:rFonts w:ascii="Times New Roman" w:hAnsi="Times New Roman"/>
                <w:sz w:val="20"/>
                <w:szCs w:val="20"/>
              </w:rPr>
              <w:t xml:space="preserve"> literą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nazw</w:t>
            </w:r>
            <w:r w:rsidR="00A70302" w:rsidRPr="000F7032">
              <w:rPr>
                <w:rFonts w:ascii="Times New Roman" w:hAnsi="Times New Roman"/>
                <w:sz w:val="20"/>
                <w:szCs w:val="20"/>
              </w:rPr>
              <w:t>y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gwiazd, planet i ich mieszkańców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A70302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samodzielnie korzystać ze słownika ortograficznego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7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• zapisać poprawnie wszystkie podane wyrazy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z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lastRenderedPageBreak/>
              <w:t>trudnościami ortograficznymi (pisownia wielką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małą literą)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wyjaśnić, z czego wynika pisownia małą literą wyrazów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ocean spokojny</w:t>
            </w:r>
            <w:r w:rsidRPr="00A6434C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 xml:space="preserve"> japonka</w:t>
            </w:r>
            <w:r w:rsidRPr="00A6434C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0F7032">
              <w:rPr>
                <w:rFonts w:ascii="Times New Roman" w:hAnsi="Times New Roman"/>
                <w:i/>
                <w:sz w:val="20"/>
                <w:szCs w:val="20"/>
              </w:rPr>
              <w:t>węgierka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4F69A9" w:rsidRPr="000F7032" w:rsidTr="00EB4D94">
        <w:trPr>
          <w:trHeight w:val="70"/>
        </w:trPr>
        <w:tc>
          <w:tcPr>
            <w:tcW w:w="1844" w:type="dxa"/>
          </w:tcPr>
          <w:p w:rsidR="004F69A9" w:rsidRPr="009B3C23" w:rsidRDefault="004F69A9" w:rsidP="004F69A9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lastRenderedPageBreak/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59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 w:rsidRPr="009B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hAnsi="Times New Roman"/>
                <w:b/>
                <w:sz w:val="20"/>
                <w:szCs w:val="20"/>
              </w:rPr>
              <w:t>i 16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0</w:t>
            </w:r>
            <w:r w:rsidRPr="009B3C23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4F69A9" w:rsidRPr="001B2E91" w:rsidRDefault="004F69A9" w:rsidP="004F69A9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Czego nauczyły nas przygody bohaterów naszych lektur?</w:t>
            </w:r>
          </w:p>
        </w:tc>
        <w:tc>
          <w:tcPr>
            <w:tcW w:w="2268" w:type="dxa"/>
          </w:tcPr>
          <w:p w:rsid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zawodów związanych z pracą w radiu</w:t>
            </w:r>
          </w:p>
          <w:p w:rsid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</w:t>
            </w:r>
            <w:r w:rsidR="00903C1E">
              <w:rPr>
                <w:rFonts w:ascii="Times New Roman" w:hAnsi="Times New Roman"/>
                <w:sz w:val="20"/>
                <w:szCs w:val="20"/>
              </w:rPr>
              <w:t>elementy fantastyczne i realistyczne</w:t>
            </w:r>
          </w:p>
          <w:p w:rsid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bohaterów pierwszoplanowych i drugoplanowych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rym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wdrażać zasady pisowni małą i wielką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literą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w zdaniu związek główny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zdanie złożone</w:t>
            </w:r>
          </w:p>
          <w:p w:rsidR="00532648" w:rsidRP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podjąć próbę napisania dedykacji</w:t>
            </w:r>
          </w:p>
          <w:p w:rsidR="00532648" w:rsidRPr="009B3794" w:rsidRDefault="00532648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32648" w:rsidRPr="00532648" w:rsidRDefault="00532648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174A3" w:rsidRPr="009B3794" w:rsidRDefault="004174A3" w:rsidP="004174A3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174A3" w:rsidRP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69A9" w:rsidRPr="000F7032" w:rsidRDefault="004F69A9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4174A3" w:rsidRPr="00C1025B" w:rsidRDefault="004174A3" w:rsidP="004174A3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cechy powieści </w:t>
            </w:r>
            <w:proofErr w:type="spellStart"/>
            <w:r w:rsidRPr="00C1025B">
              <w:rPr>
                <w:rFonts w:ascii="Times New Roman" w:hAnsi="Times New Roman"/>
                <w:i/>
                <w:sz w:val="20"/>
                <w:szCs w:val="20"/>
              </w:rPr>
              <w:t>fantasy</w:t>
            </w:r>
            <w:proofErr w:type="spellEnd"/>
          </w:p>
          <w:p w:rsid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bohaterów pierwszo- i drugoplanowych na podstawie poznanej lektury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zdefiniować rymy dokładne i niedokładne</w:t>
            </w:r>
          </w:p>
          <w:p w:rsidR="00532648" w:rsidRPr="009B3794" w:rsidRDefault="00532648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w zdaniu związek główny i związki poboczne</w:t>
            </w:r>
          </w:p>
          <w:p w:rsidR="00532648" w:rsidRPr="009B3794" w:rsidRDefault="00532648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532648" w:rsidRPr="00532648" w:rsidRDefault="00532648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69A9" w:rsidRPr="000F7032" w:rsidRDefault="004F69A9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532648" w:rsidRPr="00532648" w:rsidRDefault="00532648" w:rsidP="004174A3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uporządkować informacje o poznanej lekturze obowiązkowej</w:t>
            </w:r>
          </w:p>
          <w:p w:rsidR="004174A3" w:rsidRPr="00532648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omówić, na czym polega praca osób </w:t>
            </w:r>
            <w:r w:rsidR="00532648">
              <w:rPr>
                <w:rFonts w:ascii="Times New Roman" w:hAnsi="Times New Roman"/>
                <w:sz w:val="20"/>
                <w:szCs w:val="20"/>
              </w:rPr>
              <w:t>związanych z radiem</w:t>
            </w:r>
          </w:p>
          <w:p w:rsidR="004174A3" w:rsidRDefault="004174A3" w:rsidP="004174A3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wymienić cechy powieści </w:t>
            </w:r>
            <w:proofErr w:type="spellStart"/>
            <w:r w:rsidRPr="00903C1E">
              <w:rPr>
                <w:rFonts w:ascii="Times New Roman" w:hAnsi="Times New Roman"/>
                <w:i/>
                <w:sz w:val="20"/>
                <w:szCs w:val="20"/>
              </w:rPr>
              <w:t>fantasy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na przykładzie poznanej lektury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stosować zasady pisowni małą i wielką literą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rozpoznać zdanie złożone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współrzędnie i podrzędnie</w:t>
            </w:r>
          </w:p>
          <w:p w:rsidR="00532648" w:rsidRPr="009B3794" w:rsidRDefault="00532648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napisać dedykację</w:t>
            </w:r>
          </w:p>
          <w:p w:rsidR="00532648" w:rsidRPr="009B3794" w:rsidRDefault="00532648" w:rsidP="004174A3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F69A9" w:rsidRPr="000F7032" w:rsidRDefault="004F69A9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lastRenderedPageBreak/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wskazać motywy literackie występujące w lekturze obowiązkowej</w:t>
            </w:r>
          </w:p>
          <w:p w:rsidR="00903C1E" w:rsidRPr="00903C1E" w:rsidRDefault="00903C1E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wyjaśnić funkcje dedykacji w kontekście społecznym</w:t>
            </w:r>
          </w:p>
          <w:p w:rsidR="00532648" w:rsidRP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odróżnić wykres zdania złożonego współrzędnie i zdania złożonego podrzędnie</w:t>
            </w:r>
          </w:p>
          <w:p w:rsidR="004F69A9" w:rsidRPr="000F7032" w:rsidRDefault="004F69A9" w:rsidP="00532648">
            <w:pPr>
              <w:snapToGrid w:val="0"/>
              <w:spacing w:after="0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2557" w:type="dxa"/>
          </w:tcPr>
          <w:p w:rsidR="00532648" w:rsidRPr="00532648" w:rsidRDefault="00532648" w:rsidP="00532648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podać przykłady innych utworów </w:t>
            </w:r>
            <w:proofErr w:type="spellStart"/>
            <w:r w:rsidRPr="00532648">
              <w:rPr>
                <w:rFonts w:ascii="Times New Roman" w:hAnsi="Times New Roman"/>
                <w:i/>
                <w:sz w:val="20"/>
                <w:szCs w:val="20"/>
              </w:rPr>
              <w:t>fantasy</w:t>
            </w:r>
            <w:proofErr w:type="spellEnd"/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bezbłędnie stosować zasady pisowni małą i wielką literą</w:t>
            </w:r>
          </w:p>
          <w:p w:rsidR="00532648" w:rsidRDefault="00532648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napisać dedykację w sposób bezbłędny</w:t>
            </w:r>
          </w:p>
          <w:p w:rsidR="00C1025B" w:rsidRPr="00C1025B" w:rsidRDefault="00C1025B" w:rsidP="00C1025B">
            <w:pPr>
              <w:snapToGrid w:val="0"/>
              <w:spacing w:after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3C23">
              <w:rPr>
                <w:rFonts w:ascii="Times New Roman" w:hAnsi="Times New Roman"/>
                <w:sz w:val="20"/>
                <w:szCs w:val="20"/>
              </w:rPr>
              <w:t>•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wypowiadać się na temat popularności utworów </w:t>
            </w:r>
            <w:proofErr w:type="spellStart"/>
            <w:r w:rsidRPr="00C1025B">
              <w:rPr>
                <w:rFonts w:ascii="Times New Roman" w:hAnsi="Times New Roman"/>
                <w:i/>
                <w:sz w:val="20"/>
                <w:szCs w:val="20"/>
              </w:rPr>
              <w:t>fantasy</w:t>
            </w:r>
            <w:proofErr w:type="spellEnd"/>
          </w:p>
          <w:p w:rsidR="00C1025B" w:rsidRPr="00C1025B" w:rsidRDefault="00C1025B" w:rsidP="0053264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4F69A9" w:rsidRPr="000F7032" w:rsidRDefault="004F69A9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9744A" w:rsidRPr="000F7032" w:rsidTr="00EB4D94">
        <w:trPr>
          <w:trHeight w:val="70"/>
        </w:trPr>
        <w:tc>
          <w:tcPr>
            <w:tcW w:w="1844" w:type="dxa"/>
          </w:tcPr>
          <w:p w:rsidR="0099744A" w:rsidRPr="001B2E91" w:rsidRDefault="005446F1" w:rsidP="00C704EC">
            <w:pPr>
              <w:snapToGrid w:val="0"/>
              <w:spacing w:after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C704E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6</w:t>
            </w:r>
            <w:r w:rsidR="002B5957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 Jak artysta przedstawił pogodne życie?</w:t>
            </w:r>
          </w:p>
        </w:tc>
        <w:tc>
          <w:tcPr>
            <w:tcW w:w="2268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7E64">
              <w:rPr>
                <w:rFonts w:ascii="Times New Roman" w:hAnsi="Times New Roman"/>
                <w:sz w:val="20"/>
                <w:szCs w:val="20"/>
              </w:rPr>
              <w:t>wymienić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kolory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7E64">
              <w:rPr>
                <w:rFonts w:ascii="Times New Roman" w:hAnsi="Times New Roman"/>
                <w:sz w:val="20"/>
                <w:szCs w:val="20"/>
              </w:rPr>
              <w:t>wymienić</w:t>
            </w:r>
            <w:r w:rsidR="009F7E64" w:rsidRPr="000F7032" w:rsidDel="009F7E6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postacie występujące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E7558A" w:rsidRDefault="0099744A" w:rsidP="009F7E64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9F7E64">
              <w:rPr>
                <w:rFonts w:ascii="Times New Roman" w:hAnsi="Times New Roman"/>
                <w:sz w:val="20"/>
                <w:szCs w:val="20"/>
              </w:rPr>
              <w:t>określić</w:t>
            </w:r>
            <w:r w:rsidR="009F7E64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</w:tcPr>
          <w:p w:rsidR="0099744A" w:rsidRPr="000F7032" w:rsidRDefault="0099744A" w:rsidP="00E7558A">
            <w:p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zaprezentować postacie przedstawione na obrazie</w:t>
            </w:r>
          </w:p>
          <w:p w:rsidR="0099744A" w:rsidRP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czas i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określić </w:t>
            </w:r>
            <w:r w:rsidR="00A74F50" w:rsidRPr="000F7032">
              <w:rPr>
                <w:rFonts w:ascii="Times New Roman" w:hAnsi="Times New Roman"/>
                <w:sz w:val="20"/>
                <w:szCs w:val="20"/>
              </w:rPr>
              <w:t xml:space="preserve">kolory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dominujące na obrazie i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miejsce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przedstawione na obrazie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syt</w:t>
            </w:r>
            <w:r w:rsidR="00E7558A">
              <w:rPr>
                <w:rFonts w:ascii="Times New Roman" w:hAnsi="Times New Roman"/>
                <w:sz w:val="20"/>
                <w:szCs w:val="20"/>
              </w:rPr>
              <w:t xml:space="preserve">uacje przedstawione na obrazie </w:t>
            </w:r>
          </w:p>
        </w:tc>
        <w:tc>
          <w:tcPr>
            <w:tcW w:w="2551" w:type="dxa"/>
          </w:tcPr>
          <w:p w:rsidR="00E7558A" w:rsidRDefault="0099744A" w:rsidP="00E75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pejzaż i ukazane na obrazie postacie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określić, czy obraz jest realistyczny</w:t>
            </w:r>
            <w:r w:rsidR="00A74F50">
              <w:rPr>
                <w:rFonts w:ascii="Times New Roman" w:hAnsi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czy fant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>astyczny</w:t>
            </w:r>
            <w:r w:rsidR="00A74F5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0F7032">
              <w:rPr>
                <w:rFonts w:ascii="Times New Roman" w:hAnsi="Times New Roman" w:cs="Times New Roman"/>
                <w:sz w:val="20"/>
                <w:szCs w:val="20"/>
              </w:rPr>
              <w:t xml:space="preserve"> uzasadnić swoje zdanie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dominujące na obrazie kolory,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kształty, źródło światła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opisać kompozycję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obrazu </w:t>
            </w:r>
          </w:p>
          <w:p w:rsidR="0099744A" w:rsidRPr="000F7032" w:rsidRDefault="0099744A" w:rsidP="00E7558A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nastrój,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jaki wywołuje obraz </w:t>
            </w:r>
          </w:p>
        </w:tc>
        <w:tc>
          <w:tcPr>
            <w:tcW w:w="2557" w:type="dxa"/>
          </w:tcPr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określić nastrój obrazu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>i uczucia, jakie wywołuje, uzasadnić swoją wypowiedź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7558A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omówić elementy sztuki plastycznej: plan, barwy, kompozycję, światło, ruch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99744A" w:rsidRPr="000F7032" w:rsidRDefault="0099744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>• namalować własny obraz</w:t>
            </w:r>
            <w:r w:rsidR="0063419F"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753FD" w:rsidRPr="000F7032">
              <w:rPr>
                <w:rFonts w:ascii="Times New Roman" w:hAnsi="Times New Roman"/>
                <w:sz w:val="20"/>
                <w:szCs w:val="20"/>
              </w:rPr>
              <w:t>zatytułowany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„Pogodne życie”</w:t>
            </w:r>
          </w:p>
        </w:tc>
      </w:tr>
      <w:tr w:rsidR="0039106A" w:rsidRPr="000F7032" w:rsidTr="00EB4D94">
        <w:trPr>
          <w:trHeight w:val="70"/>
        </w:trPr>
        <w:tc>
          <w:tcPr>
            <w:tcW w:w="1844" w:type="dxa"/>
          </w:tcPr>
          <w:p w:rsidR="0039106A" w:rsidRDefault="0039106A" w:rsidP="00C704EC">
            <w:pPr>
              <w:snapToGrid w:val="0"/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16</w:t>
            </w:r>
            <w:r w:rsidR="002B5957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  <w:r w:rsidR="00F645F2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F645F2" w:rsidRPr="009A6CF7">
              <w:rPr>
                <w:rFonts w:ascii="Times New Roman" w:hAnsi="Times New Roman"/>
                <w:b/>
                <w:sz w:val="20"/>
                <w:szCs w:val="20"/>
              </w:rPr>
              <w:t>Zawód nauczyciel</w:t>
            </w:r>
          </w:p>
        </w:tc>
        <w:tc>
          <w:tcPr>
            <w:tcW w:w="2268" w:type="dxa"/>
          </w:tcPr>
          <w:p w:rsidR="002B5957" w:rsidRDefault="002B5957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czytać głośno i cicho </w:t>
            </w:r>
          </w:p>
          <w:p w:rsidR="0039106A" w:rsidRDefault="002B5957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Pr="00FD0D6B">
              <w:rPr>
                <w:rFonts w:ascii="Times New Roman" w:hAnsi="Times New Roman"/>
                <w:sz w:val="20"/>
                <w:szCs w:val="20"/>
              </w:rPr>
              <w:t xml:space="preserve"> temat utworu </w:t>
            </w:r>
          </w:p>
          <w:p w:rsidR="002B5957" w:rsidRPr="000F7032" w:rsidRDefault="002B5957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określić, kto jest podmiotem lirycznym</w:t>
            </w:r>
          </w:p>
        </w:tc>
        <w:tc>
          <w:tcPr>
            <w:tcW w:w="2551" w:type="dxa"/>
          </w:tcPr>
          <w:p w:rsidR="002B5957" w:rsidRPr="005973A1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czytać z odpowiednią artykulacją i uwzględnieniem znaków interpunkcyjnych </w:t>
            </w:r>
          </w:p>
          <w:p w:rsidR="0039106A" w:rsidRDefault="002B5957" w:rsidP="002B5957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•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wyjaśnić na podstawie utworu rolę nauczycieli</w:t>
            </w:r>
          </w:p>
          <w:p w:rsidR="002B5957" w:rsidRPr="000F7032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•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podać cenione cechy nauczycieli</w:t>
            </w:r>
          </w:p>
        </w:tc>
        <w:tc>
          <w:tcPr>
            <w:tcW w:w="2552" w:type="dxa"/>
          </w:tcPr>
          <w:p w:rsidR="005973A1" w:rsidRDefault="005973A1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sz w:val="20"/>
                <w:szCs w:val="20"/>
              </w:rPr>
              <w:t xml:space="preserve">• czytać głośno, wyraźnie i cicho </w:t>
            </w:r>
          </w:p>
          <w:p w:rsidR="005973A1" w:rsidRPr="005973A1" w:rsidRDefault="005973A1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•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przedstawić informacje o historii Dnia Edukacji Narodowej</w:t>
            </w:r>
          </w:p>
          <w:p w:rsidR="0039106A" w:rsidRDefault="002B5957" w:rsidP="00E7558A">
            <w:pPr>
              <w:snapToGrid w:val="0"/>
              <w:spacing w:after="0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• 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wypowiedzieć się na temat korzyści wynikających z uczęszczania do szkoły</w:t>
            </w:r>
          </w:p>
          <w:p w:rsidR="002B5957" w:rsidRPr="000F7032" w:rsidRDefault="002B5957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5973A1" w:rsidRDefault="005973A1" w:rsidP="005973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czytać głośno, stosując odpowiednie tempo i intonację </w:t>
            </w:r>
          </w:p>
          <w:p w:rsidR="005973A1" w:rsidRDefault="005973A1" w:rsidP="005973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wypowiadać się na temat przesłania utworu</w:t>
            </w:r>
          </w:p>
          <w:p w:rsidR="005973A1" w:rsidRDefault="005973A1" w:rsidP="005973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39106A" w:rsidRPr="000F7032" w:rsidRDefault="0039106A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5973A1" w:rsidRDefault="005973A1" w:rsidP="005973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F7032">
              <w:rPr>
                <w:rFonts w:ascii="Times New Roman" w:hAnsi="Times New Roman"/>
                <w:bCs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wypowiadać się na temat czynników motywujących do nauki</w:t>
            </w:r>
          </w:p>
          <w:p w:rsidR="005973A1" w:rsidRDefault="005973A1" w:rsidP="005973A1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• redag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ować</w:t>
            </w:r>
            <w:r w:rsidRPr="009B3C23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zaproszenie</w:t>
            </w:r>
            <w:r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 xml:space="preserve"> na uroczystość obchodów Dni edukacji Narodowej</w:t>
            </w:r>
            <w:r w:rsidRPr="000F703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9106A" w:rsidRPr="000F7032" w:rsidRDefault="0039106A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B5957" w:rsidRPr="000F7032" w:rsidTr="00EB4D94">
        <w:trPr>
          <w:trHeight w:val="70"/>
        </w:trPr>
        <w:tc>
          <w:tcPr>
            <w:tcW w:w="1844" w:type="dxa"/>
          </w:tcPr>
          <w:p w:rsidR="002B5957" w:rsidRPr="002B5957" w:rsidRDefault="002B5957" w:rsidP="002B5957">
            <w:pPr>
              <w:snapToGrid w:val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9B3C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Wigilia – </w:t>
            </w:r>
            <w:r w:rsidRPr="009B3C2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lastRenderedPageBreak/>
              <w:t>dzień bardzo ciepły, choć grudniowy</w:t>
            </w:r>
          </w:p>
        </w:tc>
        <w:tc>
          <w:tcPr>
            <w:tcW w:w="2268" w:type="dxa"/>
          </w:tcPr>
          <w:p w:rsidR="002B5957" w:rsidRPr="00F645F2" w:rsidRDefault="002B5957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opowiedzieć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o swoich </w:t>
            </w: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emocjach i refleksjach związanych z piosenką </w:t>
            </w:r>
            <w:r w:rsidRPr="00F645F2">
              <w:rPr>
                <w:rFonts w:ascii="Times New Roman" w:hAnsi="Times New Roman"/>
                <w:i/>
                <w:iCs/>
                <w:sz w:val="20"/>
                <w:szCs w:val="20"/>
              </w:rPr>
              <w:t>Dzień jeden w roku</w:t>
            </w:r>
          </w:p>
        </w:tc>
        <w:tc>
          <w:tcPr>
            <w:tcW w:w="2551" w:type="dxa"/>
          </w:tcPr>
          <w:p w:rsidR="002B5957" w:rsidRPr="00F645F2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nastrój panujący w </w:t>
            </w: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utworze </w:t>
            </w:r>
          </w:p>
          <w:p w:rsidR="002B5957" w:rsidRDefault="002B5957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2B5957" w:rsidRPr="00F645F2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wskazać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wartości związane </w:t>
            </w: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z Wigilią Bożego Narodzenia </w:t>
            </w:r>
          </w:p>
          <w:p w:rsidR="002B5957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zastosowane w tekście przenośnie</w:t>
            </w:r>
          </w:p>
        </w:tc>
        <w:tc>
          <w:tcPr>
            <w:tcW w:w="2551" w:type="dxa"/>
          </w:tcPr>
          <w:p w:rsidR="002B5957" w:rsidRPr="00F645F2" w:rsidRDefault="002B5957" w:rsidP="002B5957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określić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funkcję </w:t>
            </w: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powtarzanych w utworze wersów i zwrotek </w:t>
            </w:r>
          </w:p>
          <w:p w:rsidR="002B5957" w:rsidRDefault="002B5957" w:rsidP="00377A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7" w:type="dxa"/>
          </w:tcPr>
          <w:p w:rsidR="002B5957" w:rsidRDefault="002B5957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• odnaleźć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nagranie piosenki </w:t>
            </w:r>
            <w:r w:rsidRPr="00F645F2">
              <w:rPr>
                <w:rFonts w:ascii="Times New Roman" w:hAnsi="Times New Roman"/>
                <w:sz w:val="20"/>
                <w:szCs w:val="20"/>
              </w:rPr>
              <w:lastRenderedPageBreak/>
              <w:t>w wykon</w:t>
            </w:r>
            <w:r>
              <w:rPr>
                <w:rFonts w:ascii="Times New Roman" w:hAnsi="Times New Roman"/>
                <w:sz w:val="20"/>
                <w:szCs w:val="20"/>
              </w:rPr>
              <w:t>aniu Czerwonych Gitar i opowiedzieć</w:t>
            </w:r>
            <w:r w:rsidRPr="00F645F2">
              <w:rPr>
                <w:rFonts w:ascii="Times New Roman" w:hAnsi="Times New Roman"/>
                <w:sz w:val="20"/>
                <w:szCs w:val="20"/>
              </w:rPr>
              <w:t xml:space="preserve"> o swoich wrażeniach związanych z tym utworem</w:t>
            </w:r>
          </w:p>
        </w:tc>
      </w:tr>
      <w:tr w:rsidR="000D6AE8" w:rsidRPr="000F7032" w:rsidTr="00EB4D94">
        <w:trPr>
          <w:trHeight w:val="70"/>
        </w:trPr>
        <w:tc>
          <w:tcPr>
            <w:tcW w:w="1844" w:type="dxa"/>
          </w:tcPr>
          <w:p w:rsidR="000D6AE8" w:rsidRDefault="00FA193E" w:rsidP="00FA193E">
            <w:pPr>
              <w:snapToGrid w:val="0"/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FA193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lastRenderedPageBreak/>
              <w:t>1</w:t>
            </w:r>
            <w:r w:rsidR="005973A1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64</w:t>
            </w:r>
            <w:r w:rsidRPr="00FA193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  <w:r w:rsid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A193E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Czego dziadkowi do szczęścia potrzeba?</w:t>
            </w:r>
          </w:p>
        </w:tc>
        <w:tc>
          <w:tcPr>
            <w:tcW w:w="2268" w:type="dxa"/>
          </w:tcPr>
          <w:p w:rsidR="000D6AE8" w:rsidRPr="00F645F2" w:rsidRDefault="00BA305F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tekstu i krótko się o nich wypowiedzieć</w:t>
            </w:r>
          </w:p>
        </w:tc>
        <w:tc>
          <w:tcPr>
            <w:tcW w:w="2551" w:type="dxa"/>
          </w:tcPr>
          <w:p w:rsidR="00BA305F" w:rsidRPr="00FA193E" w:rsidRDefault="00BA305F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Pr="00FA193E">
              <w:rPr>
                <w:rFonts w:ascii="Times New Roman" w:hAnsi="Times New Roman"/>
                <w:sz w:val="20"/>
                <w:szCs w:val="20"/>
              </w:rPr>
              <w:t xml:space="preserve"> potrzeby oraz doświadczenia bohaterów tekstu i łączącą ich relację </w:t>
            </w:r>
          </w:p>
          <w:p w:rsidR="000D6AE8" w:rsidRPr="00F645F2" w:rsidRDefault="000D6AE8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:rsidR="00BA305F" w:rsidRPr="00FA193E" w:rsidRDefault="00BA305F" w:rsidP="00BA305F">
            <w:pPr>
              <w:snapToGrid w:val="0"/>
              <w:spacing w:after="0"/>
              <w:rPr>
                <w:rFonts w:ascii="Times New Roma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odczytać</w:t>
            </w:r>
            <w:r w:rsidRPr="00FA193E">
              <w:rPr>
                <w:rFonts w:ascii="Times New Roman" w:hAnsi="Times New Roman"/>
                <w:sz w:val="20"/>
                <w:szCs w:val="20"/>
              </w:rPr>
              <w:t xml:space="preserve"> znaczenie frazeologizmu </w:t>
            </w:r>
            <w:r w:rsidRPr="00FA193E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poczuć się jak w niebie </w:t>
            </w:r>
          </w:p>
          <w:p w:rsidR="000D6AE8" w:rsidRPr="00F645F2" w:rsidRDefault="000D6AE8" w:rsidP="000D6AE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1" w:type="dxa"/>
          </w:tcPr>
          <w:p w:rsidR="000D6AE8" w:rsidRPr="00F645F2" w:rsidRDefault="00BA305F" w:rsidP="00377AD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193E">
              <w:rPr>
                <w:rFonts w:ascii="Times New Roman" w:hAnsi="Times New Roman"/>
                <w:sz w:val="20"/>
                <w:szCs w:val="20"/>
              </w:rPr>
              <w:t>• w identyfika</w:t>
            </w:r>
            <w:r>
              <w:rPr>
                <w:rFonts w:ascii="Times New Roman" w:hAnsi="Times New Roman"/>
                <w:sz w:val="20"/>
                <w:szCs w:val="20"/>
              </w:rPr>
              <w:t>cji problematyki utworu odwołać</w:t>
            </w:r>
            <w:r w:rsidRPr="00FA193E">
              <w:rPr>
                <w:rFonts w:ascii="Times New Roman" w:hAnsi="Times New Roman"/>
                <w:sz w:val="20"/>
                <w:szCs w:val="20"/>
              </w:rPr>
              <w:t xml:space="preserve"> się do własnych doświadczeń</w:t>
            </w:r>
          </w:p>
        </w:tc>
        <w:tc>
          <w:tcPr>
            <w:tcW w:w="2557" w:type="dxa"/>
          </w:tcPr>
          <w:p w:rsidR="000D6AE8" w:rsidRPr="00F645F2" w:rsidRDefault="00FA193E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A193E">
              <w:rPr>
                <w:rFonts w:ascii="Times New Roman" w:hAnsi="Times New Roman"/>
                <w:sz w:val="20"/>
                <w:szCs w:val="20"/>
              </w:rPr>
              <w:t>• uczestniczy</w:t>
            </w:r>
            <w:r w:rsidR="00F2311C">
              <w:rPr>
                <w:rFonts w:ascii="Times New Roman" w:hAnsi="Times New Roman"/>
                <w:sz w:val="20"/>
                <w:szCs w:val="20"/>
              </w:rPr>
              <w:t>ć</w:t>
            </w:r>
            <w:r w:rsidRPr="00FA193E">
              <w:rPr>
                <w:rFonts w:ascii="Times New Roman" w:hAnsi="Times New Roman"/>
                <w:sz w:val="20"/>
                <w:szCs w:val="20"/>
              </w:rPr>
              <w:t xml:space="preserve"> w rozmowie na temat roli dziadków w życiu uczniów oraz sytuacji starszych osób we współczesnym świecie</w:t>
            </w:r>
          </w:p>
        </w:tc>
      </w:tr>
      <w:tr w:rsidR="00F2311C" w:rsidRPr="000F7032" w:rsidTr="00EB4D94">
        <w:trPr>
          <w:trHeight w:val="70"/>
        </w:trPr>
        <w:tc>
          <w:tcPr>
            <w:tcW w:w="1844" w:type="dxa"/>
          </w:tcPr>
          <w:p w:rsidR="00F2311C" w:rsidRPr="00FA193E" w:rsidRDefault="00F2311C" w:rsidP="00F2311C">
            <w:pPr>
              <w:snapToGrid w:val="0"/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F2311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5C6A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65</w:t>
            </w:r>
            <w:r w:rsidRPr="00F2311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  <w:r w:rsid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2311C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Wielkanoc – święta pełne radości</w:t>
            </w:r>
          </w:p>
        </w:tc>
        <w:tc>
          <w:tcPr>
            <w:tcW w:w="2268" w:type="dxa"/>
          </w:tcPr>
          <w:p w:rsidR="00F2311C" w:rsidRDefault="004A3465" w:rsidP="00F231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przedstawić tematykę utworu</w:t>
            </w:r>
          </w:p>
        </w:tc>
        <w:tc>
          <w:tcPr>
            <w:tcW w:w="2551" w:type="dxa"/>
          </w:tcPr>
          <w:p w:rsidR="004A3465" w:rsidRDefault="00F2311C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Pr="00F2311C">
              <w:rPr>
                <w:rFonts w:ascii="Times New Roman" w:hAnsi="Times New Roman"/>
                <w:sz w:val="20"/>
                <w:szCs w:val="20"/>
              </w:rPr>
              <w:t xml:space="preserve"> nastrój panujący w utworze </w:t>
            </w:r>
          </w:p>
          <w:p w:rsidR="00F2311C" w:rsidRDefault="004A3465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311C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F2311C">
              <w:rPr>
                <w:rFonts w:ascii="Times New Roman" w:hAnsi="Times New Roman"/>
                <w:sz w:val="20"/>
                <w:szCs w:val="20"/>
              </w:rPr>
              <w:t xml:space="preserve"> świąteczne życzenia</w:t>
            </w:r>
          </w:p>
        </w:tc>
        <w:tc>
          <w:tcPr>
            <w:tcW w:w="2552" w:type="dxa"/>
          </w:tcPr>
          <w:p w:rsidR="00F2311C" w:rsidRDefault="00F2311C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Pr="00F2311C">
              <w:rPr>
                <w:rFonts w:ascii="Times New Roman" w:hAnsi="Times New Roman"/>
                <w:sz w:val="20"/>
                <w:szCs w:val="20"/>
              </w:rPr>
              <w:t xml:space="preserve"> zastosowane w utworze środki stylistyczne: epitety, zdrobnienie, uosobienie </w:t>
            </w:r>
          </w:p>
        </w:tc>
        <w:tc>
          <w:tcPr>
            <w:tcW w:w="2551" w:type="dxa"/>
          </w:tcPr>
          <w:p w:rsidR="00F2311C" w:rsidRPr="00FA193E" w:rsidRDefault="004A3465" w:rsidP="00F231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 funkcję środków stylistycznych w utworze</w:t>
            </w:r>
          </w:p>
        </w:tc>
        <w:tc>
          <w:tcPr>
            <w:tcW w:w="2557" w:type="dxa"/>
          </w:tcPr>
          <w:p w:rsidR="00F2311C" w:rsidRPr="00FA193E" w:rsidRDefault="00F2311C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2311C">
              <w:rPr>
                <w:rFonts w:ascii="Times New Roman" w:hAnsi="Times New Roman"/>
                <w:sz w:val="20"/>
                <w:szCs w:val="20"/>
              </w:rPr>
              <w:t>• wypowi</w:t>
            </w:r>
            <w:r w:rsidR="005C6A98">
              <w:rPr>
                <w:rFonts w:ascii="Times New Roman" w:hAnsi="Times New Roman"/>
                <w:sz w:val="20"/>
                <w:szCs w:val="20"/>
              </w:rPr>
              <w:t>edzieć</w:t>
            </w:r>
            <w:r w:rsidRPr="00F2311C">
              <w:rPr>
                <w:rFonts w:ascii="Times New Roman" w:hAnsi="Times New Roman"/>
                <w:sz w:val="20"/>
                <w:szCs w:val="20"/>
              </w:rPr>
              <w:t xml:space="preserve"> się na temat wielkanocnych zwyczajów i symboli</w:t>
            </w:r>
          </w:p>
        </w:tc>
      </w:tr>
      <w:tr w:rsidR="00FD0D6B" w:rsidRPr="000F7032" w:rsidTr="00EB4D94">
        <w:trPr>
          <w:trHeight w:val="70"/>
        </w:trPr>
        <w:tc>
          <w:tcPr>
            <w:tcW w:w="1844" w:type="dxa"/>
          </w:tcPr>
          <w:p w:rsidR="00FD0D6B" w:rsidRPr="00F2311C" w:rsidRDefault="00FD0D6B" w:rsidP="00FD0D6B">
            <w:pPr>
              <w:snapToGrid w:val="0"/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FD0D6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5C6A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66</w:t>
            </w:r>
            <w:r w:rsidRPr="00FD0D6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  <w:r w:rsid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FD0D6B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Jakie święto obchodzimy 3 maja?</w:t>
            </w:r>
          </w:p>
        </w:tc>
        <w:tc>
          <w:tcPr>
            <w:tcW w:w="2268" w:type="dxa"/>
          </w:tcPr>
          <w:p w:rsidR="00FD0D6B" w:rsidRDefault="001F1458" w:rsidP="00FD0D6B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wskazać</w:t>
            </w:r>
            <w:r w:rsidR="00FD0D6B" w:rsidRPr="00FD0D6B">
              <w:rPr>
                <w:rFonts w:ascii="Times New Roman" w:hAnsi="Times New Roman"/>
                <w:sz w:val="20"/>
                <w:szCs w:val="20"/>
              </w:rPr>
              <w:t xml:space="preserve"> temat utworu i </w:t>
            </w:r>
          </w:p>
        </w:tc>
        <w:tc>
          <w:tcPr>
            <w:tcW w:w="2551" w:type="dxa"/>
          </w:tcPr>
          <w:p w:rsidR="00FD0D6B" w:rsidRDefault="00FD0D6B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Pr="00FD0D6B">
              <w:rPr>
                <w:rFonts w:ascii="Times New Roman" w:hAnsi="Times New Roman"/>
                <w:sz w:val="20"/>
                <w:szCs w:val="20"/>
              </w:rPr>
              <w:t xml:space="preserve"> nastrój panujący w utworze </w:t>
            </w:r>
          </w:p>
        </w:tc>
        <w:tc>
          <w:tcPr>
            <w:tcW w:w="2552" w:type="dxa"/>
          </w:tcPr>
          <w:p w:rsidR="00FD0D6B" w:rsidRDefault="001F1458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odwołać</w:t>
            </w:r>
            <w:r w:rsidRPr="00FD0D6B">
              <w:rPr>
                <w:rFonts w:ascii="Times New Roman" w:hAnsi="Times New Roman"/>
                <w:sz w:val="20"/>
                <w:szCs w:val="20"/>
              </w:rPr>
              <w:t xml:space="preserve"> się do własnych doświadczeń oraz wiedzy związanych ze świętem Konstytucji 3 maja</w:t>
            </w:r>
          </w:p>
        </w:tc>
        <w:tc>
          <w:tcPr>
            <w:tcW w:w="2551" w:type="dxa"/>
          </w:tcPr>
          <w:p w:rsidR="00FD0D6B" w:rsidRDefault="001F1458" w:rsidP="00F231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objaśnić</w:t>
            </w:r>
            <w:r w:rsidRPr="00FD0D6B">
              <w:rPr>
                <w:rFonts w:ascii="Times New Roman" w:hAnsi="Times New Roman"/>
                <w:sz w:val="20"/>
                <w:szCs w:val="20"/>
              </w:rPr>
              <w:t xml:space="preserve"> przenośnię</w:t>
            </w:r>
          </w:p>
        </w:tc>
        <w:tc>
          <w:tcPr>
            <w:tcW w:w="2557" w:type="dxa"/>
          </w:tcPr>
          <w:p w:rsidR="00FD0D6B" w:rsidRPr="00F2311C" w:rsidRDefault="00FD0D6B" w:rsidP="00E7558A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D0D6B">
              <w:rPr>
                <w:rFonts w:ascii="Times New Roman" w:hAnsi="Times New Roman"/>
                <w:sz w:val="20"/>
                <w:szCs w:val="20"/>
              </w:rPr>
              <w:t>• uczestniczy</w:t>
            </w:r>
            <w:r w:rsidR="005C6A98">
              <w:rPr>
                <w:rFonts w:ascii="Times New Roman" w:hAnsi="Times New Roman"/>
                <w:sz w:val="20"/>
                <w:szCs w:val="20"/>
              </w:rPr>
              <w:t>ć</w:t>
            </w:r>
            <w:r w:rsidRPr="00FD0D6B">
              <w:rPr>
                <w:rFonts w:ascii="Times New Roman" w:hAnsi="Times New Roman"/>
                <w:sz w:val="20"/>
                <w:szCs w:val="20"/>
              </w:rPr>
              <w:t xml:space="preserve"> w rozmowie na temat patriotyzmu</w:t>
            </w:r>
          </w:p>
        </w:tc>
      </w:tr>
      <w:tr w:rsidR="001F1458" w:rsidRPr="000F7032" w:rsidTr="00EB4D94">
        <w:trPr>
          <w:trHeight w:val="70"/>
        </w:trPr>
        <w:tc>
          <w:tcPr>
            <w:tcW w:w="1844" w:type="dxa"/>
          </w:tcPr>
          <w:p w:rsidR="001F1458" w:rsidRPr="00FD0D6B" w:rsidRDefault="001F1458" w:rsidP="001F1458">
            <w:pPr>
              <w:snapToGrid w:val="0"/>
              <w:spacing w:after="0"/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</w:pPr>
            <w:r w:rsidRP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1</w:t>
            </w:r>
            <w:r w:rsidR="005C6A9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67</w:t>
            </w:r>
            <w:r w:rsidRP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.</w:t>
            </w:r>
            <w:r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1F1458">
              <w:rPr>
                <w:rFonts w:ascii="Times New Roman" w:eastAsia="Calibri" w:hAnsi="Times New Roman"/>
                <w:b/>
                <w:bCs/>
                <w:sz w:val="20"/>
                <w:szCs w:val="20"/>
                <w:lang w:eastAsia="en-US"/>
              </w:rPr>
              <w:t>Mama – najpiękniejsza istota na świecie</w:t>
            </w:r>
          </w:p>
        </w:tc>
        <w:tc>
          <w:tcPr>
            <w:tcW w:w="2268" w:type="dxa"/>
          </w:tcPr>
          <w:p w:rsidR="001F1458" w:rsidRDefault="00952612" w:rsidP="0095261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wymienić bohaterów tekstu</w:t>
            </w:r>
          </w:p>
        </w:tc>
        <w:tc>
          <w:tcPr>
            <w:tcW w:w="2551" w:type="dxa"/>
          </w:tcPr>
          <w:p w:rsidR="001F1458" w:rsidRDefault="00952612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• określić</w:t>
            </w:r>
            <w:r w:rsidRPr="001F1458">
              <w:rPr>
                <w:rFonts w:ascii="Times New Roman" w:hAnsi="Times New Roman"/>
                <w:sz w:val="20"/>
                <w:szCs w:val="20"/>
              </w:rPr>
              <w:t xml:space="preserve"> stosunek narratora do jego mamy </w:t>
            </w:r>
          </w:p>
        </w:tc>
        <w:tc>
          <w:tcPr>
            <w:tcW w:w="2552" w:type="dxa"/>
          </w:tcPr>
          <w:p w:rsidR="001F1458" w:rsidRDefault="00952612" w:rsidP="00BA305F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 w:rsidR="0038415C">
              <w:rPr>
                <w:rFonts w:ascii="Times New Roman" w:hAnsi="Times New Roman"/>
                <w:sz w:val="20"/>
                <w:szCs w:val="20"/>
              </w:rPr>
              <w:t xml:space="preserve">wskazać zastosowane w tekście sformułowania – </w:t>
            </w:r>
            <w:r w:rsidR="0038415C" w:rsidRPr="001F1458">
              <w:rPr>
                <w:rFonts w:ascii="Times New Roman" w:hAnsi="Times New Roman"/>
                <w:sz w:val="20"/>
                <w:szCs w:val="20"/>
              </w:rPr>
              <w:t>bezpośredni zwrot do adresata i zwrot</w:t>
            </w:r>
            <w:r w:rsidR="005C6A98">
              <w:rPr>
                <w:rFonts w:ascii="Times New Roman" w:hAnsi="Times New Roman"/>
                <w:sz w:val="20"/>
                <w:szCs w:val="20"/>
              </w:rPr>
              <w:t>y</w:t>
            </w:r>
            <w:r w:rsidR="0038415C" w:rsidRPr="001F1458">
              <w:rPr>
                <w:rFonts w:ascii="Times New Roman" w:hAnsi="Times New Roman"/>
                <w:sz w:val="20"/>
                <w:szCs w:val="20"/>
              </w:rPr>
              <w:t xml:space="preserve"> charakterysty</w:t>
            </w:r>
            <w:r w:rsidR="005C6A98">
              <w:rPr>
                <w:rFonts w:ascii="Times New Roman" w:hAnsi="Times New Roman"/>
                <w:sz w:val="20"/>
                <w:szCs w:val="20"/>
              </w:rPr>
              <w:t xml:space="preserve">czne </w:t>
            </w:r>
            <w:r w:rsidR="0038415C" w:rsidRPr="001F1458">
              <w:rPr>
                <w:rFonts w:ascii="Times New Roman" w:hAnsi="Times New Roman"/>
                <w:sz w:val="20"/>
                <w:szCs w:val="20"/>
              </w:rPr>
              <w:t>dla języka potocznego</w:t>
            </w:r>
          </w:p>
        </w:tc>
        <w:tc>
          <w:tcPr>
            <w:tcW w:w="2551" w:type="dxa"/>
          </w:tcPr>
          <w:p w:rsidR="00952612" w:rsidRDefault="00952612" w:rsidP="00F2311C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14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zredagować</w:t>
            </w:r>
            <w:r w:rsidRPr="001F1458">
              <w:rPr>
                <w:rFonts w:ascii="Times New Roman" w:hAnsi="Times New Roman"/>
                <w:sz w:val="20"/>
                <w:szCs w:val="20"/>
              </w:rPr>
              <w:t xml:space="preserve"> opis twarzy bliskiej osoby</w:t>
            </w:r>
            <w:r w:rsidR="005C6A98">
              <w:rPr>
                <w:rFonts w:ascii="Times New Roman" w:hAnsi="Times New Roman"/>
                <w:sz w:val="20"/>
                <w:szCs w:val="20"/>
              </w:rPr>
              <w:t xml:space="preserve"> z użyciem porównań</w:t>
            </w:r>
          </w:p>
          <w:p w:rsidR="001F1458" w:rsidRDefault="00952612" w:rsidP="00952612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1458">
              <w:rPr>
                <w:rFonts w:ascii="Times New Roman" w:hAnsi="Times New Roman"/>
                <w:sz w:val="20"/>
                <w:szCs w:val="20"/>
              </w:rPr>
              <w:t xml:space="preserve">• </w:t>
            </w:r>
            <w:r>
              <w:rPr>
                <w:rFonts w:ascii="Times New Roman" w:hAnsi="Times New Roman"/>
                <w:sz w:val="20"/>
                <w:szCs w:val="20"/>
              </w:rPr>
              <w:t>wyjaśnić</w:t>
            </w:r>
            <w:r w:rsidRPr="001F1458">
              <w:rPr>
                <w:rFonts w:ascii="Times New Roman" w:hAnsi="Times New Roman"/>
                <w:sz w:val="20"/>
                <w:szCs w:val="20"/>
              </w:rPr>
              <w:t xml:space="preserve"> funkcję zastosowanych w tekście sformułowań – bezpośredniego zwrotu do adresata i zwrotów charakterystycznych dla języka potocznego</w:t>
            </w:r>
          </w:p>
        </w:tc>
        <w:tc>
          <w:tcPr>
            <w:tcW w:w="2557" w:type="dxa"/>
          </w:tcPr>
          <w:p w:rsidR="001F1458" w:rsidRPr="00FD0D6B" w:rsidRDefault="001F1458" w:rsidP="001F1458">
            <w:pPr>
              <w:snapToGri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1F1458">
              <w:rPr>
                <w:rFonts w:ascii="Times New Roman" w:hAnsi="Times New Roman"/>
                <w:sz w:val="20"/>
                <w:szCs w:val="20"/>
              </w:rPr>
              <w:t>• uczestniczy</w:t>
            </w:r>
            <w:r w:rsidR="00952612">
              <w:rPr>
                <w:rFonts w:ascii="Times New Roman" w:hAnsi="Times New Roman"/>
                <w:sz w:val="20"/>
                <w:szCs w:val="20"/>
              </w:rPr>
              <w:t>ć</w:t>
            </w:r>
            <w:r w:rsidRPr="001F1458">
              <w:rPr>
                <w:rFonts w:ascii="Times New Roman" w:hAnsi="Times New Roman"/>
                <w:sz w:val="20"/>
                <w:szCs w:val="20"/>
              </w:rPr>
              <w:t xml:space="preserve"> w rozmowie na temat potrzeb i marzeń mam</w:t>
            </w:r>
          </w:p>
        </w:tc>
      </w:tr>
    </w:tbl>
    <w:p w:rsidR="002D4330" w:rsidRDefault="000244B3" w:rsidP="008C15D9">
      <w:pPr>
        <w:rPr>
          <w:rFonts w:ascii="Times New Roman" w:hAnsi="Times New Roman"/>
          <w:sz w:val="20"/>
          <w:szCs w:val="20"/>
        </w:rPr>
      </w:pPr>
      <w:r w:rsidRPr="000F7032">
        <w:rPr>
          <w:rFonts w:ascii="Times New Roman" w:hAnsi="Times New Roman"/>
          <w:sz w:val="20"/>
          <w:szCs w:val="20"/>
        </w:rPr>
        <w:t xml:space="preserve">Opracowała: Lidia </w:t>
      </w:r>
      <w:proofErr w:type="spellStart"/>
      <w:r w:rsidRPr="000F7032">
        <w:rPr>
          <w:rFonts w:ascii="Times New Roman" w:hAnsi="Times New Roman"/>
          <w:sz w:val="20"/>
          <w:szCs w:val="20"/>
        </w:rPr>
        <w:t>Bancerz</w:t>
      </w:r>
      <w:proofErr w:type="spellEnd"/>
    </w:p>
    <w:p w:rsidR="002E4209" w:rsidRDefault="002E4209" w:rsidP="008C15D9">
      <w:pPr>
        <w:rPr>
          <w:rFonts w:ascii="Times New Roman" w:hAnsi="Times New Roman" w:cs="Times New Roman"/>
          <w:sz w:val="20"/>
          <w:szCs w:val="20"/>
        </w:rPr>
      </w:pPr>
    </w:p>
    <w:p w:rsidR="002E4209" w:rsidRDefault="002E4209" w:rsidP="008C15D9">
      <w:pPr>
        <w:rPr>
          <w:rFonts w:ascii="Times New Roman" w:hAnsi="Times New Roman" w:cs="Times New Roman"/>
          <w:sz w:val="20"/>
          <w:szCs w:val="20"/>
        </w:rPr>
      </w:pPr>
    </w:p>
    <w:p w:rsidR="002E4209" w:rsidRDefault="002E4209" w:rsidP="008C15D9">
      <w:pPr>
        <w:rPr>
          <w:rFonts w:ascii="Times New Roman" w:hAnsi="Times New Roman" w:cs="Times New Roman"/>
          <w:sz w:val="20"/>
          <w:szCs w:val="20"/>
        </w:rPr>
      </w:pPr>
    </w:p>
    <w:p w:rsidR="002E4209" w:rsidRDefault="002E4209" w:rsidP="008C15D9">
      <w:pPr>
        <w:rPr>
          <w:rFonts w:ascii="Times New Roman" w:hAnsi="Times New Roman" w:cs="Times New Roman"/>
          <w:sz w:val="20"/>
          <w:szCs w:val="20"/>
        </w:rPr>
      </w:pPr>
    </w:p>
    <w:p w:rsidR="002E4209" w:rsidRDefault="002E4209" w:rsidP="002E42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WYMAGANIA EDUKACYJNE Z JĘZYKA POLSKIEGO W KLASIE 4</w:t>
      </w:r>
    </w:p>
    <w:p w:rsidR="002E4209" w:rsidRDefault="002E4209" w:rsidP="002E42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E4209" w:rsidRDefault="002E4209" w:rsidP="002E420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Wymagania edukacyjne z języka polskiego w klasie 4 obejmują głównie rozwijanie umiejętności czytania i rozumienia tekstów, kształcenie umiejętności pisania różnych form wypowiedzi (np. list, opis, notatka), podstawy gramatyki i ortografii (części mowy, części zdania, zasady pisowni), a także rozwijanie kultury języka i postaw związanych z językiem jako dziedzictwem kulturowym. Uczeń powinien być w stanie płynnie czytać ze zrozumieniem, analizować teksty, rozpoznawać części mowy, używać znaków interpunkcyjnych, tworzyć spójne wypowiedzi i korzystać ze słowników. 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Kształcenie językowe</w:t>
      </w:r>
    </w:p>
    <w:p w:rsidR="002E4209" w:rsidRDefault="002E4209" w:rsidP="002E4209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Rozpoznawanie części mowy i zdania: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potrafi rozpoznawać poznane części mowy (np. rzeczownik, czasownik, przymiotnik) oraz części zdania, takie jak podmiot i orzeczenie. </w:t>
      </w:r>
    </w:p>
    <w:p w:rsidR="002E4209" w:rsidRDefault="002E4209" w:rsidP="002E4209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Znajomość podstawowych zasad ortografii i interpunkcji: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Wymagane jest poprawne używanie znaków interpunkcyjnych (kropka, przecinek, wykrzyknik, znak zapytania) oraz podstawowych zasad ortograficznych. </w:t>
      </w:r>
    </w:p>
    <w:p w:rsidR="002E4209" w:rsidRDefault="002E4209" w:rsidP="002E4209">
      <w:pPr>
        <w:numPr>
          <w:ilvl w:val="0"/>
          <w:numId w:val="1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Kształcenie języka: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rozumie pojęcia takie jak nadawca, odbiorca, zna podstawowe formy czasownika (czas, osoba, liczba) i potrafi je stosować. 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Czytanie i analiza tekstów</w:t>
      </w:r>
    </w:p>
    <w:p w:rsidR="002E4209" w:rsidRDefault="002E4209" w:rsidP="002E4209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Płynne czytanie ze zrozumieniem: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czyta płynnie nowy tekst i rozumie jego treść. </w:t>
      </w:r>
    </w:p>
    <w:p w:rsidR="002E4209" w:rsidRDefault="002E4209" w:rsidP="002E4209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Analiza tekstów kultury: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Potrafi analizować teksty literackie, dostrzegać w nich cechy bohaterów, dostrzegać zależności między zdarzeniami i odnosić je do własnego doświadczenia. </w:t>
      </w:r>
    </w:p>
    <w:p w:rsidR="002E4209" w:rsidRDefault="002E4209" w:rsidP="002E4209">
      <w:pPr>
        <w:numPr>
          <w:ilvl w:val="0"/>
          <w:numId w:val="2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Rozpoznawanie elementów w tekście: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rozpoznaje dialog w tekście, a także elementy fantastyczne i realistyczne w baśni. 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Tworzenie wypowiedzi</w:t>
      </w:r>
    </w:p>
    <w:p w:rsidR="002E4209" w:rsidRDefault="002E4209" w:rsidP="002E4209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Formy wypowiedzi pisemnych: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potrafi tworzyć spójne wypowiedzi w formach takich jak list prywatny, opis postaci, przedmiotu czy notatka. </w:t>
      </w:r>
    </w:p>
    <w:p w:rsidR="002E4209" w:rsidRDefault="002E4209" w:rsidP="002E4209">
      <w:pPr>
        <w:numPr>
          <w:ilvl w:val="0"/>
          <w:numId w:val="3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Zasady tworzenia tekstu: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Uczeń rozumie rolę akapitów, zna zasady budowania kompozycji i dba o estetykę pracy. </w:t>
      </w:r>
    </w:p>
    <w:p w:rsidR="002E4209" w:rsidRDefault="002E4209" w:rsidP="002E4209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postaw</w:t>
      </w:r>
    </w:p>
    <w:p w:rsidR="002E4209" w:rsidRDefault="002E4209" w:rsidP="002E4209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Zainteresowanie językiem: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rozwija zainteresowanie językiem polskim jako składnikiem dziedzictwa kulturowego. </w:t>
      </w:r>
    </w:p>
    <w:p w:rsidR="002E4209" w:rsidRDefault="002E4209" w:rsidP="002E4209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Kultura języka: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Kształtuje nawyki właściwego korzystania z języka w komunikacji. </w:t>
      </w:r>
    </w:p>
    <w:p w:rsidR="002E4209" w:rsidRDefault="002E4209" w:rsidP="002E4209">
      <w:pPr>
        <w:numPr>
          <w:ilvl w:val="0"/>
          <w:numId w:val="4"/>
        </w:numPr>
        <w:shd w:val="clear" w:color="auto" w:fill="FFFFFF"/>
        <w:suppressAutoHyphens w:val="0"/>
        <w:spacing w:after="0" w:line="36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Współpraca i aktywność: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Uczeń jest aktywny, zaangażowany w pracę grupową i potrafi współpracować z innymi. </w:t>
      </w:r>
    </w:p>
    <w:p w:rsidR="002E4209" w:rsidRDefault="002E4209" w:rsidP="002E4209">
      <w:pPr>
        <w:spacing w:after="240" w:line="240" w:lineRule="auto"/>
        <w:jc w:val="center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EDUKACYJNE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 Z JĘZYKA POLSKIEGO W KLASIE IV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NIEZBĘDNE DO UZYSKANIA  POSZCZEGÓLNYCH ŚRÓDROCZNYCH I ROCZNYCH OCEN KLASYFIKACYJNYCH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celująca.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znacznie wykracza poza obowiązujący program nauczania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doskonale opanował umiejętności zapisane w podstawie programowej.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problemy i ćwiczenia o dużym stopniu trudności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ze zrozumieniem teksty kultury przewidziane w programie, potrafi analizować i interpretować je w sposób pogłębiony i wnikliwy, posługując się terminologią z podstawy programowej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posługuje się bogatym i różnorodnym słownictwem oraz poprawnym językiem zarówno     w mowie, jak i w piśmie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aktywnie uczestniczy w lekcjach i zajęciach pozalekcyjnych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powodzeniem bierze udział w konkursach tematycznie związanych z językiem polskim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wypowiedzi pisemne zgodnie z wyznacznikami gatunkowymi, poprawne pod względem kompozycji, spójności wypowiedzi, językowym, ortograficznym i interpunkcyjnym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wzorowo wykonuje prace domowe i zadania dodatkowe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współpracuje w zespole, podejmuje działania mające na celu sprawną realizację zadań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wykorzystuje wiedzę, umiejętności i zdolności twórcze przy odbiorze i analizie tekstów oraz tworzeniu wypowiedzi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interpretuje głosowo utwory poetyckie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przygotowuje adaptację sceniczną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posiada umiejętności z zakresu nauki o języku wyższe niż przewidywane                                     w programie nauczania klasy.</w:t>
      </w:r>
    </w:p>
    <w:p w:rsidR="002E4209" w:rsidRDefault="002E4209" w:rsidP="002E420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lastRenderedPageBreak/>
        <w:t> </w:t>
      </w:r>
    </w:p>
    <w:p w:rsidR="002E4209" w:rsidRDefault="002E4209" w:rsidP="002E420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bardzo dobra.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opanował umiejętności zapisane w podstawie programowej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problemy i ćwiczenia o znacznym stopniu trudności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zazwyczaj aktywnie uczestniczy w lekcjach i zajęciach pozalekcyjnych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bierze udział w konkursach tematycznie związanych z językiem polskim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prace domowe, często angażuje się w zadania dodatkowe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wypowiedzi ustne i pisemne są całkowicie poprawne pod względem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stylistyczno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 – językowym, ortograficznym, merytorycznym i logicznym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doskonale potrafi posługiwać się formami wypowiedzi poznanymi w klasie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zachowuje trójdzielną kompozycję opowiadania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dba o prawidłowy układ graficzny wypowiedzi pisemnej – akapity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redaguje opowiadanie z dialogiem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formułuje morał wynikający z baśni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wykazuje się bardzo dobrą znajomością przeczytanego tekstu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sporządza plan odtwórczy tekstu literackiego i kompozycyjny własnej wypowiedzi.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nazywa cechy bohatera i przywołuje czyny, zachowania, które o tym świadczą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ma bogaty zasób słownictwa i umiejętnie się nim posługuje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i sprawnie posługuje się słownikiem ortograficznym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analizuje utwór poetycki, wskazując: epitety, porównania, wyrazy dźwiękonaśladowcze, uosobienia, kontrast, wersy, rymy, osobę mówiącą w wierszu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płynnie czyta nowy tekst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ze zrozumieniem teksty kultury przewidziane w programie, potrafi analizować je samodzielnie, podejmuje próby interpretacji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biegle rozróżnia części mowy poznane w IV klasie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różnicę między osobową a nieosobową (bezokoliczniki) formą czasownika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stosuje formy liczby, osoby, rodzaju, czasu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biegle odmienia rzeczowniki przez przypadki i poprawnie stosuje je w zdaniach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przymiotniki i zauważa zależność form przymiotnika od określanego rzeczownika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dostrzega związki między przysłówkiem a czasownikiem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rozwija zdania pojedyncze nierozwinięte odpowiednio dobranymi określeniami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przekształca zdanie na równoważnik zdania (i odwrotnie)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w tekście zdania pojedyncze i złożone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buduje zdanie z podanych związków wyrazowych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przedstawia za pomocą wykresu budowę zdania pojedynczego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sprawnie odróżnia głoski od liter, spółgłoski od samogłosek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„i” jako samogłoskę lub zmiękczenie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uzasadnia pisownię wyrazów z trudnością ortograficzną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wyodrębnia wtrącenia przecinkami.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dobra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. 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większości opanował umiejętności zapisane w podstawie programowej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rozwiązuje zadania o średnim stopniu trudności, a z pomocą nauczyciela – trudne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bierze czynny udział w lekcji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prace domowe, także nieobowiązkowe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poprawnie, ze zrozumieniem teksty kultury przewidziane w programie, samodzielnie odnajduje w nich informacje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stosuje zasady prawidłowego przestankowania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ustnych i pisemnych popełnia niewiele błędów językowych, ortograficznych i stylistycznych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próbuje oceniać zachowania bohaterów literackich oraz formułuje ogólne wnioski o utworach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potrafi posługiwać się formami wypowiedzi poznanymi w klasie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redaguje pytania do tekstu. Poprawnie sporządza plan ramowy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i wymienia cechy gatunkowe baśni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pojęcia: wyraz bliskoznaczny i wyraz przeciwstawny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sprawnie posługuje się słownikiem ortograficznym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w wierszu: epitet, porównanie, wyraz dźwiękonaśladowczy, rymy , wersy i strofy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części mowy poznane w klasie czwartej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odmienia i stosuje w zdaniach czasowniki i rzeczowniki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czas przyszły złożony czasowników od czasu przyszłego prostego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odmienia przymiotniki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przysłówki od przymiotników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wskazuje w zdaniu podmiot, orzeczenie i określenia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wyróżnia grupę podmiotu i grupę orzeczenia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układa zdania pojedyncze i złożone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zdanie i równoważnik zdania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przedstawia za pomocą wykresu budowę zdania pojedynczego (trudniejsze przykłady z pomocą nauczyciela)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wyróżnia głoski, litery, samogłoski i spółgłoski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określa spółgłoski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dzieli wyrazy na sylaby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lastRenderedPageBreak/>
        <w:t>zna reguły dotyczące pisowni „nie” z rzeczownikami, przymiotnikami i przysłówkami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zasady dotyczące pisowni „ą” i „ę” w wyrazach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 xml:space="preserve">stosuje poznane reguły ortograficzne w pracach pisemnych 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ićwiczeniach</w:t>
      </w:r>
      <w:proofErr w:type="spellEnd"/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poprawnie stawia przecinek w zdaniach złożonych.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dostateczna. 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znacznej mierze opanował umiejętności zapisane w podstawie programowej.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samodzielnie wykonuje tylko łatwe zadania, trudniejsze problemy i ćwiczenia rozwiązuje przy pomocy nauczyciela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rzadko aktywnie uczestniczy w lekcjach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wykonuje obowiązkowe prace domowe, ale popełnia w nich błędy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ustnych i pisemnych na ogół poprawnie buduje zdania, właściwie stosuje poznane słownictwo i zasady ortograficzne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redaguje formy wypowiedzi przewidziane w programie klasy IV (opowiadanie twórcze i odtwórcze, opis wyglądu przedmiotu i postaci, dialog, list, kartka pocztowa, zaproszenie, życzenia, odmowa, przeprosiny, powitanie, przepis, ogłoszenie, zawiadomienie, podziękowanie, pamiętnik, notatka w postaci schematu)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umie wymienić elementy świata przedstawionego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opis od opowiadania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wie, co to jest epitet, porównanie, uosobienie, wers, strofa, rym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pojęcie baśni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baśniach odróżnia postacie i wydarzenia realistyczne od fantastycznych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tworzy bezokoliczniki od czasowników w formie osobowej i odwrotnie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poznane części mowy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rzeczownik w funkcji podmiotu i czasownik w roli orzeczenia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rzeczowniki przez przypadki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odróżnia przysłówek od innych części mowy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rozpoznaje typy zdań ze względu na cel wypowiedzi (pytające, rozkazujące, oznajmujące)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podane zdania dzieli na pojedyncze i złożone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rozróżnia głoski, litery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określa spółgłoski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dzieli wyrazy na sylaby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reguły dotyczące pisowni wyrazów z „ó”, „u”,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”, „ż”, „h”, „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ch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zasady dotyczące pisowni „nie” z czasownikami i poprawnie je stosuje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stosuje znaki przestankowe: przecinek (przy wymienianiu), dwukropek, myślnik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dokonuje poprawy popełnionych błędów.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lastRenderedPageBreak/>
        <w:t>Ocena dopuszczająca.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opanował w niewielkim stopniu umiejętności zapisane w podstawie programowej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większość zadań, nawet bardzo łatwych wykonuje przy pomocy nauczyciela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jest aktywny na lekcjach, ale stara się wykonywać polecenia nauczyciela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pracuje niesystematycznie, wymaga stałej zachęty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często nie potrafi  wykonać samodzielnie i poprawnie zadań domowych, ale podejmuje takie próby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czyta niezbyt płynnie, niewłaściwie akcentuje wyrazy, często bez odpowiedniej intonacji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potrafi samodzielnie analizować i interpretować tekstów, ale podejmuje próby ich odbioru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ma ubogie słownictwo i trudności z formułowaniem zdań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popełnia błędy językowe, stylistyczne, logiczne i ortograficzne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przy pomocy nauczyciela rozróżnia poznane części mowy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odmienia rzeczowniki przez przypadki (łatwe przykłady)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wskazuje podmiot i orzeczenie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odmienia czasowniki przez osoby, liczby, czasy i rodzaje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wyróżnia głoski, litery i sylaby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zna podstawowe zasady ortograficzne (pisownia wyrazów z „ó” wymiennym, „</w:t>
      </w:r>
      <w:proofErr w:type="spellStart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rz</w:t>
      </w:r>
      <w:proofErr w:type="spellEnd"/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” wymiennym, pisownia imion, nazwisk, prostych nazw geograficznych)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 pomocą nauczyciela dokonuje poprawy popełnionych błędów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stosuje odpowiednie znaki przestankowe na końcu zdania.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2E4209" w:rsidRDefault="002E4209" w:rsidP="002E4209">
      <w:pPr>
        <w:spacing w:after="24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lang w:eastAsia="pl-PL"/>
        </w:rPr>
        <w:t>Ocena niedostateczna</w:t>
      </w: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 Uczeń: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opanował nawet podstawowych wiadomości z fleksji, składni, fonetyki, słownictwa, ortografii w zakresie redagowania poznanych form wypowiedzi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nawet przy pomocy nauczyciela nie jest w stanie rozwiązać zadań o elementarnym stopniu trudności: nie wykonuje zadań i poleceń nauczyciela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zaniedbuje wykonywanie prac domowych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opanował techniki głośnego i cichego czytania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nie odnajduje w tekście  podanych informacji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wypowiedzi nie są poprawne pod względem językowym i rzeczowym</w:t>
      </w:r>
    </w:p>
    <w:p w:rsidR="002E4209" w:rsidRDefault="002E4209" w:rsidP="002E4209">
      <w:pPr>
        <w:numPr>
          <w:ilvl w:val="1"/>
          <w:numId w:val="4"/>
        </w:numPr>
        <w:suppressAutoHyphens w:val="0"/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  <w:t>w wypowiedziach pisemnych nie przestrzega reguł ortograficznych oraz nie wyznacza granicy zdania.</w:t>
      </w:r>
    </w:p>
    <w:p w:rsidR="002E4209" w:rsidRDefault="002E4209" w:rsidP="002E420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 </w:t>
      </w:r>
    </w:p>
    <w:p w:rsidR="002E4209" w:rsidRDefault="002E4209" w:rsidP="002E420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W odniesieniu do uczniów z opiniami poradni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18"/>
          <w:lang w:eastAsia="pl-PL"/>
        </w:rPr>
        <w:t xml:space="preserve"> - pedagogicznej stosuje się zindywidualizowane wymagania i ocenianie bieżące umiejętności oraz nabywanej wiedzy.</w:t>
      </w:r>
    </w:p>
    <w:p w:rsidR="002E4209" w:rsidRDefault="002E4209" w:rsidP="002E4209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Formy sprawdzania wiedzy z języka polskiego w klasie czwartej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m.in. kartkówki, sprawdziany, testy, ale też odpowiedzi ustne, recytacje, dyktanda, czytanie głośne i ciche,                  a także prace pisemne (jak streszczenia, opowiadania, listy) czy zadania projektowe. Uczniowie są też oceniani za aktywność na lekcji, prowadzenie zeszytu przedmiotowego oraz udział w konkursach. </w:t>
      </w:r>
    </w:p>
    <w:p w:rsidR="002E4209" w:rsidRDefault="002E4209" w:rsidP="002E420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pisemne:</w:t>
      </w:r>
    </w:p>
    <w:p w:rsidR="002E4209" w:rsidRDefault="002E4209" w:rsidP="002E4209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Kartkówki</w:t>
      </w:r>
    </w:p>
    <w:p w:rsidR="002E4209" w:rsidRDefault="002E4209" w:rsidP="002E420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krótkie formy sprawdzające wiedzę z mniejszego zakresu materiału (np. z trzech ostatnich lekcji). </w:t>
      </w:r>
    </w:p>
    <w:p w:rsidR="002E4209" w:rsidRDefault="002E4209" w:rsidP="002E4209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Sprawdziany</w:t>
      </w:r>
    </w:p>
    <w:p w:rsidR="002E4209" w:rsidRDefault="002E4209" w:rsidP="002E420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dłuższe formy sprawdzające wiedzę z większego działu materiału, np. po zakończeniu działu programowego. </w:t>
      </w:r>
    </w:p>
    <w:p w:rsidR="002E4209" w:rsidRDefault="002E4209" w:rsidP="002E4209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Testy</w:t>
      </w:r>
    </w:p>
    <w:p w:rsidR="002E4209" w:rsidRDefault="002E4209" w:rsidP="002E420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mogą sprawdzać wiadomości i umiejętności z różnych zakresów, np. z nauki o języku, znajomości lektury, czytania ze zrozumieniem, a także być przeprowadzane online. </w:t>
      </w:r>
    </w:p>
    <w:p w:rsidR="002E4209" w:rsidRDefault="002E4209" w:rsidP="002E4209">
      <w:pPr>
        <w:numPr>
          <w:ilvl w:val="0"/>
          <w:numId w:val="5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Prace pisemne</w:t>
      </w:r>
    </w:p>
    <w:p w:rsidR="002E4209" w:rsidRDefault="002E4209" w:rsidP="002E4209">
      <w:pPr>
        <w:shd w:val="clear" w:color="auto" w:fill="FFFFFF"/>
        <w:spacing w:after="12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to m.in. wypowiedzi pisemne na lekcji, takie jak opowiadanie, opis, streszczenie, list. </w:t>
      </w:r>
    </w:p>
    <w:p w:rsidR="002E4209" w:rsidRDefault="002E4209" w:rsidP="002E4209">
      <w:pPr>
        <w:numPr>
          <w:ilvl w:val="0"/>
          <w:numId w:val="5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Dyktanda</w:t>
      </w:r>
    </w:p>
    <w:p w:rsidR="002E4209" w:rsidRDefault="002E4209" w:rsidP="002E4209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  <w:lang w:eastAsia="pl-PL"/>
        </w:rPr>
        <w:t>- sprawdzają głównie umiejętności ortograficzne i interpunkcyjne. </w:t>
      </w:r>
    </w:p>
    <w:p w:rsidR="002E4209" w:rsidRDefault="002E4209" w:rsidP="002E420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Formy ustne: </w:t>
      </w:r>
    </w:p>
    <w:p w:rsidR="002E4209" w:rsidRDefault="002E4209" w:rsidP="002E4209">
      <w:pPr>
        <w:numPr>
          <w:ilvl w:val="0"/>
          <w:numId w:val="6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Odpowiedź ustna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ucznia pyta się o wiadomości i umiejętności.</w:t>
      </w:r>
    </w:p>
    <w:p w:rsidR="002E4209" w:rsidRDefault="002E4209" w:rsidP="002E4209">
      <w:pPr>
        <w:numPr>
          <w:ilvl w:val="0"/>
          <w:numId w:val="6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Recytacja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recytowanie wiersza z pamięci.</w:t>
      </w:r>
    </w:p>
    <w:p w:rsidR="002E4209" w:rsidRDefault="002E4209" w:rsidP="002E4209">
      <w:pPr>
        <w:numPr>
          <w:ilvl w:val="0"/>
          <w:numId w:val="6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Czytanie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ocenie podlega technika czytania głośnego (z akcentowaniem, odpowiednim tempem) oraz ciche czytanie ze zrozumieniem.</w:t>
      </w:r>
    </w:p>
    <w:p w:rsidR="002E4209" w:rsidRDefault="002E4209" w:rsidP="002E4209">
      <w:pPr>
        <w:shd w:val="clear" w:color="auto" w:fill="FFFFFF"/>
        <w:spacing w:after="150" w:line="39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Inne formy sprawdzania i aktywności: 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domowa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zadania do samodzielnego wykonania w domu.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Karta pracy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zadania rozwiązywane na lekcji lub jako praca domowa.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Zadania projektowe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np. tworzenie gazetek, tekstów na potrzeby szkoły.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Aktywność ucznia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angażowanie się w lekcje, zadawanie pytań, udział w dyskusjach.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12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Prowadzenie zeszytu przedmiotowego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ocenia się systematyczność i staranność prowadzenia zeszytu.</w:t>
      </w:r>
    </w:p>
    <w:p w:rsidR="002E4209" w:rsidRDefault="002E4209" w:rsidP="002E4209">
      <w:pPr>
        <w:numPr>
          <w:ilvl w:val="0"/>
          <w:numId w:val="7"/>
        </w:numPr>
        <w:shd w:val="clear" w:color="auto" w:fill="FFFFFF"/>
        <w:suppressAutoHyphens w:val="0"/>
        <w:spacing w:after="0" w:line="33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Udział w konkursach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- sukcesy w konkursach przedmiotowych.</w:t>
      </w:r>
    </w:p>
    <w:p w:rsidR="002E4209" w:rsidRDefault="002E4209" w:rsidP="002E4209">
      <w:pPr>
        <w:spacing w:after="240" w:line="240" w:lineRule="auto"/>
        <w:jc w:val="both"/>
        <w:textAlignment w:val="top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2E4209" w:rsidRPr="000F7032" w:rsidRDefault="002E4209" w:rsidP="008C15D9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E4209" w:rsidRPr="000F7032" w:rsidSect="000244B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4988" w:rsidRDefault="00384988" w:rsidP="000E3B66">
      <w:pPr>
        <w:spacing w:after="0" w:line="240" w:lineRule="auto"/>
      </w:pPr>
      <w:r>
        <w:separator/>
      </w:r>
    </w:p>
  </w:endnote>
  <w:endnote w:type="continuationSeparator" w:id="0">
    <w:p w:rsidR="00384988" w:rsidRDefault="00384988" w:rsidP="000E3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24602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4988" w:rsidRDefault="00384988" w:rsidP="000E3B66">
      <w:pPr>
        <w:spacing w:after="0" w:line="240" w:lineRule="auto"/>
      </w:pPr>
      <w:r>
        <w:separator/>
      </w:r>
    </w:p>
  </w:footnote>
  <w:footnote w:type="continuationSeparator" w:id="0">
    <w:p w:rsidR="00384988" w:rsidRDefault="00384988" w:rsidP="000E3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4AE5" w:rsidRDefault="006436CE" w:rsidP="00714646">
    <w:pPr>
      <w:pStyle w:val="Nagwek"/>
      <w:jc w:val="right"/>
    </w:pPr>
    <w:r>
      <w:rPr>
        <w:noProof/>
        <w:lang w:eastAsia="pl-PL"/>
      </w:rPr>
      <w:drawing>
        <wp:inline distT="0" distB="0" distL="0" distR="0">
          <wp:extent cx="619125" cy="438150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38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A0029"/>
    <w:multiLevelType w:val="multilevel"/>
    <w:tmpl w:val="A7CEF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552813"/>
    <w:multiLevelType w:val="multilevel"/>
    <w:tmpl w:val="235E2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A63D55"/>
    <w:multiLevelType w:val="multilevel"/>
    <w:tmpl w:val="55FE8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D360A"/>
    <w:multiLevelType w:val="multilevel"/>
    <w:tmpl w:val="CFB84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B22F7F"/>
    <w:multiLevelType w:val="multilevel"/>
    <w:tmpl w:val="BE08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013909"/>
    <w:multiLevelType w:val="multilevel"/>
    <w:tmpl w:val="75968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1C6D36"/>
    <w:multiLevelType w:val="multilevel"/>
    <w:tmpl w:val="DED6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9E"/>
    <w:rsid w:val="000011CA"/>
    <w:rsid w:val="00001579"/>
    <w:rsid w:val="00001613"/>
    <w:rsid w:val="00001FE1"/>
    <w:rsid w:val="00011AF7"/>
    <w:rsid w:val="000244B3"/>
    <w:rsid w:val="00034AAD"/>
    <w:rsid w:val="000367B9"/>
    <w:rsid w:val="00040B0B"/>
    <w:rsid w:val="00041B51"/>
    <w:rsid w:val="00051455"/>
    <w:rsid w:val="00051642"/>
    <w:rsid w:val="00057CEF"/>
    <w:rsid w:val="00072F07"/>
    <w:rsid w:val="0008202D"/>
    <w:rsid w:val="00083760"/>
    <w:rsid w:val="00086EA9"/>
    <w:rsid w:val="00093386"/>
    <w:rsid w:val="00093E8C"/>
    <w:rsid w:val="000A01C5"/>
    <w:rsid w:val="000A5834"/>
    <w:rsid w:val="000A59EA"/>
    <w:rsid w:val="000A7B56"/>
    <w:rsid w:val="000B3598"/>
    <w:rsid w:val="000B5124"/>
    <w:rsid w:val="000C210A"/>
    <w:rsid w:val="000C770A"/>
    <w:rsid w:val="000D612B"/>
    <w:rsid w:val="000D6AE8"/>
    <w:rsid w:val="000E26F2"/>
    <w:rsid w:val="000E3B66"/>
    <w:rsid w:val="000E5F58"/>
    <w:rsid w:val="000F188E"/>
    <w:rsid w:val="000F7032"/>
    <w:rsid w:val="001075AE"/>
    <w:rsid w:val="00120AA6"/>
    <w:rsid w:val="0012199A"/>
    <w:rsid w:val="001324C1"/>
    <w:rsid w:val="0013541E"/>
    <w:rsid w:val="00140CC1"/>
    <w:rsid w:val="00145794"/>
    <w:rsid w:val="00154BF6"/>
    <w:rsid w:val="0016774E"/>
    <w:rsid w:val="00175D7D"/>
    <w:rsid w:val="00176A37"/>
    <w:rsid w:val="00180896"/>
    <w:rsid w:val="00182B06"/>
    <w:rsid w:val="00184F9F"/>
    <w:rsid w:val="00190A68"/>
    <w:rsid w:val="00191DC4"/>
    <w:rsid w:val="0019205D"/>
    <w:rsid w:val="00192C57"/>
    <w:rsid w:val="001A1628"/>
    <w:rsid w:val="001A1C40"/>
    <w:rsid w:val="001A3ADC"/>
    <w:rsid w:val="001A6DD2"/>
    <w:rsid w:val="001B2E91"/>
    <w:rsid w:val="001B2ECA"/>
    <w:rsid w:val="001C5233"/>
    <w:rsid w:val="001C7CE4"/>
    <w:rsid w:val="001D5ACB"/>
    <w:rsid w:val="001D7251"/>
    <w:rsid w:val="001F1458"/>
    <w:rsid w:val="001F611E"/>
    <w:rsid w:val="00212958"/>
    <w:rsid w:val="00214D02"/>
    <w:rsid w:val="00217D4F"/>
    <w:rsid w:val="00217E9F"/>
    <w:rsid w:val="002210CE"/>
    <w:rsid w:val="00224B42"/>
    <w:rsid w:val="00227FC9"/>
    <w:rsid w:val="00232546"/>
    <w:rsid w:val="00240F4B"/>
    <w:rsid w:val="0024391A"/>
    <w:rsid w:val="0024420B"/>
    <w:rsid w:val="002510C7"/>
    <w:rsid w:val="00251F1E"/>
    <w:rsid w:val="002541A8"/>
    <w:rsid w:val="00265C4C"/>
    <w:rsid w:val="0028068A"/>
    <w:rsid w:val="00281AFD"/>
    <w:rsid w:val="002916EE"/>
    <w:rsid w:val="0029630C"/>
    <w:rsid w:val="002A28E9"/>
    <w:rsid w:val="002A4AB5"/>
    <w:rsid w:val="002B36F4"/>
    <w:rsid w:val="002B5957"/>
    <w:rsid w:val="002D3951"/>
    <w:rsid w:val="002D4330"/>
    <w:rsid w:val="002E4209"/>
    <w:rsid w:val="002E543D"/>
    <w:rsid w:val="002E5465"/>
    <w:rsid w:val="002F4127"/>
    <w:rsid w:val="002F68FC"/>
    <w:rsid w:val="002F69E6"/>
    <w:rsid w:val="003155CC"/>
    <w:rsid w:val="003157B6"/>
    <w:rsid w:val="00343A96"/>
    <w:rsid w:val="003516DB"/>
    <w:rsid w:val="00353A37"/>
    <w:rsid w:val="0035766E"/>
    <w:rsid w:val="0036702E"/>
    <w:rsid w:val="003734DE"/>
    <w:rsid w:val="003753FD"/>
    <w:rsid w:val="00377AD8"/>
    <w:rsid w:val="0038415C"/>
    <w:rsid w:val="00384988"/>
    <w:rsid w:val="0039106A"/>
    <w:rsid w:val="003A2B48"/>
    <w:rsid w:val="003A5A67"/>
    <w:rsid w:val="003A756D"/>
    <w:rsid w:val="003B073E"/>
    <w:rsid w:val="003B4751"/>
    <w:rsid w:val="003B59F7"/>
    <w:rsid w:val="003D3C8A"/>
    <w:rsid w:val="003D6F05"/>
    <w:rsid w:val="003E5D89"/>
    <w:rsid w:val="003E7B25"/>
    <w:rsid w:val="003F0EDC"/>
    <w:rsid w:val="003F44E0"/>
    <w:rsid w:val="003F7CB6"/>
    <w:rsid w:val="004020E4"/>
    <w:rsid w:val="0041501D"/>
    <w:rsid w:val="00416913"/>
    <w:rsid w:val="004174A3"/>
    <w:rsid w:val="00421140"/>
    <w:rsid w:val="00430E4C"/>
    <w:rsid w:val="004403A4"/>
    <w:rsid w:val="004428E8"/>
    <w:rsid w:val="00442FF0"/>
    <w:rsid w:val="0045789C"/>
    <w:rsid w:val="0046382D"/>
    <w:rsid w:val="004643C6"/>
    <w:rsid w:val="00472D63"/>
    <w:rsid w:val="00483BE2"/>
    <w:rsid w:val="00492BC7"/>
    <w:rsid w:val="00495542"/>
    <w:rsid w:val="004A2D3B"/>
    <w:rsid w:val="004A3465"/>
    <w:rsid w:val="004A65C6"/>
    <w:rsid w:val="004B22CE"/>
    <w:rsid w:val="004B3215"/>
    <w:rsid w:val="004B4F43"/>
    <w:rsid w:val="004B7B81"/>
    <w:rsid w:val="004C46F4"/>
    <w:rsid w:val="004C6654"/>
    <w:rsid w:val="004D0342"/>
    <w:rsid w:val="004D55C9"/>
    <w:rsid w:val="004F69A9"/>
    <w:rsid w:val="00501385"/>
    <w:rsid w:val="00506350"/>
    <w:rsid w:val="005233C6"/>
    <w:rsid w:val="00530C70"/>
    <w:rsid w:val="00532648"/>
    <w:rsid w:val="00535CB9"/>
    <w:rsid w:val="00536EAC"/>
    <w:rsid w:val="00540185"/>
    <w:rsid w:val="005446F1"/>
    <w:rsid w:val="005509DE"/>
    <w:rsid w:val="00554DF0"/>
    <w:rsid w:val="00557BF5"/>
    <w:rsid w:val="00562E05"/>
    <w:rsid w:val="00572BBA"/>
    <w:rsid w:val="00572E2D"/>
    <w:rsid w:val="00574AE5"/>
    <w:rsid w:val="00575DDD"/>
    <w:rsid w:val="005862E5"/>
    <w:rsid w:val="005955B7"/>
    <w:rsid w:val="0059592A"/>
    <w:rsid w:val="005973A1"/>
    <w:rsid w:val="00597C06"/>
    <w:rsid w:val="005C070E"/>
    <w:rsid w:val="005C6A98"/>
    <w:rsid w:val="005D5B75"/>
    <w:rsid w:val="005F5BA0"/>
    <w:rsid w:val="0062006C"/>
    <w:rsid w:val="00633DAF"/>
    <w:rsid w:val="0063419F"/>
    <w:rsid w:val="006436CE"/>
    <w:rsid w:val="00645564"/>
    <w:rsid w:val="0065125A"/>
    <w:rsid w:val="00654202"/>
    <w:rsid w:val="00655389"/>
    <w:rsid w:val="00657E50"/>
    <w:rsid w:val="00660600"/>
    <w:rsid w:val="0066156D"/>
    <w:rsid w:val="00665698"/>
    <w:rsid w:val="0067032A"/>
    <w:rsid w:val="00671163"/>
    <w:rsid w:val="0069386A"/>
    <w:rsid w:val="006A37E7"/>
    <w:rsid w:val="006A3A7A"/>
    <w:rsid w:val="006A7C2D"/>
    <w:rsid w:val="006B7B45"/>
    <w:rsid w:val="006C17C7"/>
    <w:rsid w:val="006C3639"/>
    <w:rsid w:val="006D0FD4"/>
    <w:rsid w:val="006D2CB4"/>
    <w:rsid w:val="006D2F17"/>
    <w:rsid w:val="006E5397"/>
    <w:rsid w:val="006E6B1E"/>
    <w:rsid w:val="006F4708"/>
    <w:rsid w:val="006F55A8"/>
    <w:rsid w:val="00704071"/>
    <w:rsid w:val="00714646"/>
    <w:rsid w:val="007167FA"/>
    <w:rsid w:val="0072156C"/>
    <w:rsid w:val="007271E1"/>
    <w:rsid w:val="00742309"/>
    <w:rsid w:val="007441DB"/>
    <w:rsid w:val="00746983"/>
    <w:rsid w:val="007517F0"/>
    <w:rsid w:val="00753CCA"/>
    <w:rsid w:val="00766EDA"/>
    <w:rsid w:val="00767A08"/>
    <w:rsid w:val="00773259"/>
    <w:rsid w:val="00775FC4"/>
    <w:rsid w:val="007761B9"/>
    <w:rsid w:val="00781824"/>
    <w:rsid w:val="007A263F"/>
    <w:rsid w:val="007A3F5F"/>
    <w:rsid w:val="007A69D8"/>
    <w:rsid w:val="007B1A20"/>
    <w:rsid w:val="007C3195"/>
    <w:rsid w:val="007C5C5E"/>
    <w:rsid w:val="007F4878"/>
    <w:rsid w:val="00806772"/>
    <w:rsid w:val="00807BE3"/>
    <w:rsid w:val="00807F11"/>
    <w:rsid w:val="00813FC0"/>
    <w:rsid w:val="00815ADC"/>
    <w:rsid w:val="008173FE"/>
    <w:rsid w:val="0082081C"/>
    <w:rsid w:val="008244D3"/>
    <w:rsid w:val="00832D0A"/>
    <w:rsid w:val="00833238"/>
    <w:rsid w:val="008337C3"/>
    <w:rsid w:val="00835C10"/>
    <w:rsid w:val="00842CF3"/>
    <w:rsid w:val="00847FD0"/>
    <w:rsid w:val="00851C71"/>
    <w:rsid w:val="00852408"/>
    <w:rsid w:val="00864B85"/>
    <w:rsid w:val="0086784B"/>
    <w:rsid w:val="00875951"/>
    <w:rsid w:val="00877FD7"/>
    <w:rsid w:val="00881CE8"/>
    <w:rsid w:val="0088557E"/>
    <w:rsid w:val="008876DD"/>
    <w:rsid w:val="00891BFF"/>
    <w:rsid w:val="008976D0"/>
    <w:rsid w:val="008A35D4"/>
    <w:rsid w:val="008A3915"/>
    <w:rsid w:val="008B2D05"/>
    <w:rsid w:val="008B5CFC"/>
    <w:rsid w:val="008C0245"/>
    <w:rsid w:val="008C15D9"/>
    <w:rsid w:val="008C3657"/>
    <w:rsid w:val="008C5D12"/>
    <w:rsid w:val="008E007C"/>
    <w:rsid w:val="008F4F1A"/>
    <w:rsid w:val="00900F97"/>
    <w:rsid w:val="00903C1E"/>
    <w:rsid w:val="00910968"/>
    <w:rsid w:val="00941D89"/>
    <w:rsid w:val="00947A61"/>
    <w:rsid w:val="00952612"/>
    <w:rsid w:val="0095373B"/>
    <w:rsid w:val="00953A2E"/>
    <w:rsid w:val="0095783E"/>
    <w:rsid w:val="00974BD8"/>
    <w:rsid w:val="0097553D"/>
    <w:rsid w:val="009825B2"/>
    <w:rsid w:val="00983DFF"/>
    <w:rsid w:val="0099744A"/>
    <w:rsid w:val="009B24F4"/>
    <w:rsid w:val="009B3794"/>
    <w:rsid w:val="009B4CC1"/>
    <w:rsid w:val="009B7677"/>
    <w:rsid w:val="009D515B"/>
    <w:rsid w:val="009D6F19"/>
    <w:rsid w:val="009E037D"/>
    <w:rsid w:val="009E0D0C"/>
    <w:rsid w:val="009E0E88"/>
    <w:rsid w:val="009E1814"/>
    <w:rsid w:val="009E2BDC"/>
    <w:rsid w:val="009E3127"/>
    <w:rsid w:val="009E43A9"/>
    <w:rsid w:val="009F352D"/>
    <w:rsid w:val="009F7E64"/>
    <w:rsid w:val="00A105A2"/>
    <w:rsid w:val="00A10837"/>
    <w:rsid w:val="00A11652"/>
    <w:rsid w:val="00A15044"/>
    <w:rsid w:val="00A158E0"/>
    <w:rsid w:val="00A17E7B"/>
    <w:rsid w:val="00A2666B"/>
    <w:rsid w:val="00A35BA9"/>
    <w:rsid w:val="00A456BC"/>
    <w:rsid w:val="00A570D9"/>
    <w:rsid w:val="00A60B44"/>
    <w:rsid w:val="00A62E3F"/>
    <w:rsid w:val="00A6434C"/>
    <w:rsid w:val="00A70302"/>
    <w:rsid w:val="00A71070"/>
    <w:rsid w:val="00A71CDB"/>
    <w:rsid w:val="00A74F50"/>
    <w:rsid w:val="00A81080"/>
    <w:rsid w:val="00A832BF"/>
    <w:rsid w:val="00A86479"/>
    <w:rsid w:val="00A879F6"/>
    <w:rsid w:val="00AA43DB"/>
    <w:rsid w:val="00AB5A83"/>
    <w:rsid w:val="00AC2D53"/>
    <w:rsid w:val="00AD408F"/>
    <w:rsid w:val="00AE106C"/>
    <w:rsid w:val="00AE5490"/>
    <w:rsid w:val="00B209CE"/>
    <w:rsid w:val="00B21577"/>
    <w:rsid w:val="00B242C9"/>
    <w:rsid w:val="00B3036C"/>
    <w:rsid w:val="00B37337"/>
    <w:rsid w:val="00B37512"/>
    <w:rsid w:val="00B46C8D"/>
    <w:rsid w:val="00B60B29"/>
    <w:rsid w:val="00B6492B"/>
    <w:rsid w:val="00B6672F"/>
    <w:rsid w:val="00B869AE"/>
    <w:rsid w:val="00B9195D"/>
    <w:rsid w:val="00B977BA"/>
    <w:rsid w:val="00BA305F"/>
    <w:rsid w:val="00BB5846"/>
    <w:rsid w:val="00BB7333"/>
    <w:rsid w:val="00BB7FD1"/>
    <w:rsid w:val="00BC12AC"/>
    <w:rsid w:val="00BC1C8A"/>
    <w:rsid w:val="00BD58AD"/>
    <w:rsid w:val="00BD75CC"/>
    <w:rsid w:val="00BE06BD"/>
    <w:rsid w:val="00BE0CCF"/>
    <w:rsid w:val="00BE3F80"/>
    <w:rsid w:val="00BE4CE2"/>
    <w:rsid w:val="00BF565C"/>
    <w:rsid w:val="00BF73D8"/>
    <w:rsid w:val="00C01EAD"/>
    <w:rsid w:val="00C0655F"/>
    <w:rsid w:val="00C1025B"/>
    <w:rsid w:val="00C151C7"/>
    <w:rsid w:val="00C216C5"/>
    <w:rsid w:val="00C22EFB"/>
    <w:rsid w:val="00C26622"/>
    <w:rsid w:val="00C309A5"/>
    <w:rsid w:val="00C35FEC"/>
    <w:rsid w:val="00C371A9"/>
    <w:rsid w:val="00C41792"/>
    <w:rsid w:val="00C55E51"/>
    <w:rsid w:val="00C57322"/>
    <w:rsid w:val="00C577C7"/>
    <w:rsid w:val="00C6059E"/>
    <w:rsid w:val="00C635F8"/>
    <w:rsid w:val="00C704EC"/>
    <w:rsid w:val="00C7511C"/>
    <w:rsid w:val="00C753EC"/>
    <w:rsid w:val="00C8150A"/>
    <w:rsid w:val="00C83252"/>
    <w:rsid w:val="00C83B80"/>
    <w:rsid w:val="00C924AD"/>
    <w:rsid w:val="00C94B39"/>
    <w:rsid w:val="00C978F3"/>
    <w:rsid w:val="00CA0326"/>
    <w:rsid w:val="00CA630A"/>
    <w:rsid w:val="00CC45A9"/>
    <w:rsid w:val="00CD01A6"/>
    <w:rsid w:val="00CE4F92"/>
    <w:rsid w:val="00CF34FC"/>
    <w:rsid w:val="00D00E80"/>
    <w:rsid w:val="00D06DE1"/>
    <w:rsid w:val="00D24E75"/>
    <w:rsid w:val="00D257F2"/>
    <w:rsid w:val="00D268A5"/>
    <w:rsid w:val="00D26D6A"/>
    <w:rsid w:val="00D35702"/>
    <w:rsid w:val="00D41F8A"/>
    <w:rsid w:val="00D44D53"/>
    <w:rsid w:val="00D46BD4"/>
    <w:rsid w:val="00D47AE6"/>
    <w:rsid w:val="00D50C37"/>
    <w:rsid w:val="00D512F4"/>
    <w:rsid w:val="00D53C37"/>
    <w:rsid w:val="00D63284"/>
    <w:rsid w:val="00D75674"/>
    <w:rsid w:val="00D9654C"/>
    <w:rsid w:val="00D97B5E"/>
    <w:rsid w:val="00D97E62"/>
    <w:rsid w:val="00DB37DD"/>
    <w:rsid w:val="00DB6451"/>
    <w:rsid w:val="00DC34F6"/>
    <w:rsid w:val="00DC4BEF"/>
    <w:rsid w:val="00DD0558"/>
    <w:rsid w:val="00DD7B97"/>
    <w:rsid w:val="00DE0A39"/>
    <w:rsid w:val="00DF4B4F"/>
    <w:rsid w:val="00E04F90"/>
    <w:rsid w:val="00E13529"/>
    <w:rsid w:val="00E20D7B"/>
    <w:rsid w:val="00E23508"/>
    <w:rsid w:val="00E26187"/>
    <w:rsid w:val="00E54B13"/>
    <w:rsid w:val="00E55206"/>
    <w:rsid w:val="00E60339"/>
    <w:rsid w:val="00E63BA7"/>
    <w:rsid w:val="00E7389A"/>
    <w:rsid w:val="00E74D4A"/>
    <w:rsid w:val="00E7558A"/>
    <w:rsid w:val="00E80F17"/>
    <w:rsid w:val="00E91C8B"/>
    <w:rsid w:val="00E9500B"/>
    <w:rsid w:val="00EA1CF4"/>
    <w:rsid w:val="00EA2ECB"/>
    <w:rsid w:val="00EB4AA1"/>
    <w:rsid w:val="00EB4D94"/>
    <w:rsid w:val="00EC1FFC"/>
    <w:rsid w:val="00EC5E48"/>
    <w:rsid w:val="00ED1037"/>
    <w:rsid w:val="00ED53BD"/>
    <w:rsid w:val="00EE11D2"/>
    <w:rsid w:val="00EE1D82"/>
    <w:rsid w:val="00EE4CA5"/>
    <w:rsid w:val="00EF39D4"/>
    <w:rsid w:val="00EF5647"/>
    <w:rsid w:val="00EF5C20"/>
    <w:rsid w:val="00F04E5B"/>
    <w:rsid w:val="00F10081"/>
    <w:rsid w:val="00F10BE4"/>
    <w:rsid w:val="00F12641"/>
    <w:rsid w:val="00F178C2"/>
    <w:rsid w:val="00F2311C"/>
    <w:rsid w:val="00F36728"/>
    <w:rsid w:val="00F37107"/>
    <w:rsid w:val="00F37192"/>
    <w:rsid w:val="00F44BCC"/>
    <w:rsid w:val="00F4570B"/>
    <w:rsid w:val="00F47CD6"/>
    <w:rsid w:val="00F62EA3"/>
    <w:rsid w:val="00F645F2"/>
    <w:rsid w:val="00F64C7D"/>
    <w:rsid w:val="00F67724"/>
    <w:rsid w:val="00F74B72"/>
    <w:rsid w:val="00F75E33"/>
    <w:rsid w:val="00F772E9"/>
    <w:rsid w:val="00F8242A"/>
    <w:rsid w:val="00F9107F"/>
    <w:rsid w:val="00F93E21"/>
    <w:rsid w:val="00F94FE8"/>
    <w:rsid w:val="00FA193E"/>
    <w:rsid w:val="00FA372C"/>
    <w:rsid w:val="00FA6A90"/>
    <w:rsid w:val="00FA7484"/>
    <w:rsid w:val="00FB6FEE"/>
    <w:rsid w:val="00FC130B"/>
    <w:rsid w:val="00FC1E50"/>
    <w:rsid w:val="00FD0D6B"/>
    <w:rsid w:val="00FD0E3B"/>
    <w:rsid w:val="00FD1C02"/>
    <w:rsid w:val="00FD38E2"/>
    <w:rsid w:val="00FD5439"/>
    <w:rsid w:val="00FE2DFA"/>
    <w:rsid w:val="00FF0F53"/>
    <w:rsid w:val="00FF0FF9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344306"/>
  <w15:docId w15:val="{494FFEED-6FBA-4757-A4F9-ADAE0A5A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6EDA"/>
    <w:pPr>
      <w:suppressAutoHyphens/>
      <w:spacing w:after="200" w:line="276" w:lineRule="auto"/>
    </w:pPr>
    <w:rPr>
      <w:rFonts w:eastAsia="Lucida Sans Unicode" w:cs="Tahoma"/>
      <w:kern w:val="1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E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semiHidden/>
    <w:rsid w:val="000E3B66"/>
    <w:rPr>
      <w:rFonts w:ascii="Calibri" w:eastAsia="Lucida Sans Unicode" w:hAnsi="Calibri" w:cs="Tahoma"/>
      <w:kern w:val="1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0E3B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semiHidden/>
    <w:rsid w:val="000E3B66"/>
    <w:rPr>
      <w:rFonts w:ascii="Calibri" w:eastAsia="Lucida Sans Unicode" w:hAnsi="Calibri" w:cs="Tahoma"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43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643C6"/>
    <w:rPr>
      <w:rFonts w:ascii="Segoe UI" w:eastAsia="Lucida Sans Unicode" w:hAnsi="Segoe UI" w:cs="Segoe UI"/>
      <w:kern w:val="1"/>
      <w:sz w:val="18"/>
      <w:szCs w:val="18"/>
      <w:lang w:eastAsia="ar-SA"/>
    </w:rPr>
  </w:style>
  <w:style w:type="character" w:styleId="Odwoaniedokomentarza">
    <w:name w:val="annotation reference"/>
    <w:uiPriority w:val="99"/>
    <w:semiHidden/>
    <w:unhideWhenUsed/>
    <w:rsid w:val="003A75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A75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3A756D"/>
    <w:rPr>
      <w:rFonts w:ascii="Calibri" w:eastAsia="Lucida Sans Unicode" w:hAnsi="Calibri" w:cs="Tahoma"/>
      <w:kern w:val="1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756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756D"/>
    <w:rPr>
      <w:rFonts w:ascii="Calibri" w:eastAsia="Lucida Sans Unicode" w:hAnsi="Calibri" w:cs="Tahoma"/>
      <w:b/>
      <w:bCs/>
      <w:kern w:val="1"/>
      <w:sz w:val="20"/>
      <w:szCs w:val="20"/>
      <w:lang w:eastAsia="ar-SA"/>
    </w:rPr>
  </w:style>
  <w:style w:type="paragraph" w:styleId="Poprawka">
    <w:name w:val="Revision"/>
    <w:hidden/>
    <w:uiPriority w:val="99"/>
    <w:semiHidden/>
    <w:rsid w:val="003A756D"/>
    <w:rPr>
      <w:rFonts w:eastAsia="Lucida Sans Unicode" w:cs="Tahoma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9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9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17665</Words>
  <Characters>105992</Characters>
  <Application>Microsoft Office Word</Application>
  <DocSecurity>0</DocSecurity>
  <Lines>883</Lines>
  <Paragraphs>246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Acer</cp:lastModifiedBy>
  <cp:revision>4</cp:revision>
  <dcterms:created xsi:type="dcterms:W3CDTF">2025-09-01T12:24:00Z</dcterms:created>
  <dcterms:modified xsi:type="dcterms:W3CDTF">2025-09-11T18:54:00Z</dcterms:modified>
</cp:coreProperties>
</file>